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2945" w14:textId="77777777" w:rsidR="00097CFA" w:rsidRPr="005A4FA3" w:rsidRDefault="00894E2C" w:rsidP="00097CFA">
      <w:pPr>
        <w:keepNext/>
        <w:pageBreakBefore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1416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5A4FA3">
        <w:rPr>
          <w:rFonts w:ascii="Times New Roman" w:eastAsia="Times New Roman" w:hAnsi="Times New Roman" w:cs="Times New Roman"/>
          <w:b/>
          <w:bCs/>
          <w:iCs/>
          <w:lang w:eastAsia="ar-SA"/>
        </w:rPr>
        <w:t>Załącznik nr 7 do S</w:t>
      </w:r>
      <w:r w:rsidR="00097CFA" w:rsidRPr="005A4FA3">
        <w:rPr>
          <w:rFonts w:ascii="Times New Roman" w:eastAsia="Times New Roman" w:hAnsi="Times New Roman" w:cs="Times New Roman"/>
          <w:b/>
          <w:bCs/>
          <w:iCs/>
          <w:lang w:eastAsia="ar-SA"/>
        </w:rPr>
        <w:t>WZ</w:t>
      </w:r>
    </w:p>
    <w:p w14:paraId="47C8F623" w14:textId="77777777" w:rsidR="00C743EF" w:rsidRPr="005A4FA3" w:rsidRDefault="00C743EF" w:rsidP="00097CFA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14:paraId="635BA663" w14:textId="77777777" w:rsidR="00097CFA" w:rsidRPr="005A4FA3" w:rsidRDefault="00097CFA" w:rsidP="00097CFA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5A4FA3">
        <w:rPr>
          <w:rFonts w:ascii="Times New Roman" w:eastAsia="Times New Roman" w:hAnsi="Times New Roman" w:cs="Times New Roman"/>
          <w:lang w:eastAsia="ar-SA"/>
        </w:rPr>
        <w:t>Dane dotyczące Wykonawcy:</w:t>
      </w:r>
    </w:p>
    <w:p w14:paraId="4E0B1328" w14:textId="77777777" w:rsidR="00097CFA" w:rsidRPr="005A4FA3" w:rsidRDefault="00E84222" w:rsidP="00097CFA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5A4FA3">
        <w:rPr>
          <w:rFonts w:ascii="Times New Roman" w:eastAsia="Times New Roman" w:hAnsi="Times New Roman" w:cs="Times New Roman"/>
          <w:lang w:eastAsia="ar-SA"/>
        </w:rPr>
        <w:t xml:space="preserve">Nazwa: </w:t>
      </w:r>
    </w:p>
    <w:p w14:paraId="19EAD4A7" w14:textId="77777777" w:rsidR="00E84222" w:rsidRPr="005A4FA3" w:rsidRDefault="00097CFA" w:rsidP="00097CFA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5A4FA3">
        <w:rPr>
          <w:rFonts w:ascii="Times New Roman" w:eastAsia="Times New Roman" w:hAnsi="Times New Roman" w:cs="Times New Roman"/>
          <w:lang w:eastAsia="ar-SA"/>
        </w:rPr>
        <w:t xml:space="preserve">Siedziba: </w:t>
      </w:r>
    </w:p>
    <w:p w14:paraId="60ECCC74" w14:textId="77777777" w:rsidR="00E84222" w:rsidRPr="005A4FA3" w:rsidRDefault="00097CFA" w:rsidP="00097CFA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5A4FA3">
        <w:rPr>
          <w:rFonts w:ascii="Times New Roman" w:eastAsia="Times New Roman" w:hAnsi="Times New Roman" w:cs="Times New Roman"/>
          <w:lang w:eastAsia="ar-SA"/>
        </w:rPr>
        <w:t xml:space="preserve">Nr telefonu: </w:t>
      </w:r>
    </w:p>
    <w:p w14:paraId="776C6A69" w14:textId="77777777" w:rsidR="00E84222" w:rsidRPr="005A4FA3" w:rsidRDefault="00097CFA" w:rsidP="00097CFA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5A4FA3">
        <w:rPr>
          <w:rFonts w:ascii="Times New Roman" w:eastAsia="Times New Roman" w:hAnsi="Times New Roman" w:cs="Times New Roman"/>
          <w:lang w:eastAsia="ar-SA"/>
        </w:rPr>
        <w:t>REGON</w:t>
      </w:r>
      <w:r w:rsidR="00E84222" w:rsidRPr="005A4FA3">
        <w:rPr>
          <w:rFonts w:ascii="Times New Roman" w:eastAsia="Times New Roman" w:hAnsi="Times New Roman" w:cs="Times New Roman"/>
          <w:lang w:eastAsia="ar-SA"/>
        </w:rPr>
        <w:t>:</w:t>
      </w:r>
      <w:r w:rsidRPr="005A4FA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53B2A0B" w14:textId="77777777" w:rsidR="00097CFA" w:rsidRPr="005A4FA3" w:rsidRDefault="00097CFA" w:rsidP="00097CFA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5A4FA3">
        <w:rPr>
          <w:rFonts w:ascii="Times New Roman" w:eastAsia="Times New Roman" w:hAnsi="Times New Roman" w:cs="Times New Roman"/>
          <w:lang w:eastAsia="ar-SA"/>
        </w:rPr>
        <w:t>NIP</w:t>
      </w:r>
      <w:r w:rsidR="00E84222" w:rsidRPr="005A4FA3">
        <w:rPr>
          <w:rFonts w:ascii="Times New Roman" w:eastAsia="Times New Roman" w:hAnsi="Times New Roman" w:cs="Times New Roman"/>
          <w:lang w:eastAsia="ar-SA"/>
        </w:rPr>
        <w:t>:</w:t>
      </w:r>
    </w:p>
    <w:p w14:paraId="433D1D62" w14:textId="77777777" w:rsidR="00097CFA" w:rsidRPr="005A4FA3" w:rsidRDefault="00097CFA" w:rsidP="00097CFA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A9D1464" w14:textId="77777777" w:rsidR="00097CFA" w:rsidRPr="005A4FA3" w:rsidRDefault="00097CFA" w:rsidP="00097CFA">
      <w:pPr>
        <w:keepNext/>
        <w:suppressAutoHyphens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lang w:eastAsia="ar-SA"/>
        </w:rPr>
      </w:pPr>
      <w:r w:rsidRPr="005A4FA3">
        <w:rPr>
          <w:rFonts w:ascii="Times New Roman" w:eastAsia="Times New Roman" w:hAnsi="Times New Roman" w:cs="Times New Roman"/>
          <w:b/>
          <w:lang w:eastAsia="ar-SA"/>
        </w:rPr>
        <w:t>WYKAZ OSÓB KTÓRE BĘDĄ UCZESTNICZYĆ W WYKONYWANIU ZAMÓWIENIA</w:t>
      </w:r>
    </w:p>
    <w:p w14:paraId="1724075D" w14:textId="77777777" w:rsidR="00097CFA" w:rsidRPr="005A4FA3" w:rsidRDefault="00097CFA" w:rsidP="00097CFA">
      <w:pPr>
        <w:suppressAutoHyphens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lang w:eastAsia="ar-SA"/>
        </w:rPr>
      </w:pPr>
    </w:p>
    <w:p w14:paraId="5C3B35C1" w14:textId="7B8F034E" w:rsidR="00097CFA" w:rsidRPr="005A4FA3" w:rsidRDefault="00097CFA" w:rsidP="00097CFA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4FA3">
        <w:rPr>
          <w:rFonts w:ascii="Times New Roman" w:eastAsia="Times New Roman" w:hAnsi="Times New Roman" w:cs="Times New Roman"/>
          <w:lang w:eastAsia="ar-SA"/>
        </w:rPr>
        <w:t>Składając ofertę w postępowaniu o zamówienie publiczne prowadzonym w</w:t>
      </w:r>
      <w:r w:rsidR="00894E2C" w:rsidRPr="005A4FA3">
        <w:rPr>
          <w:rFonts w:ascii="Times New Roman" w:hAnsi="Times New Roman" w:cs="Times New Roman"/>
        </w:rPr>
        <w:t xml:space="preserve"> </w:t>
      </w:r>
      <w:r w:rsidR="00894E2C" w:rsidRPr="005A4FA3">
        <w:rPr>
          <w:rFonts w:ascii="Times New Roman" w:eastAsia="Times New Roman" w:hAnsi="Times New Roman" w:cs="Times New Roman"/>
          <w:lang w:eastAsia="ar-SA"/>
        </w:rPr>
        <w:t>t</w:t>
      </w:r>
      <w:r w:rsidR="005A4FA3">
        <w:rPr>
          <w:rFonts w:ascii="Times New Roman" w:eastAsia="Times New Roman" w:hAnsi="Times New Roman" w:cs="Times New Roman"/>
          <w:lang w:eastAsia="ar-SA"/>
        </w:rPr>
        <w:t>rybie</w:t>
      </w:r>
      <w:r w:rsidR="005A4FA3" w:rsidRPr="005A4FA3">
        <w:t xml:space="preserve"> </w:t>
      </w:r>
      <w:r w:rsidR="005A4FA3" w:rsidRPr="005A4FA3">
        <w:rPr>
          <w:rFonts w:ascii="Times New Roman" w:eastAsia="Times New Roman" w:hAnsi="Times New Roman" w:cs="Times New Roman"/>
          <w:lang w:eastAsia="ar-SA"/>
        </w:rPr>
        <w:t>przetargu nieograniczonego</w:t>
      </w:r>
      <w:r w:rsidR="00894E2C" w:rsidRPr="005A4FA3">
        <w:rPr>
          <w:rFonts w:ascii="Times New Roman" w:eastAsia="Times New Roman" w:hAnsi="Times New Roman" w:cs="Times New Roman"/>
          <w:lang w:eastAsia="ar-SA"/>
        </w:rPr>
        <w:t xml:space="preserve"> </w:t>
      </w:r>
      <w:r w:rsidR="00420A2A" w:rsidRPr="005A4FA3">
        <w:rPr>
          <w:rFonts w:ascii="Times New Roman" w:eastAsia="Times New Roman" w:hAnsi="Times New Roman" w:cs="Times New Roman"/>
          <w:lang w:eastAsia="ar-SA"/>
        </w:rPr>
        <w:t>na</w:t>
      </w:r>
      <w:r w:rsidRPr="005A4FA3">
        <w:rPr>
          <w:rFonts w:ascii="Times New Roman" w:eastAsia="Times New Roman" w:hAnsi="Times New Roman" w:cs="Times New Roman"/>
          <w:lang w:eastAsia="ar-SA"/>
        </w:rPr>
        <w:t xml:space="preserve"> „</w:t>
      </w:r>
      <w:r w:rsidR="00F56EF9" w:rsidRPr="005A4FA3">
        <w:rPr>
          <w:rFonts w:ascii="Times New Roman" w:hAnsi="Times New Roman" w:cs="Times New Roman"/>
        </w:rPr>
        <w:t>Przeglądy okresowe, konserwację i naprawy jednostek pływających i silników zaburtowych</w:t>
      </w:r>
      <w:r w:rsidRPr="005A4FA3">
        <w:rPr>
          <w:rFonts w:ascii="Times New Roman" w:eastAsia="Times New Roman" w:hAnsi="Times New Roman" w:cs="Times New Roman"/>
          <w:lang w:eastAsia="ar-SA"/>
        </w:rPr>
        <w:t>”</w:t>
      </w:r>
      <w:r w:rsidR="00F56EF9" w:rsidRPr="005A4FA3">
        <w:rPr>
          <w:rFonts w:ascii="Times New Roman" w:eastAsia="Times New Roman" w:hAnsi="Times New Roman" w:cs="Times New Roman"/>
          <w:lang w:eastAsia="ar-SA"/>
        </w:rPr>
        <w:t>, dysponuję/my</w:t>
      </w:r>
      <w:r w:rsidRPr="005A4FA3">
        <w:rPr>
          <w:rFonts w:ascii="Times New Roman" w:eastAsia="Times New Roman" w:hAnsi="Times New Roman" w:cs="Times New Roman"/>
          <w:lang w:eastAsia="ar-SA"/>
        </w:rPr>
        <w:t xml:space="preserve"> </w:t>
      </w:r>
      <w:r w:rsidR="0066041A" w:rsidRPr="005A4FA3">
        <w:rPr>
          <w:rStyle w:val="Odwoanieprzypisudolnego"/>
          <w:rFonts w:ascii="Times New Roman" w:eastAsia="Times New Roman" w:hAnsi="Times New Roman" w:cs="Times New Roman"/>
          <w:lang w:eastAsia="ar-SA"/>
        </w:rPr>
        <w:footnoteReference w:id="1"/>
      </w:r>
      <w:r w:rsidRPr="005A4FA3">
        <w:rPr>
          <w:rFonts w:ascii="Times New Roman" w:eastAsia="Times New Roman" w:hAnsi="Times New Roman" w:cs="Times New Roman"/>
          <w:lang w:eastAsia="ar-SA"/>
        </w:rPr>
        <w:t>:</w:t>
      </w:r>
      <w:r w:rsidRPr="005A4FA3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668A0514" w14:textId="77777777" w:rsidR="00097CFA" w:rsidRPr="005A4FA3" w:rsidRDefault="00097CFA" w:rsidP="00097CF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2566"/>
        <w:gridCol w:w="978"/>
        <w:gridCol w:w="4550"/>
      </w:tblGrid>
      <w:tr w:rsidR="005A4FA3" w:rsidRPr="00894E2C" w14:paraId="0C9DD5D5" w14:textId="77777777" w:rsidTr="001D37E0">
        <w:trPr>
          <w:cantSplit/>
          <w:trHeight w:val="450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D21BE" w14:textId="77777777" w:rsidR="005A4FA3" w:rsidRPr="006435B2" w:rsidRDefault="005A4FA3" w:rsidP="001522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435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46896" w14:textId="77777777" w:rsidR="005A4FA3" w:rsidRPr="006435B2" w:rsidRDefault="005A4FA3" w:rsidP="001522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Kwalifikacje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1D3847" w14:textId="77777777" w:rsidR="005A4FA3" w:rsidRPr="006435B2" w:rsidRDefault="005A4FA3" w:rsidP="001522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EA50" w14:textId="77777777" w:rsidR="005A4FA3" w:rsidRPr="006435B2" w:rsidRDefault="005A4FA3" w:rsidP="0015228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435B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Informacją o podstawie dysponowania tymi osobami*</w:t>
            </w:r>
          </w:p>
        </w:tc>
      </w:tr>
      <w:tr w:rsidR="005A4FA3" w:rsidRPr="00894E2C" w14:paraId="23726A3C" w14:textId="77777777" w:rsidTr="001D37E0">
        <w:trPr>
          <w:cantSplit/>
          <w:trHeight w:val="42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10CE5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435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317CC" w14:textId="77777777" w:rsidR="005A4FA3" w:rsidRPr="00026346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4D63D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8FA4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A4FA3" w:rsidRPr="00894E2C" w14:paraId="56EA8B7A" w14:textId="77777777" w:rsidTr="001D37E0">
        <w:trPr>
          <w:cantSplit/>
          <w:trHeight w:val="41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249BF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435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42F4F" w14:textId="43CF92E2" w:rsidR="005A4FA3" w:rsidRPr="00026346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7942E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A88A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A4FA3" w:rsidRPr="00894E2C" w14:paraId="20CAD608" w14:textId="77777777" w:rsidTr="001D37E0">
        <w:trPr>
          <w:cantSplit/>
          <w:trHeight w:val="41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59CE3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435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09AF0" w14:textId="0D42C6D0" w:rsidR="005A4FA3" w:rsidRPr="00026346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4C75F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6DB7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A4FA3" w:rsidRPr="00894E2C" w14:paraId="3F608385" w14:textId="77777777" w:rsidTr="001D37E0">
        <w:trPr>
          <w:cantSplit/>
          <w:trHeight w:val="41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1AE80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435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023D1" w14:textId="55D1E3D1" w:rsidR="005A4FA3" w:rsidRPr="00026346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ACF0F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4CE4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A4FA3" w:rsidRPr="00894E2C" w14:paraId="1BA49CDC" w14:textId="77777777" w:rsidTr="001D37E0">
        <w:trPr>
          <w:cantSplit/>
          <w:trHeight w:val="41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26419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435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70AAC" w14:textId="701DA2FD" w:rsidR="005A4FA3" w:rsidRPr="00026346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180F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04C4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A4FA3" w:rsidRPr="00894E2C" w14:paraId="3615C866" w14:textId="77777777" w:rsidTr="001D37E0">
        <w:trPr>
          <w:cantSplit/>
          <w:trHeight w:val="41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26C9B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435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D3120" w14:textId="3C02AA7D" w:rsidR="005A4FA3" w:rsidRPr="00026346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28904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49FB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A4FA3" w:rsidRPr="00894E2C" w14:paraId="0BA49C06" w14:textId="77777777" w:rsidTr="001D37E0">
        <w:trPr>
          <w:cantSplit/>
          <w:trHeight w:val="41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5BCF4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6435B2">
              <w:rPr>
                <w:rFonts w:ascii="Arial" w:eastAsia="Calibri" w:hAnsi="Arial" w:cs="Arial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EDCEB" w14:textId="4D534A83" w:rsidR="005A4FA3" w:rsidRPr="00026346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DFC03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D45B" w14:textId="77777777" w:rsidR="005A4FA3" w:rsidRPr="006435B2" w:rsidRDefault="005A4FA3" w:rsidP="0015228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57F1B38B" w14:textId="77777777" w:rsidR="00097CFA" w:rsidRPr="005A4FA3" w:rsidRDefault="00097CFA" w:rsidP="00097CF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63ECE11" w14:textId="2AA53745" w:rsidR="005A4FA3" w:rsidRPr="005A4FA3" w:rsidRDefault="005A4FA3" w:rsidP="005A4F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4FA3">
        <w:rPr>
          <w:rFonts w:ascii="Times New Roman" w:eastAsia="Times New Roman" w:hAnsi="Times New Roman" w:cs="Times New Roman"/>
          <w:lang w:eastAsia="ar-SA"/>
        </w:rPr>
        <w:t>*</w:t>
      </w:r>
      <w:r w:rsidRPr="005A4FA3">
        <w:rPr>
          <w:rFonts w:ascii="Times New Roman" w:eastAsia="Times New Roman" w:hAnsi="Times New Roman" w:cs="Times New Roman"/>
          <w:i/>
          <w:lang w:eastAsia="ar-SA"/>
        </w:rPr>
        <w:t xml:space="preserve">należy wpisać dokumenty regulujące współpracę pomiędzy Wykonawcą a wykazaną osobą np. umowę o pracę. W przypadku powierzenia zadania podwykonawcy należy postępować zgodnie z zapisami SWZ.  </w:t>
      </w:r>
    </w:p>
    <w:p w14:paraId="6E37269A" w14:textId="77777777" w:rsidR="00097CFA" w:rsidRPr="005A4FA3" w:rsidRDefault="00097CFA" w:rsidP="00097CFA">
      <w:pPr>
        <w:suppressAutoHyphens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D27560C" w14:textId="77777777" w:rsidR="00097CFA" w:rsidRPr="005A4FA3" w:rsidRDefault="00097CFA" w:rsidP="00097CFA">
      <w:pPr>
        <w:suppressAutoHyphens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D1EBFF" w14:textId="77777777" w:rsidR="00097CFA" w:rsidRPr="005A4FA3" w:rsidRDefault="00097CFA" w:rsidP="00097CFA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5A4FA3">
        <w:rPr>
          <w:rFonts w:ascii="Times New Roman" w:eastAsia="Times New Roman" w:hAnsi="Times New Roman" w:cs="Times New Roman"/>
          <w:u w:val="dotted"/>
          <w:lang w:eastAsia="ar-SA"/>
        </w:rPr>
        <w:tab/>
      </w:r>
      <w:r w:rsidRPr="005A4FA3">
        <w:rPr>
          <w:rFonts w:ascii="Times New Roman" w:eastAsia="Times New Roman" w:hAnsi="Times New Roman" w:cs="Times New Roman"/>
          <w:lang w:eastAsia="ar-SA"/>
        </w:rPr>
        <w:t xml:space="preserve"> dnia </w:t>
      </w:r>
      <w:r w:rsidRPr="005A4FA3">
        <w:rPr>
          <w:rFonts w:ascii="Times New Roman" w:eastAsia="Times New Roman" w:hAnsi="Times New Roman" w:cs="Times New Roman"/>
          <w:u w:val="dotted"/>
          <w:lang w:eastAsia="ar-SA"/>
        </w:rPr>
        <w:tab/>
      </w:r>
      <w:r w:rsidRPr="005A4FA3">
        <w:rPr>
          <w:rFonts w:ascii="Times New Roman" w:eastAsia="Times New Roman" w:hAnsi="Times New Roman" w:cs="Times New Roman"/>
          <w:lang w:eastAsia="ar-SA"/>
        </w:rPr>
        <w:tab/>
        <w:t xml:space="preserve">   </w:t>
      </w:r>
    </w:p>
    <w:p w14:paraId="55575553" w14:textId="77777777" w:rsidR="00097CFA" w:rsidRPr="005A4FA3" w:rsidRDefault="00097CFA" w:rsidP="00097CF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2713A21" w14:textId="77777777" w:rsidR="00894E2C" w:rsidRPr="005A4FA3" w:rsidRDefault="00894E2C" w:rsidP="00894E2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4819"/>
      </w:tblGrid>
      <w:tr w:rsidR="00894E2C" w:rsidRPr="005A4FA3" w14:paraId="63081541" w14:textId="77777777" w:rsidTr="00894E2C">
        <w:tc>
          <w:tcPr>
            <w:tcW w:w="3369" w:type="dxa"/>
          </w:tcPr>
          <w:p w14:paraId="1CCFC9D3" w14:textId="77777777" w:rsidR="00894E2C" w:rsidRPr="005A4FA3" w:rsidRDefault="00894E2C" w:rsidP="0054645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  <w:p w14:paraId="6A7E6237" w14:textId="77777777" w:rsidR="00894E2C" w:rsidRPr="005A4FA3" w:rsidRDefault="00894E2C" w:rsidP="0054645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5A4FA3">
              <w:rPr>
                <w:rFonts w:ascii="Times New Roman" w:eastAsia="Times New Roman" w:hAnsi="Times New Roman" w:cs="Times New Roman"/>
                <w:iCs/>
                <w:lang w:eastAsia="ar-SA"/>
              </w:rPr>
              <w:t>Imię i nazwisko osoby/osób uprawnionych do reprezentowania**</w:t>
            </w:r>
          </w:p>
          <w:p w14:paraId="0D8ACB86" w14:textId="77777777" w:rsidR="00894E2C" w:rsidRPr="005A4FA3" w:rsidRDefault="00894E2C" w:rsidP="0054645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4819" w:type="dxa"/>
          </w:tcPr>
          <w:p w14:paraId="20AE8A9B" w14:textId="77777777" w:rsidR="00894E2C" w:rsidRPr="005A4FA3" w:rsidRDefault="00894E2C" w:rsidP="00546456">
            <w:pPr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14:paraId="48243A40" w14:textId="77777777" w:rsidR="00894E2C" w:rsidRPr="005A4FA3" w:rsidRDefault="00894E2C" w:rsidP="00894E2C">
      <w:pPr>
        <w:pStyle w:val="Akapitzlist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val="pl" w:eastAsia="ar-SA"/>
        </w:rPr>
      </w:pPr>
    </w:p>
    <w:p w14:paraId="30DB88B6" w14:textId="364658F5" w:rsidR="0076113F" w:rsidRPr="005A4FA3" w:rsidRDefault="0076113F" w:rsidP="0076113F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val="pl" w:eastAsia="ar-SA"/>
        </w:rPr>
      </w:pPr>
      <w:r w:rsidRPr="005A4FA3">
        <w:rPr>
          <w:rFonts w:ascii="Times New Roman" w:eastAsia="Times New Roman" w:hAnsi="Times New Roman" w:cs="Times New Roman"/>
          <w:iCs/>
          <w:lang w:val="pl" w:eastAsia="ar-SA"/>
        </w:rPr>
        <w:t xml:space="preserve">* Oświadczenie powinno być podpisane elektronicznym kwalifikowanym podpisem </w:t>
      </w:r>
    </w:p>
    <w:p w14:paraId="71187153" w14:textId="77777777" w:rsidR="00097CFA" w:rsidRPr="005A4FA3" w:rsidRDefault="0076113F" w:rsidP="0076113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A4FA3">
        <w:rPr>
          <w:rFonts w:ascii="Times New Roman" w:eastAsia="Times New Roman" w:hAnsi="Times New Roman" w:cs="Times New Roman"/>
          <w:iCs/>
          <w:lang w:val="pl" w:eastAsia="ar-SA"/>
        </w:rPr>
        <w:t>Zamawiający zaleca zapisanie dokumentu w formacie PDF.</w:t>
      </w:r>
    </w:p>
    <w:p w14:paraId="51C07ABB" w14:textId="77777777" w:rsidR="00097CFA" w:rsidRPr="005A4FA3" w:rsidRDefault="00097CFA" w:rsidP="00097CF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sectPr w:rsidR="00097CFA" w:rsidRPr="005A4FA3" w:rsidSect="00097CFA">
      <w:headerReference w:type="default" r:id="rId8"/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E0C50" w14:textId="77777777" w:rsidR="00DF58C4" w:rsidRDefault="00DF58C4" w:rsidP="00C743EF">
      <w:pPr>
        <w:spacing w:after="0" w:line="240" w:lineRule="auto"/>
      </w:pPr>
      <w:r>
        <w:separator/>
      </w:r>
    </w:p>
  </w:endnote>
  <w:endnote w:type="continuationSeparator" w:id="0">
    <w:p w14:paraId="1C02F6D2" w14:textId="77777777" w:rsidR="00DF58C4" w:rsidRDefault="00DF58C4" w:rsidP="00C7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E340D" w14:textId="77777777" w:rsidR="00DF58C4" w:rsidRDefault="00DF58C4" w:rsidP="00C743EF">
      <w:pPr>
        <w:spacing w:after="0" w:line="240" w:lineRule="auto"/>
      </w:pPr>
      <w:r>
        <w:separator/>
      </w:r>
    </w:p>
  </w:footnote>
  <w:footnote w:type="continuationSeparator" w:id="0">
    <w:p w14:paraId="131C4026" w14:textId="77777777" w:rsidR="00DF58C4" w:rsidRDefault="00DF58C4" w:rsidP="00C743EF">
      <w:pPr>
        <w:spacing w:after="0" w:line="240" w:lineRule="auto"/>
      </w:pPr>
      <w:r>
        <w:continuationSeparator/>
      </w:r>
    </w:p>
  </w:footnote>
  <w:footnote w:id="1">
    <w:p w14:paraId="092B9DA2" w14:textId="77777777" w:rsidR="0066041A" w:rsidRDefault="006604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041A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EAF2" w14:textId="3221F650" w:rsidR="00C743EF" w:rsidRPr="005A4FA3" w:rsidRDefault="00894E2C">
    <w:pPr>
      <w:pStyle w:val="Nagwek"/>
      <w:rPr>
        <w:rFonts w:ascii="Times New Roman" w:hAnsi="Times New Roman" w:cs="Times New Roman"/>
      </w:rPr>
    </w:pPr>
    <w:r w:rsidRPr="005A4FA3">
      <w:rPr>
        <w:rFonts w:ascii="Times New Roman" w:hAnsi="Times New Roman" w:cs="Times New Roman"/>
      </w:rPr>
      <w:t>Oznaczenie sprawy: 0</w:t>
    </w:r>
    <w:r w:rsidR="005A4FA3" w:rsidRPr="005A4FA3">
      <w:rPr>
        <w:rFonts w:ascii="Times New Roman" w:hAnsi="Times New Roman" w:cs="Times New Roman"/>
      </w:rPr>
      <w:t>01</w:t>
    </w:r>
    <w:r w:rsidR="00C743EF" w:rsidRPr="005A4FA3">
      <w:rPr>
        <w:rFonts w:ascii="Times New Roman" w:hAnsi="Times New Roman" w:cs="Times New Roman"/>
      </w:rPr>
      <w:t>/P</w:t>
    </w:r>
    <w:r w:rsidR="005A4FA3" w:rsidRPr="005A4FA3">
      <w:rPr>
        <w:rFonts w:ascii="Times New Roman" w:hAnsi="Times New Roman" w:cs="Times New Roman"/>
      </w:rPr>
      <w:t>N</w:t>
    </w:r>
    <w:r w:rsidR="00E84222" w:rsidRPr="005A4FA3">
      <w:rPr>
        <w:rFonts w:ascii="Times New Roman" w:hAnsi="Times New Roman" w:cs="Times New Roman"/>
      </w:rPr>
      <w:t>/202</w:t>
    </w:r>
    <w:r w:rsidR="0037496E">
      <w:rPr>
        <w:rFonts w:ascii="Times New Roman" w:hAnsi="Times New Roman" w:cs="Times New Roma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429"/>
    <w:rsid w:val="00097CFA"/>
    <w:rsid w:val="001D37E0"/>
    <w:rsid w:val="0024690A"/>
    <w:rsid w:val="0027550D"/>
    <w:rsid w:val="0037496E"/>
    <w:rsid w:val="003B251C"/>
    <w:rsid w:val="00420A2A"/>
    <w:rsid w:val="0051594B"/>
    <w:rsid w:val="00587E72"/>
    <w:rsid w:val="005A4FA3"/>
    <w:rsid w:val="0066041A"/>
    <w:rsid w:val="0075040C"/>
    <w:rsid w:val="0076113F"/>
    <w:rsid w:val="007B5E2F"/>
    <w:rsid w:val="00812DC4"/>
    <w:rsid w:val="00894E2C"/>
    <w:rsid w:val="008A63A1"/>
    <w:rsid w:val="00912429"/>
    <w:rsid w:val="00950190"/>
    <w:rsid w:val="00997BF2"/>
    <w:rsid w:val="00B651C3"/>
    <w:rsid w:val="00BD5B7E"/>
    <w:rsid w:val="00C3042F"/>
    <w:rsid w:val="00C743EF"/>
    <w:rsid w:val="00D73353"/>
    <w:rsid w:val="00DD2B09"/>
    <w:rsid w:val="00DF58C4"/>
    <w:rsid w:val="00E12AFA"/>
    <w:rsid w:val="00E1415C"/>
    <w:rsid w:val="00E84222"/>
    <w:rsid w:val="00F56EF9"/>
    <w:rsid w:val="00F739F2"/>
    <w:rsid w:val="00FC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D4AE1"/>
  <w15:docId w15:val="{EE6DE4EB-79E3-41E4-AB6C-0826A387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EF"/>
  </w:style>
  <w:style w:type="paragraph" w:styleId="Stopka">
    <w:name w:val="footer"/>
    <w:basedOn w:val="Normalny"/>
    <w:link w:val="StopkaZnak"/>
    <w:uiPriority w:val="99"/>
    <w:unhideWhenUsed/>
    <w:rsid w:val="00C7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4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4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4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4E2C"/>
    <w:pPr>
      <w:ind w:left="720"/>
      <w:contextualSpacing/>
    </w:pPr>
  </w:style>
  <w:style w:type="table" w:styleId="Tabela-Siatka">
    <w:name w:val="Table Grid"/>
    <w:basedOn w:val="Standardowy"/>
    <w:uiPriority w:val="59"/>
    <w:rsid w:val="00894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2FC45A4-D2C3-4392-8A0B-370040672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992DC-ED3C-443E-989E-266E2CD73E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17</cp:revision>
  <cp:lastPrinted>2025-01-21T06:51:00Z</cp:lastPrinted>
  <dcterms:created xsi:type="dcterms:W3CDTF">2020-03-02T12:57:00Z</dcterms:created>
  <dcterms:modified xsi:type="dcterms:W3CDTF">2025-01-21T06:52:00Z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999ceac9-785c-4b99-84e7-696a3fafa5ae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