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7DD3F139" w14:textId="4929CC05" w:rsidR="00D44169" w:rsidRPr="00D44169" w:rsidRDefault="00D44169" w:rsidP="00D17047">
      <w:pPr>
        <w:jc w:val="center"/>
        <w:rPr>
          <w:rFonts w:ascii="Arial" w:hAnsi="Arial" w:cs="Arial"/>
          <w:b/>
          <w:bCs/>
        </w:rPr>
      </w:pPr>
      <w:r w:rsidRPr="00D44169">
        <w:rPr>
          <w:rFonts w:ascii="Arial" w:hAnsi="Arial" w:cs="Arial"/>
          <w:b/>
          <w:bCs/>
        </w:rPr>
        <w:t>,,Świadczenie ochrony ubezpieczeniowej w zakresie ubezpieczenia odpowiedzialności</w:t>
      </w:r>
      <w:r>
        <w:rPr>
          <w:rFonts w:ascii="Arial" w:hAnsi="Arial" w:cs="Arial"/>
          <w:b/>
          <w:bCs/>
        </w:rPr>
        <w:t xml:space="preserve"> </w:t>
      </w:r>
      <w:r w:rsidRPr="00D44169">
        <w:rPr>
          <w:rFonts w:ascii="Arial" w:hAnsi="Arial" w:cs="Arial"/>
          <w:b/>
          <w:bCs/>
        </w:rPr>
        <w:t>cywilnej z tytułu posiadanego mienia i prowadzonej działalności oraz  ubezpieczenia</w:t>
      </w:r>
      <w:r>
        <w:rPr>
          <w:rFonts w:ascii="Arial" w:hAnsi="Arial" w:cs="Arial"/>
          <w:b/>
          <w:bCs/>
        </w:rPr>
        <w:t xml:space="preserve"> </w:t>
      </w:r>
      <w:r w:rsidRPr="00D44169">
        <w:rPr>
          <w:rFonts w:ascii="Arial" w:hAnsi="Arial" w:cs="Arial"/>
          <w:b/>
          <w:bCs/>
        </w:rPr>
        <w:t>mienia Zarządu Dróg Wojewódzkich w Opolu   oraz  podległych oddziałów</w:t>
      </w:r>
      <w:r w:rsidR="00D17047">
        <w:rPr>
          <w:rFonts w:ascii="Arial" w:hAnsi="Arial" w:cs="Arial"/>
          <w:b/>
          <w:bCs/>
        </w:rPr>
        <w:t xml:space="preserve"> </w:t>
      </w:r>
      <w:r w:rsidRPr="00D44169">
        <w:rPr>
          <w:rFonts w:ascii="Arial" w:hAnsi="Arial" w:cs="Arial"/>
          <w:b/>
          <w:bCs/>
        </w:rPr>
        <w:t xml:space="preserve">terenowych w okresie </w:t>
      </w:r>
      <w:r w:rsidR="00D17047" w:rsidRPr="00D17047">
        <w:rPr>
          <w:rFonts w:ascii="Arial" w:hAnsi="Arial" w:cs="Arial"/>
          <w:b/>
          <w:bCs/>
        </w:rPr>
        <w:t>12 miesięcy</w:t>
      </w:r>
      <w:r w:rsidRPr="00D44169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A812D" w14:textId="77777777" w:rsidR="003377B0" w:rsidRDefault="003377B0" w:rsidP="00576AA0">
      <w:r>
        <w:separator/>
      </w:r>
    </w:p>
  </w:endnote>
  <w:endnote w:type="continuationSeparator" w:id="0">
    <w:p w14:paraId="260BC559" w14:textId="77777777" w:rsidR="003377B0" w:rsidRDefault="003377B0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DAFF" w14:textId="77777777" w:rsidR="003377B0" w:rsidRDefault="003377B0" w:rsidP="00576AA0">
      <w:r>
        <w:separator/>
      </w:r>
    </w:p>
  </w:footnote>
  <w:footnote w:type="continuationSeparator" w:id="0">
    <w:p w14:paraId="5B8F1748" w14:textId="77777777" w:rsidR="003377B0" w:rsidRDefault="003377B0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60478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97EEA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35E00"/>
    <w:rsid w:val="003377B0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B7B0C"/>
    <w:rsid w:val="003C426E"/>
    <w:rsid w:val="003C433F"/>
    <w:rsid w:val="003F05C2"/>
    <w:rsid w:val="00400B88"/>
    <w:rsid w:val="00406B2D"/>
    <w:rsid w:val="00413289"/>
    <w:rsid w:val="00420A63"/>
    <w:rsid w:val="00432C41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41096"/>
    <w:rsid w:val="00650647"/>
    <w:rsid w:val="00654955"/>
    <w:rsid w:val="0066546C"/>
    <w:rsid w:val="00674A19"/>
    <w:rsid w:val="00686550"/>
    <w:rsid w:val="006A6B4F"/>
    <w:rsid w:val="006B3171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84EAA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0D32"/>
    <w:rsid w:val="008B19A6"/>
    <w:rsid w:val="008B54F8"/>
    <w:rsid w:val="008B5C51"/>
    <w:rsid w:val="008C4B42"/>
    <w:rsid w:val="008C50B8"/>
    <w:rsid w:val="008F214C"/>
    <w:rsid w:val="008F33A9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D46DD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19D2"/>
    <w:rsid w:val="00C975B4"/>
    <w:rsid w:val="00CB553A"/>
    <w:rsid w:val="00CE1D93"/>
    <w:rsid w:val="00CF2391"/>
    <w:rsid w:val="00CF285E"/>
    <w:rsid w:val="00D143CB"/>
    <w:rsid w:val="00D15FC3"/>
    <w:rsid w:val="00D17047"/>
    <w:rsid w:val="00D44169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830F7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4CF1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Estera Sroka</cp:lastModifiedBy>
  <cp:revision>45</cp:revision>
  <cp:lastPrinted>2022-07-21T10:31:00Z</cp:lastPrinted>
  <dcterms:created xsi:type="dcterms:W3CDTF">2021-02-17T08:48:00Z</dcterms:created>
  <dcterms:modified xsi:type="dcterms:W3CDTF">2025-05-15T07:42:00Z</dcterms:modified>
</cp:coreProperties>
</file>