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E52CE1" w:rsidP="00E52CE1">
      <w:pPr>
        <w:tabs>
          <w:tab w:val="left" w:pos="6270"/>
        </w:tabs>
        <w:spacing w:after="0"/>
        <w:ind w:right="12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C0FAC45">
            <wp:extent cx="1685925" cy="733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245567">
        <w:rPr>
          <w:rFonts w:ascii="Arial" w:hAnsi="Arial" w:cs="Arial"/>
          <w:bCs/>
          <w:sz w:val="23"/>
          <w:szCs w:val="23"/>
        </w:rPr>
        <w:t>14</w:t>
      </w:r>
      <w:r w:rsidR="00ED21F8">
        <w:rPr>
          <w:rFonts w:ascii="Arial" w:hAnsi="Arial" w:cs="Arial"/>
          <w:bCs/>
          <w:sz w:val="23"/>
          <w:szCs w:val="23"/>
        </w:rPr>
        <w:t>.</w:t>
      </w:r>
      <w:r w:rsidR="00F24C0F">
        <w:rPr>
          <w:rFonts w:ascii="Arial" w:hAnsi="Arial" w:cs="Arial"/>
          <w:bCs/>
          <w:sz w:val="23"/>
          <w:szCs w:val="23"/>
        </w:rPr>
        <w:t>0</w:t>
      </w:r>
      <w:r w:rsidR="00E52CE1">
        <w:rPr>
          <w:rFonts w:ascii="Arial" w:hAnsi="Arial" w:cs="Arial"/>
          <w:bCs/>
          <w:sz w:val="23"/>
          <w:szCs w:val="23"/>
        </w:rPr>
        <w:t>4</w:t>
      </w:r>
      <w:r w:rsidR="00F24C0F">
        <w:rPr>
          <w:rFonts w:ascii="Arial" w:hAnsi="Arial" w:cs="Arial"/>
          <w:bCs/>
          <w:sz w:val="23"/>
          <w:szCs w:val="23"/>
        </w:rPr>
        <w:t>.202</w:t>
      </w:r>
      <w:r w:rsidR="00E52CE1">
        <w:rPr>
          <w:rFonts w:ascii="Arial" w:hAnsi="Arial" w:cs="Arial"/>
          <w:bCs/>
          <w:sz w:val="23"/>
          <w:szCs w:val="23"/>
        </w:rPr>
        <w:t>5</w:t>
      </w:r>
      <w:r w:rsidR="00F24C0F">
        <w:rPr>
          <w:rFonts w:ascii="Arial" w:hAnsi="Arial" w:cs="Arial"/>
          <w:bCs/>
          <w:sz w:val="23"/>
          <w:szCs w:val="23"/>
        </w:rPr>
        <w:t>r.</w:t>
      </w:r>
    </w:p>
    <w:p w:rsidR="00075EAB" w:rsidRDefault="00075EAB" w:rsidP="00075EAB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2CE1" w:rsidRPr="00E52CE1" w:rsidRDefault="00E52CE1" w:rsidP="00E52CE1">
      <w:pPr>
        <w:widowControl w:val="0"/>
        <w:tabs>
          <w:tab w:val="left" w:pos="9070"/>
        </w:tabs>
        <w:autoSpaceDE w:val="0"/>
        <w:autoSpaceDN w:val="0"/>
        <w:adjustRightInd w:val="0"/>
        <w:spacing w:after="0"/>
        <w:ind w:right="-2"/>
        <w:jc w:val="right"/>
        <w:rPr>
          <w:rFonts w:ascii="Arial" w:eastAsia="Times New Roman" w:hAnsi="Arial" w:cs="Arial"/>
          <w:b/>
          <w:bCs/>
          <w:iCs/>
          <w:color w:val="000000"/>
          <w:szCs w:val="24"/>
          <w:lang w:eastAsia="pl-PL"/>
        </w:rPr>
      </w:pPr>
      <w:r w:rsidRPr="00E52CE1">
        <w:rPr>
          <w:rFonts w:ascii="Arial" w:eastAsia="Times New Roman" w:hAnsi="Arial" w:cs="Arial"/>
          <w:b/>
          <w:bCs/>
          <w:iCs/>
          <w:color w:val="000000"/>
          <w:szCs w:val="24"/>
          <w:lang w:eastAsia="pl-PL"/>
        </w:rPr>
        <w:t>Do wszystkich Wykonawców:</w:t>
      </w:r>
    </w:p>
    <w:p w:rsidR="00E52CE1" w:rsidRPr="00E52CE1" w:rsidRDefault="00E52CE1" w:rsidP="00E52CE1">
      <w:pPr>
        <w:widowControl w:val="0"/>
        <w:tabs>
          <w:tab w:val="left" w:pos="9070"/>
        </w:tabs>
        <w:autoSpaceDE w:val="0"/>
        <w:autoSpaceDN w:val="0"/>
        <w:adjustRightInd w:val="0"/>
        <w:spacing w:after="0"/>
        <w:ind w:right="-2"/>
        <w:jc w:val="right"/>
        <w:rPr>
          <w:rFonts w:ascii="Arial" w:eastAsia="Times New Roman" w:hAnsi="Arial" w:cs="Arial"/>
          <w:b/>
          <w:bCs/>
          <w:iCs/>
          <w:color w:val="000000"/>
          <w:szCs w:val="24"/>
          <w:lang w:eastAsia="pl-PL"/>
        </w:rPr>
      </w:pPr>
      <w:r w:rsidRPr="00E52CE1">
        <w:rPr>
          <w:rFonts w:ascii="Arial" w:eastAsia="Times New Roman" w:hAnsi="Arial" w:cs="Arial"/>
          <w:b/>
          <w:bCs/>
          <w:iCs/>
          <w:color w:val="000000"/>
          <w:szCs w:val="24"/>
          <w:lang w:eastAsia="pl-PL"/>
        </w:rPr>
        <w:t>post. 139/N/2025</w:t>
      </w:r>
    </w:p>
    <w:p w:rsidR="00075EAB" w:rsidRDefault="00075EAB" w:rsidP="00075EAB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F2C8C" w:rsidRDefault="009F2C8C" w:rsidP="00075EAB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52CE1" w:rsidRPr="00E52CE1" w:rsidRDefault="00075EAB" w:rsidP="00E52CE1">
      <w:pPr>
        <w:spacing w:after="0"/>
        <w:jc w:val="both"/>
        <w:rPr>
          <w:rFonts w:ascii="Arial" w:hAnsi="Arial" w:cs="Arial"/>
        </w:rPr>
      </w:pPr>
      <w:r w:rsidRPr="009F2C8C">
        <w:rPr>
          <w:rFonts w:ascii="Arial" w:hAnsi="Arial" w:cs="Arial"/>
          <w:b/>
          <w:bCs/>
          <w:color w:val="000000"/>
        </w:rPr>
        <w:t>Dotyczy:</w:t>
      </w:r>
      <w:r w:rsidRPr="00CA6F00">
        <w:rPr>
          <w:rFonts w:ascii="Arial" w:hAnsi="Arial" w:cs="Arial"/>
          <w:b/>
          <w:bCs/>
          <w:color w:val="000000"/>
        </w:rPr>
        <w:t xml:space="preserve"> </w:t>
      </w:r>
      <w:r w:rsidR="00CA6F00" w:rsidRPr="00CA6F00">
        <w:rPr>
          <w:rFonts w:ascii="Arial" w:hAnsi="Arial" w:cs="Arial"/>
          <w:bCs/>
          <w:color w:val="000000"/>
        </w:rPr>
        <w:t xml:space="preserve">informacji o wyborze oferty w </w:t>
      </w:r>
      <w:r w:rsidRPr="00CA6F00">
        <w:rPr>
          <w:rFonts w:ascii="Arial" w:hAnsi="Arial" w:cs="Arial"/>
          <w:bCs/>
          <w:color w:val="000000"/>
        </w:rPr>
        <w:t>postępowani</w:t>
      </w:r>
      <w:r w:rsidR="00CA6F00" w:rsidRPr="00CA6F00">
        <w:rPr>
          <w:rFonts w:ascii="Arial" w:hAnsi="Arial" w:cs="Arial"/>
          <w:bCs/>
          <w:color w:val="000000"/>
        </w:rPr>
        <w:t>u</w:t>
      </w:r>
      <w:r w:rsidRPr="00CA6F00">
        <w:rPr>
          <w:rFonts w:ascii="Arial" w:hAnsi="Arial" w:cs="Arial"/>
          <w:bCs/>
          <w:color w:val="000000"/>
        </w:rPr>
        <w:t xml:space="preserve"> o udzielenie zamówienia </w:t>
      </w:r>
      <w:r w:rsidR="00DC090E" w:rsidRPr="00CA6F00">
        <w:rPr>
          <w:rFonts w:ascii="Arial" w:hAnsi="Arial" w:cs="Arial"/>
          <w:bCs/>
          <w:color w:val="000000"/>
        </w:rPr>
        <w:t xml:space="preserve">na </w:t>
      </w:r>
      <w:bookmarkStart w:id="0" w:name="_Hlk160104681"/>
      <w:r w:rsidR="00E52CE1" w:rsidRPr="00E52CE1">
        <w:rPr>
          <w:rFonts w:ascii="Arial" w:eastAsia="Times New Roman" w:hAnsi="Arial" w:cs="Arial"/>
          <w:bCs/>
          <w:iCs/>
          <w:color w:val="000000"/>
          <w:lang w:eastAsia="pl-PL"/>
        </w:rPr>
        <w:t>„</w:t>
      </w:r>
      <w:bookmarkStart w:id="1" w:name="_Hlk195182445"/>
      <w:r w:rsidR="00E52CE1" w:rsidRPr="00E52CE1">
        <w:rPr>
          <w:rFonts w:ascii="Arial" w:hAnsi="Arial" w:cs="Arial"/>
          <w:bCs/>
          <w:i/>
        </w:rPr>
        <w:t>Naprawa mobilnych platform wartowniczych „SEGWAY” z WOSZK Mrągowo</w:t>
      </w:r>
      <w:bookmarkEnd w:id="1"/>
      <w:r w:rsidR="00E52CE1" w:rsidRPr="00E52CE1">
        <w:rPr>
          <w:rFonts w:ascii="Arial" w:hAnsi="Arial" w:cs="Arial"/>
          <w:bCs/>
          <w:i/>
        </w:rPr>
        <w:t>”</w:t>
      </w:r>
      <w:r w:rsidR="00E52CE1" w:rsidRPr="00E52CE1">
        <w:rPr>
          <w:rFonts w:ascii="Arial" w:hAnsi="Arial" w:cs="Arial"/>
        </w:rPr>
        <w:t>.</w:t>
      </w:r>
      <w:r w:rsidR="00E52CE1" w:rsidRPr="00E52CE1">
        <w:rPr>
          <w:rFonts w:ascii="Arial" w:hAnsi="Arial" w:cs="Arial"/>
          <w:bCs/>
        </w:rPr>
        <w:t xml:space="preserve"> </w:t>
      </w:r>
    </w:p>
    <w:p w:rsidR="004D10BF" w:rsidRPr="00075EAB" w:rsidRDefault="004D10BF" w:rsidP="00DC090E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4D10BF" w:rsidRDefault="004D10BF" w:rsidP="00F5217B">
      <w:pPr>
        <w:spacing w:after="0" w:line="360" w:lineRule="auto"/>
        <w:rPr>
          <w:rFonts w:ascii="Arial" w:hAnsi="Arial" w:cs="Arial"/>
          <w:i/>
          <w:u w:val="single"/>
        </w:rPr>
      </w:pPr>
    </w:p>
    <w:p w:rsidR="009F2C8C" w:rsidRPr="00565560" w:rsidRDefault="009F2C8C" w:rsidP="00F5217B">
      <w:pPr>
        <w:spacing w:after="0" w:line="360" w:lineRule="auto"/>
        <w:rPr>
          <w:rFonts w:ascii="Arial" w:hAnsi="Arial" w:cs="Arial"/>
          <w:i/>
          <w:u w:val="single"/>
        </w:rPr>
      </w:pPr>
    </w:p>
    <w:p w:rsidR="004D10BF" w:rsidRPr="005609E1" w:rsidRDefault="00DC090E" w:rsidP="004D10BF">
      <w:pPr>
        <w:pStyle w:val="Default"/>
        <w:spacing w:line="360" w:lineRule="auto"/>
        <w:jc w:val="center"/>
      </w:pPr>
      <w:r w:rsidRPr="005609E1">
        <w:rPr>
          <w:b/>
          <w:bCs/>
        </w:rPr>
        <w:t xml:space="preserve">INFORMACJA </w:t>
      </w:r>
      <w:r w:rsidR="00CA6F00" w:rsidRPr="005609E1">
        <w:rPr>
          <w:b/>
          <w:bCs/>
        </w:rPr>
        <w:t>O WYBORZE</w:t>
      </w:r>
      <w:r w:rsidR="004D10BF" w:rsidRPr="005609E1">
        <w:rPr>
          <w:b/>
          <w:bCs/>
        </w:rPr>
        <w:t xml:space="preserve"> OFERT</w:t>
      </w:r>
      <w:r w:rsidR="00CA6F00" w:rsidRPr="005609E1">
        <w:rPr>
          <w:b/>
          <w:bCs/>
        </w:rPr>
        <w:t>Y NAJKORZYSTNIEJSZEJ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2CE1" w:rsidRPr="00E52CE1" w:rsidRDefault="00E52CE1" w:rsidP="00E52CE1">
      <w:pPr>
        <w:framePr w:hSpace="141" w:wrap="around" w:vAnchor="text" w:hAnchor="page" w:x="5140" w:y="2026"/>
        <w:spacing w:after="0"/>
        <w:suppressOverlap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E52CE1">
        <w:rPr>
          <w:rFonts w:ascii="Arial" w:eastAsia="Times New Roman" w:hAnsi="Arial" w:cs="Arial"/>
          <w:b/>
          <w:sz w:val="24"/>
          <w:szCs w:val="24"/>
          <w:lang w:eastAsia="pl-PL"/>
        </w:rPr>
        <w:t>GTR PRO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E52C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Sp. z o.o.</w:t>
      </w:r>
    </w:p>
    <w:p w:rsidR="00DC090E" w:rsidRDefault="00DC090E" w:rsidP="00DB5EFA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A6F00">
        <w:rPr>
          <w:rFonts w:ascii="Arial" w:hAnsi="Arial" w:cs="Arial"/>
          <w:bCs/>
          <w:sz w:val="24"/>
          <w:szCs w:val="24"/>
        </w:rPr>
        <w:t xml:space="preserve">Zamawiający 24 Wojskowy Oddział Gospodarczy w Giżycku </w:t>
      </w:r>
      <w:r w:rsidR="00CA6F00" w:rsidRPr="00CA6F00">
        <w:rPr>
          <w:rFonts w:ascii="Arial" w:hAnsi="Arial" w:cs="Arial"/>
          <w:bCs/>
          <w:sz w:val="24"/>
          <w:szCs w:val="24"/>
        </w:rPr>
        <w:t xml:space="preserve">informuje, że </w:t>
      </w:r>
      <w:r w:rsidR="00CA6F00">
        <w:rPr>
          <w:rFonts w:ascii="Arial" w:hAnsi="Arial" w:cs="Arial"/>
          <w:bCs/>
          <w:sz w:val="24"/>
          <w:szCs w:val="24"/>
        </w:rPr>
        <w:br/>
      </w:r>
      <w:r w:rsidR="00CA6F00" w:rsidRPr="00CA6F00">
        <w:rPr>
          <w:rFonts w:ascii="Arial" w:hAnsi="Arial" w:cs="Arial"/>
          <w:bCs/>
          <w:color w:val="000000"/>
          <w:sz w:val="24"/>
          <w:szCs w:val="24"/>
        </w:rPr>
        <w:t>w postępowaniu o udzielenie zamówienia publicznego o wartości</w:t>
      </w:r>
      <w:r w:rsidR="00CA6F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A6F00" w:rsidRPr="00CA6F00">
        <w:rPr>
          <w:rFonts w:ascii="Arial" w:hAnsi="Arial" w:cs="Arial"/>
          <w:bCs/>
          <w:color w:val="000000"/>
          <w:sz w:val="24"/>
          <w:szCs w:val="24"/>
        </w:rPr>
        <w:t>poniżej 50</w:t>
      </w:r>
      <w:r w:rsidR="00E52CE1">
        <w:rPr>
          <w:rFonts w:ascii="Arial" w:hAnsi="Arial" w:cs="Arial"/>
          <w:bCs/>
          <w:color w:val="000000"/>
          <w:sz w:val="24"/>
          <w:szCs w:val="24"/>
        </w:rPr>
        <w:t xml:space="preserve"> tys.</w:t>
      </w:r>
      <w:r w:rsidR="00CA6F00" w:rsidRPr="00CA6F00">
        <w:rPr>
          <w:rFonts w:ascii="Arial" w:hAnsi="Arial" w:cs="Arial"/>
          <w:bCs/>
          <w:color w:val="000000"/>
          <w:sz w:val="24"/>
          <w:szCs w:val="24"/>
        </w:rPr>
        <w:t xml:space="preserve"> zł. na wykonanie usługi </w:t>
      </w:r>
      <w:r w:rsidR="00E52CE1">
        <w:rPr>
          <w:rFonts w:ascii="Arial" w:hAnsi="Arial" w:cs="Arial"/>
          <w:bCs/>
          <w:color w:val="000000"/>
          <w:sz w:val="24"/>
          <w:szCs w:val="24"/>
        </w:rPr>
        <w:t>„</w:t>
      </w:r>
      <w:r w:rsidR="00E52CE1" w:rsidRPr="00E52CE1">
        <w:rPr>
          <w:rFonts w:ascii="Arial" w:hAnsi="Arial" w:cs="Arial"/>
          <w:b/>
          <w:bCs/>
          <w:i/>
          <w:color w:val="000000"/>
          <w:sz w:val="24"/>
          <w:szCs w:val="24"/>
        </w:rPr>
        <w:t>Naprawa mobilnych platform wartowniczych „SEGWAY” z WOSZK Mrągowo</w:t>
      </w:r>
      <w:r w:rsidR="00E52CE1">
        <w:rPr>
          <w:rFonts w:ascii="Arial" w:hAnsi="Arial" w:cs="Arial"/>
          <w:b/>
          <w:bCs/>
          <w:i/>
          <w:color w:val="000000"/>
          <w:sz w:val="24"/>
          <w:szCs w:val="24"/>
        </w:rPr>
        <w:t>”</w:t>
      </w:r>
      <w:r w:rsidR="00CA6F00">
        <w:rPr>
          <w:rFonts w:ascii="Arial" w:hAnsi="Arial" w:cs="Arial"/>
          <w:bCs/>
          <w:color w:val="000000"/>
          <w:sz w:val="24"/>
          <w:szCs w:val="24"/>
        </w:rPr>
        <w:t>, wybrano jako najkorzystniejszą ofertę Wykonawc</w:t>
      </w:r>
      <w:r w:rsidR="00941D21">
        <w:rPr>
          <w:rFonts w:ascii="Arial" w:hAnsi="Arial" w:cs="Arial"/>
          <w:bCs/>
          <w:color w:val="000000"/>
          <w:sz w:val="24"/>
          <w:szCs w:val="24"/>
        </w:rPr>
        <w:t>ę</w:t>
      </w:r>
      <w:r w:rsidR="00CA6F00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941D21" w:rsidRPr="00CA6F00" w:rsidRDefault="00941D21" w:rsidP="00E52CE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65F8A" w:rsidRDefault="00E52CE1" w:rsidP="00E52C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2C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95-010 </w:t>
      </w:r>
      <w:r w:rsidRPr="00E52CE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STRYKÓW</w:t>
      </w:r>
    </w:p>
    <w:p w:rsidR="00E52CE1" w:rsidRDefault="00E52CE1" w:rsidP="00E52C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09E1" w:rsidRPr="00941D21" w:rsidRDefault="005609E1" w:rsidP="00DB5E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spełnił warunki uczestnictwa w postępowaniu o zamówienie, a oferta jest zgodna z treścią zaproszenia i przedstawia najkorzystniejszą c</w:t>
      </w:r>
      <w:r w:rsidR="009F2C8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nę</w:t>
      </w:r>
      <w:r w:rsidR="009F2C8C">
        <w:rPr>
          <w:rFonts w:ascii="Arial" w:hAnsi="Arial" w:cs="Arial"/>
          <w:sz w:val="24"/>
          <w:szCs w:val="24"/>
        </w:rPr>
        <w:t>. Zamawiający dysponuje środkami finansowymi na realizację zamówienia.</w:t>
      </w:r>
    </w:p>
    <w:p w:rsidR="00DD2A09" w:rsidRDefault="00DD2A09" w:rsidP="009F2C8C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9F2C8C" w:rsidRDefault="009F2C8C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Default="002C30C8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D2A09"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E52CE1" w:rsidRDefault="00E52CE1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F5217B" w:rsidP="00F5217B">
      <w:pPr>
        <w:spacing w:after="0" w:line="360" w:lineRule="auto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C30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45567">
        <w:rPr>
          <w:rFonts w:ascii="Arial" w:hAnsi="Arial" w:cs="Arial"/>
          <w:b/>
          <w:color w:val="000000" w:themeColor="text1"/>
          <w:sz w:val="24"/>
          <w:szCs w:val="24"/>
        </w:rPr>
        <w:t>/-/</w:t>
      </w:r>
      <w:bookmarkStart w:id="2" w:name="_GoBack"/>
      <w:bookmarkEnd w:id="2"/>
      <w:r w:rsidR="002C30C8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D0A03">
        <w:rPr>
          <w:rFonts w:ascii="Arial" w:hAnsi="Arial" w:cs="Arial"/>
          <w:b/>
          <w:sz w:val="24"/>
          <w:szCs w:val="24"/>
        </w:rPr>
        <w:t xml:space="preserve">płk </w:t>
      </w:r>
      <w:r w:rsidR="00782C65">
        <w:rPr>
          <w:rFonts w:ascii="Arial" w:hAnsi="Arial" w:cs="Arial"/>
          <w:b/>
          <w:sz w:val="24"/>
          <w:szCs w:val="24"/>
        </w:rPr>
        <w:t>Jakub TOKARZ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sectPr w:rsidR="00754895" w:rsidSect="00C65F8A">
      <w:headerReference w:type="default" r:id="rId9"/>
      <w:pgSz w:w="11906" w:h="16838"/>
      <w:pgMar w:top="115" w:right="1418" w:bottom="567" w:left="1985" w:header="4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ED" w:rsidRDefault="00A12FED" w:rsidP="000F0EE6">
      <w:pPr>
        <w:spacing w:after="0" w:line="240" w:lineRule="auto"/>
      </w:pPr>
      <w:r>
        <w:separator/>
      </w:r>
    </w:p>
  </w:endnote>
  <w:endnote w:type="continuationSeparator" w:id="0">
    <w:p w:rsidR="00A12FED" w:rsidRDefault="00A12FED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ED" w:rsidRDefault="00A12FED" w:rsidP="000F0EE6">
      <w:pPr>
        <w:spacing w:after="0" w:line="240" w:lineRule="auto"/>
      </w:pPr>
      <w:r>
        <w:separator/>
      </w:r>
    </w:p>
  </w:footnote>
  <w:footnote w:type="continuationSeparator" w:id="0">
    <w:p w:rsidR="00A12FED" w:rsidRDefault="00A12FED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3F" w:rsidRDefault="001B623F" w:rsidP="001B623F">
    <w:pPr>
      <w:pStyle w:val="Nagwek"/>
      <w:jc w:val="center"/>
      <w:rPr>
        <w:rFonts w:ascii="Arial" w:hAnsi="Arial" w:cs="Arial"/>
        <w:b/>
      </w:rPr>
    </w:pPr>
  </w:p>
  <w:p w:rsidR="001B623F" w:rsidRDefault="001B623F" w:rsidP="001B623F">
    <w:pPr>
      <w:pStyle w:val="Nagwek"/>
      <w:jc w:val="center"/>
      <w:rPr>
        <w:rFonts w:ascii="Arial" w:hAnsi="Arial" w:cs="Arial"/>
        <w:b/>
      </w:rPr>
    </w:pPr>
  </w:p>
  <w:p w:rsidR="00BA7A3C" w:rsidRDefault="00BA7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1551CC"/>
    <w:multiLevelType w:val="multilevel"/>
    <w:tmpl w:val="C212D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260"/>
    <w:multiLevelType w:val="hybridMultilevel"/>
    <w:tmpl w:val="A0CAF85A"/>
    <w:lvl w:ilvl="0" w:tplc="2C7C14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8537B"/>
    <w:multiLevelType w:val="hybridMultilevel"/>
    <w:tmpl w:val="3D4874CC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97F58"/>
    <w:multiLevelType w:val="hybridMultilevel"/>
    <w:tmpl w:val="3784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5AD2"/>
    <w:multiLevelType w:val="hybridMultilevel"/>
    <w:tmpl w:val="CC2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0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C3E1F4C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53C"/>
    <w:multiLevelType w:val="multilevel"/>
    <w:tmpl w:val="C212D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6CAE1BFF"/>
    <w:multiLevelType w:val="hybridMultilevel"/>
    <w:tmpl w:val="B25607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04085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83AE6"/>
    <w:multiLevelType w:val="hybridMultilevel"/>
    <w:tmpl w:val="BCF46458"/>
    <w:lvl w:ilvl="0" w:tplc="17C8A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1"/>
  </w:num>
  <w:num w:numId="5">
    <w:abstractNumId w:val="28"/>
  </w:num>
  <w:num w:numId="6">
    <w:abstractNumId w:val="30"/>
  </w:num>
  <w:num w:numId="7">
    <w:abstractNumId w:val="33"/>
  </w:num>
  <w:num w:numId="8">
    <w:abstractNumId w:val="21"/>
  </w:num>
  <w:num w:numId="9">
    <w:abstractNumId w:val="29"/>
  </w:num>
  <w:num w:numId="10">
    <w:abstractNumId w:val="1"/>
  </w:num>
  <w:num w:numId="11">
    <w:abstractNumId w:val="37"/>
  </w:num>
  <w:num w:numId="12">
    <w:abstractNumId w:val="22"/>
  </w:num>
  <w:num w:numId="13">
    <w:abstractNumId w:val="25"/>
  </w:num>
  <w:num w:numId="14">
    <w:abstractNumId w:val="12"/>
  </w:num>
  <w:num w:numId="15">
    <w:abstractNumId w:val="32"/>
  </w:num>
  <w:num w:numId="16">
    <w:abstractNumId w:val="18"/>
  </w:num>
  <w:num w:numId="17">
    <w:abstractNumId w:val="26"/>
  </w:num>
  <w:num w:numId="18">
    <w:abstractNumId w:val="6"/>
  </w:num>
  <w:num w:numId="19">
    <w:abstractNumId w:val="27"/>
  </w:num>
  <w:num w:numId="20">
    <w:abstractNumId w:val="16"/>
  </w:num>
  <w:num w:numId="21">
    <w:abstractNumId w:val="19"/>
  </w:num>
  <w:num w:numId="22">
    <w:abstractNumId w:val="34"/>
  </w:num>
  <w:num w:numId="23">
    <w:abstractNumId w:val="17"/>
  </w:num>
  <w:num w:numId="24">
    <w:abstractNumId w:val="3"/>
  </w:num>
  <w:num w:numId="25">
    <w:abstractNumId w:val="31"/>
  </w:num>
  <w:num w:numId="26">
    <w:abstractNumId w:val="5"/>
  </w:num>
  <w:num w:numId="27">
    <w:abstractNumId w:val="4"/>
  </w:num>
  <w:num w:numId="28">
    <w:abstractNumId w:val="13"/>
  </w:num>
  <w:num w:numId="29">
    <w:abstractNumId w:val="8"/>
  </w:num>
  <w:num w:numId="30">
    <w:abstractNumId w:val="36"/>
  </w:num>
  <w:num w:numId="31">
    <w:abstractNumId w:val="10"/>
  </w:num>
  <w:num w:numId="32">
    <w:abstractNumId w:val="35"/>
  </w:num>
  <w:num w:numId="33">
    <w:abstractNumId w:val="0"/>
  </w:num>
  <w:num w:numId="34">
    <w:abstractNumId w:val="20"/>
  </w:num>
  <w:num w:numId="35">
    <w:abstractNumId w:val="7"/>
  </w:num>
  <w:num w:numId="36">
    <w:abstractNumId w:val="2"/>
  </w:num>
  <w:num w:numId="37">
    <w:abstractNumId w:val="23"/>
  </w:num>
  <w:num w:numId="3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2077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5EAB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42B1"/>
    <w:rsid w:val="00117DC4"/>
    <w:rsid w:val="00122F84"/>
    <w:rsid w:val="00133622"/>
    <w:rsid w:val="0014639C"/>
    <w:rsid w:val="00152046"/>
    <w:rsid w:val="00156722"/>
    <w:rsid w:val="00156C55"/>
    <w:rsid w:val="00157A8C"/>
    <w:rsid w:val="00164A6A"/>
    <w:rsid w:val="00164C72"/>
    <w:rsid w:val="0017147B"/>
    <w:rsid w:val="00177894"/>
    <w:rsid w:val="00181871"/>
    <w:rsid w:val="00184983"/>
    <w:rsid w:val="00185092"/>
    <w:rsid w:val="0019181E"/>
    <w:rsid w:val="0019254A"/>
    <w:rsid w:val="00195D33"/>
    <w:rsid w:val="001A4CB2"/>
    <w:rsid w:val="001B4782"/>
    <w:rsid w:val="001B623F"/>
    <w:rsid w:val="001D0A03"/>
    <w:rsid w:val="001D11DF"/>
    <w:rsid w:val="001D17A7"/>
    <w:rsid w:val="001D72BA"/>
    <w:rsid w:val="001E04B9"/>
    <w:rsid w:val="001E34DA"/>
    <w:rsid w:val="001E4A01"/>
    <w:rsid w:val="001F0923"/>
    <w:rsid w:val="001F2522"/>
    <w:rsid w:val="001F472E"/>
    <w:rsid w:val="001F6BF3"/>
    <w:rsid w:val="001F7125"/>
    <w:rsid w:val="00200876"/>
    <w:rsid w:val="00206A83"/>
    <w:rsid w:val="00207784"/>
    <w:rsid w:val="00210C27"/>
    <w:rsid w:val="00212D1E"/>
    <w:rsid w:val="0022267D"/>
    <w:rsid w:val="00226C3D"/>
    <w:rsid w:val="00227055"/>
    <w:rsid w:val="00227C3D"/>
    <w:rsid w:val="00231012"/>
    <w:rsid w:val="00242B6F"/>
    <w:rsid w:val="00244EDF"/>
    <w:rsid w:val="00245567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CEA"/>
    <w:rsid w:val="002B49FC"/>
    <w:rsid w:val="002B5D1B"/>
    <w:rsid w:val="002B7016"/>
    <w:rsid w:val="002C1957"/>
    <w:rsid w:val="002C2AE0"/>
    <w:rsid w:val="002C3097"/>
    <w:rsid w:val="002C30C8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45BE"/>
    <w:rsid w:val="00315644"/>
    <w:rsid w:val="00317AD8"/>
    <w:rsid w:val="00321043"/>
    <w:rsid w:val="00321052"/>
    <w:rsid w:val="00325142"/>
    <w:rsid w:val="003276C4"/>
    <w:rsid w:val="003339BA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622B"/>
    <w:rsid w:val="00386669"/>
    <w:rsid w:val="00386726"/>
    <w:rsid w:val="003947FC"/>
    <w:rsid w:val="0039626E"/>
    <w:rsid w:val="003A50B9"/>
    <w:rsid w:val="003A5C58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5B54"/>
    <w:rsid w:val="00441089"/>
    <w:rsid w:val="00447A14"/>
    <w:rsid w:val="00452884"/>
    <w:rsid w:val="004704DD"/>
    <w:rsid w:val="004729DF"/>
    <w:rsid w:val="004803AA"/>
    <w:rsid w:val="00497542"/>
    <w:rsid w:val="004A2E3C"/>
    <w:rsid w:val="004A512F"/>
    <w:rsid w:val="004A61A4"/>
    <w:rsid w:val="004A76BE"/>
    <w:rsid w:val="004B12BF"/>
    <w:rsid w:val="004B6E42"/>
    <w:rsid w:val="004C7D7C"/>
    <w:rsid w:val="004D0E05"/>
    <w:rsid w:val="004D10BF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609E1"/>
    <w:rsid w:val="00561EAA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51D"/>
    <w:rsid w:val="005D1756"/>
    <w:rsid w:val="005D21AD"/>
    <w:rsid w:val="005D4143"/>
    <w:rsid w:val="005E0C6A"/>
    <w:rsid w:val="005E22AF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19F2"/>
    <w:rsid w:val="006130C5"/>
    <w:rsid w:val="00614777"/>
    <w:rsid w:val="006239B7"/>
    <w:rsid w:val="00624E04"/>
    <w:rsid w:val="00626AC8"/>
    <w:rsid w:val="006311B8"/>
    <w:rsid w:val="00631238"/>
    <w:rsid w:val="00635D57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1A01"/>
    <w:rsid w:val="00695831"/>
    <w:rsid w:val="006A06FE"/>
    <w:rsid w:val="006A29A3"/>
    <w:rsid w:val="006A2CA1"/>
    <w:rsid w:val="006A3F2E"/>
    <w:rsid w:val="006A4727"/>
    <w:rsid w:val="006A53F7"/>
    <w:rsid w:val="006A5DCA"/>
    <w:rsid w:val="006A681E"/>
    <w:rsid w:val="006D170D"/>
    <w:rsid w:val="006D4C67"/>
    <w:rsid w:val="006E03FD"/>
    <w:rsid w:val="006E218C"/>
    <w:rsid w:val="006E23A7"/>
    <w:rsid w:val="00704A41"/>
    <w:rsid w:val="007053F8"/>
    <w:rsid w:val="00705D7D"/>
    <w:rsid w:val="00705E81"/>
    <w:rsid w:val="007066B3"/>
    <w:rsid w:val="00710558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2A12"/>
    <w:rsid w:val="0076632C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13C9"/>
    <w:rsid w:val="007F18D5"/>
    <w:rsid w:val="007F2E78"/>
    <w:rsid w:val="007F30F9"/>
    <w:rsid w:val="007F315E"/>
    <w:rsid w:val="007F4C6A"/>
    <w:rsid w:val="007F56EC"/>
    <w:rsid w:val="007F6A5B"/>
    <w:rsid w:val="00802548"/>
    <w:rsid w:val="0080391B"/>
    <w:rsid w:val="0080741B"/>
    <w:rsid w:val="00807A32"/>
    <w:rsid w:val="00815C8F"/>
    <w:rsid w:val="00816B1F"/>
    <w:rsid w:val="00820983"/>
    <w:rsid w:val="008234F4"/>
    <w:rsid w:val="00825133"/>
    <w:rsid w:val="008276FC"/>
    <w:rsid w:val="00831874"/>
    <w:rsid w:val="00831A8F"/>
    <w:rsid w:val="008330DF"/>
    <w:rsid w:val="00836D22"/>
    <w:rsid w:val="008377CC"/>
    <w:rsid w:val="008409B6"/>
    <w:rsid w:val="00845F67"/>
    <w:rsid w:val="008462BA"/>
    <w:rsid w:val="0085019D"/>
    <w:rsid w:val="00850FF7"/>
    <w:rsid w:val="00855CFB"/>
    <w:rsid w:val="00857954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380F"/>
    <w:rsid w:val="008F449E"/>
    <w:rsid w:val="008F4B5E"/>
    <w:rsid w:val="008F4C4D"/>
    <w:rsid w:val="008F5600"/>
    <w:rsid w:val="008F6034"/>
    <w:rsid w:val="008F6E46"/>
    <w:rsid w:val="00902D4D"/>
    <w:rsid w:val="00904BDB"/>
    <w:rsid w:val="00906CB5"/>
    <w:rsid w:val="00912DD1"/>
    <w:rsid w:val="00922F2C"/>
    <w:rsid w:val="009261B2"/>
    <w:rsid w:val="00932B00"/>
    <w:rsid w:val="00932CBA"/>
    <w:rsid w:val="009357B5"/>
    <w:rsid w:val="0093636C"/>
    <w:rsid w:val="00941D21"/>
    <w:rsid w:val="0094229A"/>
    <w:rsid w:val="0094388F"/>
    <w:rsid w:val="009454B4"/>
    <w:rsid w:val="00945C77"/>
    <w:rsid w:val="0095116C"/>
    <w:rsid w:val="009519E3"/>
    <w:rsid w:val="00952740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E398C"/>
    <w:rsid w:val="009F0E1D"/>
    <w:rsid w:val="009F2749"/>
    <w:rsid w:val="009F2C8C"/>
    <w:rsid w:val="009F3015"/>
    <w:rsid w:val="009F6B13"/>
    <w:rsid w:val="009F7ED1"/>
    <w:rsid w:val="00A01F38"/>
    <w:rsid w:val="00A02AC7"/>
    <w:rsid w:val="00A03C65"/>
    <w:rsid w:val="00A0429F"/>
    <w:rsid w:val="00A06CED"/>
    <w:rsid w:val="00A071C4"/>
    <w:rsid w:val="00A11596"/>
    <w:rsid w:val="00A12FED"/>
    <w:rsid w:val="00A177EC"/>
    <w:rsid w:val="00A25849"/>
    <w:rsid w:val="00A32A34"/>
    <w:rsid w:val="00A32D53"/>
    <w:rsid w:val="00A3351F"/>
    <w:rsid w:val="00A366EC"/>
    <w:rsid w:val="00A40078"/>
    <w:rsid w:val="00A449BB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3439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1F38"/>
    <w:rsid w:val="00BC6B6B"/>
    <w:rsid w:val="00BE2CAD"/>
    <w:rsid w:val="00BF2B64"/>
    <w:rsid w:val="00BF4D5A"/>
    <w:rsid w:val="00BF6798"/>
    <w:rsid w:val="00C00E25"/>
    <w:rsid w:val="00C01128"/>
    <w:rsid w:val="00C01637"/>
    <w:rsid w:val="00C0490F"/>
    <w:rsid w:val="00C070AE"/>
    <w:rsid w:val="00C10CCF"/>
    <w:rsid w:val="00C128D5"/>
    <w:rsid w:val="00C201E1"/>
    <w:rsid w:val="00C22FD6"/>
    <w:rsid w:val="00C3190C"/>
    <w:rsid w:val="00C322D5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2F93"/>
    <w:rsid w:val="00C5465C"/>
    <w:rsid w:val="00C56426"/>
    <w:rsid w:val="00C5704A"/>
    <w:rsid w:val="00C60C8B"/>
    <w:rsid w:val="00C6510A"/>
    <w:rsid w:val="00C65F8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4B2C"/>
    <w:rsid w:val="00CA5A68"/>
    <w:rsid w:val="00CA5EBB"/>
    <w:rsid w:val="00CA6F00"/>
    <w:rsid w:val="00CB0AFF"/>
    <w:rsid w:val="00CB48A0"/>
    <w:rsid w:val="00CC1319"/>
    <w:rsid w:val="00CC21AC"/>
    <w:rsid w:val="00CC3B55"/>
    <w:rsid w:val="00CD2A58"/>
    <w:rsid w:val="00CD6CEA"/>
    <w:rsid w:val="00D17859"/>
    <w:rsid w:val="00D27014"/>
    <w:rsid w:val="00D27BE9"/>
    <w:rsid w:val="00D27D77"/>
    <w:rsid w:val="00D30154"/>
    <w:rsid w:val="00D43170"/>
    <w:rsid w:val="00D47A0E"/>
    <w:rsid w:val="00D508B7"/>
    <w:rsid w:val="00D53AFA"/>
    <w:rsid w:val="00D55948"/>
    <w:rsid w:val="00D55F41"/>
    <w:rsid w:val="00D620DD"/>
    <w:rsid w:val="00D6526B"/>
    <w:rsid w:val="00D71831"/>
    <w:rsid w:val="00D73346"/>
    <w:rsid w:val="00D73637"/>
    <w:rsid w:val="00D752F7"/>
    <w:rsid w:val="00D77D55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B5EFA"/>
    <w:rsid w:val="00DC090E"/>
    <w:rsid w:val="00DC0B2D"/>
    <w:rsid w:val="00DC26CB"/>
    <w:rsid w:val="00DC609A"/>
    <w:rsid w:val="00DD2A09"/>
    <w:rsid w:val="00DE059A"/>
    <w:rsid w:val="00DE2E0C"/>
    <w:rsid w:val="00DE3357"/>
    <w:rsid w:val="00DE3E94"/>
    <w:rsid w:val="00DE6AED"/>
    <w:rsid w:val="00DE6B77"/>
    <w:rsid w:val="00DF384E"/>
    <w:rsid w:val="00DF4A96"/>
    <w:rsid w:val="00DF6768"/>
    <w:rsid w:val="00E06787"/>
    <w:rsid w:val="00E1418E"/>
    <w:rsid w:val="00E22264"/>
    <w:rsid w:val="00E23375"/>
    <w:rsid w:val="00E24ADC"/>
    <w:rsid w:val="00E25D6B"/>
    <w:rsid w:val="00E270CC"/>
    <w:rsid w:val="00E2762D"/>
    <w:rsid w:val="00E40756"/>
    <w:rsid w:val="00E416D3"/>
    <w:rsid w:val="00E47E0E"/>
    <w:rsid w:val="00E50F77"/>
    <w:rsid w:val="00E52CE1"/>
    <w:rsid w:val="00E54328"/>
    <w:rsid w:val="00E573D3"/>
    <w:rsid w:val="00E6746E"/>
    <w:rsid w:val="00E71B25"/>
    <w:rsid w:val="00E7587B"/>
    <w:rsid w:val="00E75A44"/>
    <w:rsid w:val="00E75AA6"/>
    <w:rsid w:val="00E84D52"/>
    <w:rsid w:val="00E978CB"/>
    <w:rsid w:val="00EA263D"/>
    <w:rsid w:val="00EA2AC1"/>
    <w:rsid w:val="00EA2BC9"/>
    <w:rsid w:val="00EA4F06"/>
    <w:rsid w:val="00EB0782"/>
    <w:rsid w:val="00EB11FE"/>
    <w:rsid w:val="00EB4DAA"/>
    <w:rsid w:val="00EC0A3A"/>
    <w:rsid w:val="00EC3B5E"/>
    <w:rsid w:val="00EC4926"/>
    <w:rsid w:val="00EC68AB"/>
    <w:rsid w:val="00ED21F8"/>
    <w:rsid w:val="00ED2CC1"/>
    <w:rsid w:val="00ED4F51"/>
    <w:rsid w:val="00ED604E"/>
    <w:rsid w:val="00EE11DC"/>
    <w:rsid w:val="00EE68BA"/>
    <w:rsid w:val="00EF24FA"/>
    <w:rsid w:val="00EF3740"/>
    <w:rsid w:val="00F005F4"/>
    <w:rsid w:val="00F02975"/>
    <w:rsid w:val="00F04FCE"/>
    <w:rsid w:val="00F067E4"/>
    <w:rsid w:val="00F12056"/>
    <w:rsid w:val="00F14140"/>
    <w:rsid w:val="00F213EF"/>
    <w:rsid w:val="00F23DFE"/>
    <w:rsid w:val="00F24C0F"/>
    <w:rsid w:val="00F277A4"/>
    <w:rsid w:val="00F31BD9"/>
    <w:rsid w:val="00F322A8"/>
    <w:rsid w:val="00F34BE7"/>
    <w:rsid w:val="00F35EA0"/>
    <w:rsid w:val="00F40509"/>
    <w:rsid w:val="00F448BF"/>
    <w:rsid w:val="00F4667F"/>
    <w:rsid w:val="00F5069E"/>
    <w:rsid w:val="00F514CA"/>
    <w:rsid w:val="00F5217B"/>
    <w:rsid w:val="00F5572C"/>
    <w:rsid w:val="00F60F66"/>
    <w:rsid w:val="00F62DF2"/>
    <w:rsid w:val="00F63AD8"/>
    <w:rsid w:val="00F6500C"/>
    <w:rsid w:val="00F703DE"/>
    <w:rsid w:val="00F70632"/>
    <w:rsid w:val="00F7144B"/>
    <w:rsid w:val="00F730EB"/>
    <w:rsid w:val="00F77370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41E13"/>
  <w15:docId w15:val="{9477244B-7BD0-49B2-9984-1BFA8F0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ng-binding">
    <w:name w:val="ng-binding"/>
    <w:rsid w:val="00C5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BAC761-F044-4F5D-B1B9-F8C8F4FFCB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Brzeziński Mirosław</cp:lastModifiedBy>
  <cp:revision>4</cp:revision>
  <cp:lastPrinted>2024-03-01T06:45:00Z</cp:lastPrinted>
  <dcterms:created xsi:type="dcterms:W3CDTF">2025-04-10T11:05:00Z</dcterms:created>
  <dcterms:modified xsi:type="dcterms:W3CDTF">2025-04-15T07:20:00Z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24 WOG MON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10.100.115.202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