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F142AE" w14:textId="519C1B5B" w:rsidR="00D867CA" w:rsidRPr="00D867CA" w:rsidRDefault="00D867CA" w:rsidP="003E0AF6">
      <w:pPr>
        <w:suppressAutoHyphens w:val="0"/>
        <w:spacing w:line="360" w:lineRule="auto"/>
        <w:rPr>
          <w:rFonts w:ascii="Calibri" w:hAnsi="Calibri" w:cs="Calibri"/>
          <w:iCs/>
          <w:kern w:val="0"/>
          <w:lang w:eastAsia="pl-PL"/>
        </w:rPr>
      </w:pPr>
      <w:r>
        <w:rPr>
          <w:rFonts w:ascii="Calibri" w:hAnsi="Calibri" w:cs="Calibri"/>
          <w:iCs/>
          <w:kern w:val="0"/>
          <w:lang w:eastAsia="pl-PL"/>
        </w:rPr>
        <w:t xml:space="preserve">Załącznik nr </w:t>
      </w:r>
      <w:r w:rsidR="00B25A68">
        <w:rPr>
          <w:rFonts w:ascii="Calibri" w:hAnsi="Calibri" w:cs="Calibri"/>
          <w:iCs/>
          <w:kern w:val="0"/>
          <w:lang w:eastAsia="pl-PL"/>
        </w:rPr>
        <w:t>6</w:t>
      </w:r>
      <w:r>
        <w:rPr>
          <w:rFonts w:ascii="Calibri" w:hAnsi="Calibri" w:cs="Calibri"/>
          <w:iCs/>
          <w:kern w:val="0"/>
          <w:lang w:eastAsia="pl-PL"/>
        </w:rPr>
        <w:t xml:space="preserve"> do SWZ</w:t>
      </w:r>
    </w:p>
    <w:p w14:paraId="3E97C99B" w14:textId="77777777" w:rsidR="00D867CA" w:rsidRPr="00D867CA" w:rsidRDefault="00D867CA" w:rsidP="003E0AF6">
      <w:pPr>
        <w:suppressAutoHyphens w:val="0"/>
        <w:spacing w:line="360" w:lineRule="auto"/>
        <w:ind w:left="284" w:hanging="284"/>
        <w:rPr>
          <w:rFonts w:ascii="Calibri" w:hAnsi="Calibri" w:cs="Calibri"/>
          <w:b/>
          <w:bCs/>
          <w:kern w:val="0"/>
          <w:lang w:eastAsia="pl-PL"/>
        </w:rPr>
      </w:pPr>
      <w:r w:rsidRPr="00D867CA">
        <w:rPr>
          <w:rFonts w:ascii="Calibri" w:hAnsi="Calibri" w:cs="Calibri"/>
          <w:b/>
          <w:bCs/>
          <w:kern w:val="0"/>
          <w:lang w:eastAsia="pl-PL"/>
        </w:rPr>
        <w:t>Projektowane postanowienia umowy</w:t>
      </w:r>
    </w:p>
    <w:p w14:paraId="601E0238" w14:textId="77777777" w:rsidR="00D867CA" w:rsidRPr="00D867CA" w:rsidRDefault="00D867CA" w:rsidP="003E0AF6">
      <w:pPr>
        <w:suppressAutoHyphens w:val="0"/>
        <w:spacing w:line="360" w:lineRule="auto"/>
        <w:ind w:left="284" w:hanging="284"/>
        <w:rPr>
          <w:rFonts w:ascii="Calibri" w:hAnsi="Calibri" w:cs="Calibri"/>
          <w:b/>
          <w:bCs/>
          <w:kern w:val="0"/>
          <w:lang w:eastAsia="pl-PL"/>
        </w:rPr>
      </w:pPr>
      <w:r w:rsidRPr="00D867CA">
        <w:rPr>
          <w:rFonts w:ascii="Calibri" w:hAnsi="Calibri" w:cs="Calibri"/>
          <w:b/>
          <w:bCs/>
          <w:kern w:val="0"/>
          <w:lang w:eastAsia="pl-PL"/>
        </w:rPr>
        <w:t>Umowa Nr …………………………</w:t>
      </w:r>
    </w:p>
    <w:p w14:paraId="0A46F66C" w14:textId="77777777" w:rsidR="000946A4" w:rsidRPr="008A71DD" w:rsidRDefault="000946A4" w:rsidP="003E0AF6">
      <w:pPr>
        <w:pStyle w:val="Pod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F6833D2" w14:textId="2AEA1061" w:rsidR="008A71DD" w:rsidRDefault="006A008C" w:rsidP="003E0AF6">
      <w:pPr>
        <w:pStyle w:val="Podtytu"/>
        <w:spacing w:line="360" w:lineRule="auto"/>
        <w:jc w:val="left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8A71DD">
        <w:rPr>
          <w:rFonts w:asciiTheme="minorHAnsi" w:hAnsiTheme="minorHAnsi" w:cstheme="minorHAnsi"/>
          <w:b w:val="0"/>
          <w:sz w:val="24"/>
        </w:rPr>
        <w:t xml:space="preserve">zawarta w dniu </w:t>
      </w:r>
      <w:r w:rsidR="00AE69C6" w:rsidRPr="008A71DD">
        <w:rPr>
          <w:rFonts w:asciiTheme="minorHAnsi" w:hAnsiTheme="minorHAnsi" w:cstheme="minorHAnsi"/>
          <w:bCs/>
          <w:sz w:val="24"/>
        </w:rPr>
        <w:t>…...........</w:t>
      </w:r>
      <w:r w:rsidR="00C65F56" w:rsidRPr="008A71DD">
        <w:rPr>
          <w:rFonts w:asciiTheme="minorHAnsi" w:hAnsiTheme="minorHAnsi" w:cstheme="minorHAnsi"/>
          <w:bCs/>
          <w:sz w:val="24"/>
        </w:rPr>
        <w:t xml:space="preserve"> </w:t>
      </w:r>
      <w:r w:rsidR="00FB78CC" w:rsidRPr="008A71DD">
        <w:rPr>
          <w:rFonts w:asciiTheme="minorHAnsi" w:hAnsiTheme="minorHAnsi" w:cstheme="minorHAnsi"/>
          <w:bCs/>
          <w:sz w:val="24"/>
        </w:rPr>
        <w:t>202</w:t>
      </w:r>
      <w:r w:rsidR="00D867CA">
        <w:rPr>
          <w:rFonts w:asciiTheme="minorHAnsi" w:hAnsiTheme="minorHAnsi" w:cstheme="minorHAnsi"/>
          <w:bCs/>
          <w:sz w:val="24"/>
        </w:rPr>
        <w:t>4</w:t>
      </w:r>
      <w:r w:rsidRPr="008A71DD">
        <w:rPr>
          <w:rFonts w:asciiTheme="minorHAnsi" w:hAnsiTheme="minorHAnsi" w:cstheme="minorHAnsi"/>
          <w:bCs/>
          <w:sz w:val="24"/>
        </w:rPr>
        <w:t xml:space="preserve"> roku</w:t>
      </w:r>
      <w:r w:rsidR="00976CCE" w:rsidRPr="008A71DD">
        <w:rPr>
          <w:rFonts w:asciiTheme="minorHAnsi" w:hAnsiTheme="minorHAnsi" w:cstheme="minorHAnsi"/>
          <w:bCs/>
          <w:sz w:val="24"/>
        </w:rPr>
        <w:t xml:space="preserve"> </w:t>
      </w:r>
      <w:r w:rsidR="00976CCE" w:rsidRPr="008A71DD">
        <w:rPr>
          <w:rFonts w:asciiTheme="minorHAnsi" w:hAnsiTheme="minorHAnsi" w:cstheme="minorHAnsi"/>
          <w:b w:val="0"/>
          <w:bCs/>
          <w:sz w:val="24"/>
        </w:rPr>
        <w:t>w Krakowie</w:t>
      </w:r>
      <w:r w:rsidR="00635998">
        <w:rPr>
          <w:rFonts w:asciiTheme="minorHAnsi" w:hAnsiTheme="minorHAnsi" w:cstheme="minorHAnsi"/>
          <w:b w:val="0"/>
          <w:bCs/>
          <w:sz w:val="24"/>
        </w:rPr>
        <w:t>*</w:t>
      </w:r>
      <w:r w:rsidR="008A71DD">
        <w:rPr>
          <w:rFonts w:asciiTheme="minorHAnsi" w:hAnsiTheme="minorHAnsi" w:cstheme="minorHAnsi"/>
          <w:b w:val="0"/>
          <w:bCs/>
          <w:sz w:val="24"/>
        </w:rPr>
        <w:t>*</w:t>
      </w:r>
      <w:r w:rsidRPr="008A71DD">
        <w:rPr>
          <w:rFonts w:asciiTheme="minorHAnsi" w:hAnsiTheme="minorHAnsi" w:cstheme="minorHAnsi"/>
          <w:b w:val="0"/>
          <w:sz w:val="24"/>
        </w:rPr>
        <w:t xml:space="preserve"> </w:t>
      </w:r>
      <w:r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 xml:space="preserve">pomiędzy </w:t>
      </w:r>
      <w:r w:rsidR="00AE69C6" w:rsidRPr="008A71DD">
        <w:rPr>
          <w:rFonts w:asciiTheme="minorHAnsi" w:hAnsiTheme="minorHAnsi" w:cstheme="minorHAnsi"/>
          <w:bCs/>
          <w:color w:val="000000"/>
          <w:spacing w:val="-10"/>
          <w:sz w:val="24"/>
        </w:rPr>
        <w:t>Uniwersytetem Rolniczym i</w:t>
      </w:r>
      <w:r w:rsidR="000946A4" w:rsidRPr="008A71DD">
        <w:rPr>
          <w:rFonts w:asciiTheme="minorHAnsi" w:hAnsiTheme="minorHAnsi" w:cstheme="minorHAnsi"/>
          <w:bCs/>
          <w:color w:val="000000"/>
          <w:spacing w:val="-10"/>
          <w:sz w:val="24"/>
        </w:rPr>
        <w:t>m</w:t>
      </w:r>
      <w:r w:rsidR="00AE69C6" w:rsidRPr="008A71DD">
        <w:rPr>
          <w:rFonts w:asciiTheme="minorHAnsi" w:hAnsiTheme="minorHAnsi" w:cstheme="minorHAnsi"/>
          <w:bCs/>
          <w:color w:val="000000"/>
          <w:spacing w:val="-10"/>
          <w:sz w:val="24"/>
        </w:rPr>
        <w:t>. Hugona Kołłątaja w Krakowie</w:t>
      </w:r>
      <w:r w:rsidR="00AE69C6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>, z siedzibą pod adresem: 31-12</w:t>
      </w:r>
      <w:r w:rsidR="00950ECC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>0 Kraków, a</w:t>
      </w:r>
      <w:r w:rsidR="00037A92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 xml:space="preserve">l. Adama </w:t>
      </w:r>
      <w:r w:rsidR="00AE69C6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 xml:space="preserve">Mickiewicza 21, </w:t>
      </w:r>
      <w:r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 xml:space="preserve">NIP: </w:t>
      </w:r>
      <w:r w:rsidR="00AE69C6"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>675-000-21-18</w:t>
      </w:r>
      <w:r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 xml:space="preserve">, REGON: </w:t>
      </w:r>
      <w:r w:rsidR="00AE69C6"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>000001815</w:t>
      </w:r>
      <w:r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 xml:space="preserve">, </w:t>
      </w:r>
      <w:r w:rsidR="00AE69C6" w:rsidRP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 xml:space="preserve">reprezentowanym </w:t>
      </w:r>
      <w:r w:rsidR="00037A92" w:rsidRP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>przez</w:t>
      </w:r>
      <w:r w:rsid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>:</w:t>
      </w:r>
    </w:p>
    <w:p w14:paraId="3B98EE09" w14:textId="77777777" w:rsidR="008A71DD" w:rsidRDefault="000946A4" w:rsidP="003E0AF6">
      <w:pPr>
        <w:pStyle w:val="Pod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 xml:space="preserve"> </w:t>
      </w:r>
      <w:r w:rsidR="00037A92" w:rsidRPr="008A71DD">
        <w:rPr>
          <w:rFonts w:asciiTheme="minorHAnsi" w:hAnsiTheme="minorHAnsi" w:cstheme="minorHAnsi"/>
          <w:sz w:val="24"/>
        </w:rPr>
        <w:t>………</w:t>
      </w:r>
      <w:r w:rsidR="00950ECC" w:rsidRPr="008A71DD">
        <w:rPr>
          <w:rFonts w:asciiTheme="minorHAnsi" w:hAnsiTheme="minorHAnsi" w:cstheme="minorHAnsi"/>
          <w:sz w:val="24"/>
        </w:rPr>
        <w:t>…………………</w:t>
      </w:r>
      <w:r w:rsidR="0092484D" w:rsidRPr="008A71DD">
        <w:rPr>
          <w:rFonts w:asciiTheme="minorHAnsi" w:hAnsiTheme="minorHAnsi" w:cstheme="minorHAnsi"/>
          <w:sz w:val="24"/>
        </w:rPr>
        <w:t>…</w:t>
      </w:r>
      <w:r w:rsidR="00037A92" w:rsidRPr="008A71DD">
        <w:rPr>
          <w:rFonts w:asciiTheme="minorHAnsi" w:hAnsiTheme="minorHAnsi" w:cstheme="minorHAnsi"/>
          <w:sz w:val="24"/>
        </w:rPr>
        <w:t>…….. - ………………</w:t>
      </w:r>
      <w:r w:rsidR="00CF576C" w:rsidRPr="008A71DD">
        <w:rPr>
          <w:rFonts w:asciiTheme="minorHAnsi" w:hAnsiTheme="minorHAnsi" w:cstheme="minorHAnsi"/>
          <w:sz w:val="24"/>
        </w:rPr>
        <w:t>..</w:t>
      </w:r>
      <w:r w:rsidR="00037A92" w:rsidRPr="008A71DD">
        <w:rPr>
          <w:rFonts w:asciiTheme="minorHAnsi" w:hAnsiTheme="minorHAnsi" w:cstheme="minorHAnsi"/>
          <w:sz w:val="24"/>
        </w:rPr>
        <w:t>…</w:t>
      </w:r>
      <w:r w:rsidRPr="008A71DD">
        <w:rPr>
          <w:rFonts w:asciiTheme="minorHAnsi" w:hAnsiTheme="minorHAnsi" w:cstheme="minorHAnsi"/>
          <w:sz w:val="24"/>
        </w:rPr>
        <w:t>…………</w:t>
      </w:r>
      <w:r w:rsidR="00037A92" w:rsidRPr="008A71DD">
        <w:rPr>
          <w:rFonts w:asciiTheme="minorHAnsi" w:hAnsiTheme="minorHAnsi" w:cstheme="minorHAnsi"/>
          <w:sz w:val="24"/>
        </w:rPr>
        <w:t>…..,</w:t>
      </w:r>
      <w:r w:rsidR="00976CCE" w:rsidRPr="008A71DD">
        <w:rPr>
          <w:rFonts w:asciiTheme="minorHAnsi" w:hAnsiTheme="minorHAnsi" w:cstheme="minorHAnsi"/>
          <w:sz w:val="24"/>
        </w:rPr>
        <w:t xml:space="preserve"> </w:t>
      </w:r>
    </w:p>
    <w:p w14:paraId="74F09493" w14:textId="77777777" w:rsidR="000946A4" w:rsidRPr="008A71DD" w:rsidRDefault="00037A92" w:rsidP="003E0AF6">
      <w:pPr>
        <w:pStyle w:val="Podtytu"/>
        <w:spacing w:line="360" w:lineRule="auto"/>
        <w:jc w:val="left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8A71DD">
        <w:rPr>
          <w:rFonts w:asciiTheme="minorHAnsi" w:hAnsiTheme="minorHAnsi" w:cstheme="minorHAnsi"/>
          <w:b w:val="0"/>
          <w:sz w:val="24"/>
        </w:rPr>
        <w:t>przy kontrasygnacie</w:t>
      </w:r>
      <w:r w:rsidRPr="008A71DD">
        <w:rPr>
          <w:rFonts w:asciiTheme="minorHAnsi" w:hAnsiTheme="minorHAnsi" w:cstheme="minorHAnsi"/>
          <w:sz w:val="24"/>
        </w:rPr>
        <w:t xml:space="preserve"> …………</w:t>
      </w:r>
      <w:r w:rsidR="000946A4" w:rsidRPr="008A71DD">
        <w:rPr>
          <w:rFonts w:asciiTheme="minorHAnsi" w:hAnsiTheme="minorHAnsi" w:cstheme="minorHAnsi"/>
          <w:sz w:val="24"/>
        </w:rPr>
        <w:t>…….</w:t>
      </w:r>
      <w:r w:rsidR="00950ECC" w:rsidRPr="008A71DD">
        <w:rPr>
          <w:rFonts w:asciiTheme="minorHAnsi" w:hAnsiTheme="minorHAnsi" w:cstheme="minorHAnsi"/>
          <w:sz w:val="24"/>
        </w:rPr>
        <w:t>……..</w:t>
      </w:r>
      <w:r w:rsidRPr="008A71DD">
        <w:rPr>
          <w:rFonts w:asciiTheme="minorHAnsi" w:hAnsiTheme="minorHAnsi" w:cstheme="minorHAnsi"/>
          <w:sz w:val="24"/>
        </w:rPr>
        <w:t>…………. - ………………</w:t>
      </w:r>
      <w:r w:rsidR="00950ECC" w:rsidRPr="008A71DD">
        <w:rPr>
          <w:rFonts w:asciiTheme="minorHAnsi" w:hAnsiTheme="minorHAnsi" w:cstheme="minorHAnsi"/>
          <w:sz w:val="24"/>
        </w:rPr>
        <w:t>……………</w:t>
      </w:r>
      <w:r w:rsidRPr="008A71DD">
        <w:rPr>
          <w:rFonts w:asciiTheme="minorHAnsi" w:hAnsiTheme="minorHAnsi" w:cstheme="minorHAnsi"/>
          <w:sz w:val="24"/>
        </w:rPr>
        <w:t xml:space="preserve">…….., </w:t>
      </w:r>
    </w:p>
    <w:p w14:paraId="4C80CC47" w14:textId="77777777" w:rsidR="00037A92" w:rsidRPr="008A71DD" w:rsidRDefault="00037A92" w:rsidP="003E0AF6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zwanym w treści umowy </w:t>
      </w:r>
      <w:r w:rsidRPr="008A71DD">
        <w:rPr>
          <w:rFonts w:asciiTheme="minorHAnsi" w:hAnsiTheme="minorHAnsi" w:cstheme="minorHAnsi"/>
          <w:b/>
        </w:rPr>
        <w:t>„Zamawiającym”,</w:t>
      </w:r>
    </w:p>
    <w:p w14:paraId="0429A9D2" w14:textId="77777777" w:rsidR="006A008C" w:rsidRPr="008A71DD" w:rsidRDefault="006A008C" w:rsidP="003E0AF6">
      <w:p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b/>
          <w:bCs/>
        </w:rPr>
        <w:t>a</w:t>
      </w:r>
    </w:p>
    <w:p w14:paraId="4D649197" w14:textId="77777777" w:rsidR="00CF576C" w:rsidRPr="008A71DD" w:rsidRDefault="00CF576C" w:rsidP="003E0AF6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000000"/>
          <w:spacing w:val="-9"/>
        </w:rPr>
      </w:pP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………………………………..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 z siedzibą w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………………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 pod adresem: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 xml:space="preserve">……………………., 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wpisaną do ………………… prowadzonego przez …………………….. pod numerem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KRS: ……………, NIP: ……………., REGON: …………………..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>, reprezentowaną/</w:t>
      </w:r>
      <w:proofErr w:type="spellStart"/>
      <w:r w:rsidRPr="008A71DD">
        <w:rPr>
          <w:rFonts w:asciiTheme="minorHAnsi" w:hAnsiTheme="minorHAnsi" w:cstheme="minorHAnsi"/>
          <w:bCs/>
          <w:color w:val="000000"/>
          <w:spacing w:val="-9"/>
        </w:rPr>
        <w:t>nym</w:t>
      </w:r>
      <w:proofErr w:type="spellEnd"/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 przez: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……………………… – …………………………………,*</w:t>
      </w:r>
    </w:p>
    <w:p w14:paraId="26321F74" w14:textId="77777777" w:rsidR="00D35B43" w:rsidRPr="00635998" w:rsidRDefault="00D35B43" w:rsidP="003E0AF6">
      <w:pPr>
        <w:shd w:val="clear" w:color="auto" w:fill="FFFFFF"/>
        <w:spacing w:line="360" w:lineRule="auto"/>
        <w:rPr>
          <w:rFonts w:asciiTheme="minorHAnsi" w:hAnsiTheme="minorHAnsi" w:cstheme="minorHAnsi"/>
          <w:bCs/>
          <w:color w:val="4472C4" w:themeColor="accent1"/>
          <w:spacing w:val="-9"/>
        </w:rPr>
      </w:pPr>
      <w:r w:rsidRPr="00635998">
        <w:rPr>
          <w:rFonts w:asciiTheme="minorHAnsi" w:hAnsiTheme="minorHAnsi" w:cstheme="minorHAnsi"/>
          <w:bCs/>
          <w:color w:val="4472C4" w:themeColor="accent1"/>
          <w:spacing w:val="-9"/>
        </w:rPr>
        <w:t>(treść reprezentacji Wykonawcy może ulec zmianie, w zależności od złożonej oferty)</w:t>
      </w:r>
    </w:p>
    <w:p w14:paraId="6BED778F" w14:textId="77777777" w:rsidR="00CF576C" w:rsidRPr="008A71DD" w:rsidRDefault="00CF576C" w:rsidP="003E0AF6">
      <w:p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pacing w:val="-9"/>
        </w:rPr>
      </w:pP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zwanym w treści umowy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„Wykonawcą”,</w:t>
      </w:r>
    </w:p>
    <w:p w14:paraId="1010A1A9" w14:textId="77777777" w:rsidR="00CF576C" w:rsidRPr="008A71DD" w:rsidRDefault="00CF576C" w:rsidP="003E0AF6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łącznie zwanymi, również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„Stronami”.</w:t>
      </w:r>
    </w:p>
    <w:p w14:paraId="69169BD8" w14:textId="77777777" w:rsidR="006A008C" w:rsidRPr="008A71DD" w:rsidRDefault="006A008C" w:rsidP="003E0AF6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2365AA4D" w14:textId="1A06E1E9" w:rsidR="00A3694D" w:rsidRDefault="00CF576C" w:rsidP="003E0AF6">
      <w:p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wyniku rozstrzygnięcia postępowania o udzielenie zamówienia publicznego nr </w:t>
      </w:r>
      <w:r w:rsidR="00D867CA">
        <w:rPr>
          <w:rFonts w:asciiTheme="minorHAnsi" w:hAnsiTheme="minorHAnsi" w:cstheme="minorHAnsi"/>
          <w:b/>
        </w:rPr>
        <w:t>DZiK-DZP</w:t>
      </w:r>
      <w:r w:rsidR="00D86964">
        <w:rPr>
          <w:rFonts w:asciiTheme="minorHAnsi" w:hAnsiTheme="minorHAnsi" w:cstheme="minorHAnsi"/>
          <w:b/>
        </w:rPr>
        <w:t>.292</w:t>
      </w:r>
      <w:r w:rsidR="000B251D">
        <w:rPr>
          <w:rFonts w:asciiTheme="minorHAnsi" w:hAnsiTheme="minorHAnsi" w:cstheme="minorHAnsi"/>
          <w:b/>
        </w:rPr>
        <w:t>1</w:t>
      </w:r>
      <w:r w:rsidR="00D86964">
        <w:rPr>
          <w:rFonts w:asciiTheme="minorHAnsi" w:hAnsiTheme="minorHAnsi" w:cstheme="minorHAnsi"/>
          <w:b/>
        </w:rPr>
        <w:t>.</w:t>
      </w:r>
      <w:r w:rsidR="0061208B">
        <w:rPr>
          <w:rFonts w:asciiTheme="minorHAnsi" w:hAnsiTheme="minorHAnsi" w:cstheme="minorHAnsi"/>
          <w:b/>
        </w:rPr>
        <w:t>85</w:t>
      </w:r>
      <w:r w:rsidR="00D86964">
        <w:rPr>
          <w:rFonts w:asciiTheme="minorHAnsi" w:hAnsiTheme="minorHAnsi" w:cstheme="minorHAnsi"/>
          <w:b/>
        </w:rPr>
        <w:t>.2024</w:t>
      </w:r>
      <w:r w:rsidRPr="008A71DD">
        <w:rPr>
          <w:rFonts w:asciiTheme="minorHAnsi" w:hAnsiTheme="minorHAnsi" w:cstheme="minorHAnsi"/>
        </w:rPr>
        <w:t xml:space="preserve">, prowadzonego na podstawie art. </w:t>
      </w:r>
      <w:r w:rsidR="000B251D">
        <w:rPr>
          <w:rFonts w:asciiTheme="minorHAnsi" w:hAnsiTheme="minorHAnsi" w:cstheme="minorHAnsi"/>
        </w:rPr>
        <w:t>275 pkt 1)</w:t>
      </w:r>
      <w:r w:rsidRPr="008A71DD">
        <w:rPr>
          <w:rFonts w:asciiTheme="minorHAnsi" w:hAnsiTheme="minorHAnsi" w:cstheme="minorHAnsi"/>
        </w:rPr>
        <w:t xml:space="preserve"> ustawy z 11 września 2019 r. – Prawo zamówień publicznych (t. j. Dz. U.</w:t>
      </w:r>
      <w:r w:rsid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z 202</w:t>
      </w:r>
      <w:r w:rsidR="00B25A68">
        <w:rPr>
          <w:rFonts w:asciiTheme="minorHAnsi" w:hAnsiTheme="minorHAnsi" w:cstheme="minorHAnsi"/>
        </w:rPr>
        <w:t>4</w:t>
      </w:r>
      <w:r w:rsidRPr="008A71DD">
        <w:rPr>
          <w:rFonts w:asciiTheme="minorHAnsi" w:hAnsiTheme="minorHAnsi" w:cstheme="minorHAnsi"/>
        </w:rPr>
        <w:t xml:space="preserve"> r., poz. 1</w:t>
      </w:r>
      <w:r w:rsidR="00B25A68">
        <w:rPr>
          <w:rFonts w:asciiTheme="minorHAnsi" w:hAnsiTheme="minorHAnsi" w:cstheme="minorHAnsi"/>
        </w:rPr>
        <w:t>320</w:t>
      </w:r>
      <w:r w:rsidR="00D4606E">
        <w:rPr>
          <w:rFonts w:asciiTheme="minorHAnsi" w:hAnsiTheme="minorHAnsi" w:cstheme="minorHAnsi"/>
        </w:rPr>
        <w:t xml:space="preserve"> ze zm.</w:t>
      </w:r>
      <w:r w:rsidRPr="008A71DD">
        <w:rPr>
          <w:rFonts w:asciiTheme="minorHAnsi" w:hAnsiTheme="minorHAnsi" w:cstheme="minorHAnsi"/>
        </w:rPr>
        <w:t xml:space="preserve">) – zwanej dalej: „ustawa </w:t>
      </w:r>
      <w:proofErr w:type="spellStart"/>
      <w:r w:rsidRPr="008A71DD">
        <w:rPr>
          <w:rFonts w:asciiTheme="minorHAnsi" w:hAnsiTheme="minorHAnsi" w:cstheme="minorHAnsi"/>
        </w:rPr>
        <w:t>Pzp</w:t>
      </w:r>
      <w:proofErr w:type="spellEnd"/>
      <w:r w:rsidRPr="008A71DD">
        <w:rPr>
          <w:rFonts w:asciiTheme="minorHAnsi" w:hAnsiTheme="minorHAnsi" w:cstheme="minorHAnsi"/>
        </w:rPr>
        <w:t>”, którego przedmiotem</w:t>
      </w:r>
      <w:r w:rsidR="00487A39" w:rsidRPr="008A71DD">
        <w:rPr>
          <w:rFonts w:asciiTheme="minorHAnsi" w:hAnsiTheme="minorHAnsi" w:cstheme="minorHAnsi"/>
        </w:rPr>
        <w:t xml:space="preserve"> jest </w:t>
      </w:r>
      <w:r w:rsidR="0061208B" w:rsidRPr="0061208B">
        <w:rPr>
          <w:rFonts w:asciiTheme="minorHAnsi" w:hAnsiTheme="minorHAnsi" w:cstheme="minorHAnsi"/>
          <w:b/>
        </w:rPr>
        <w:t>Dostawa, instalacja i uruchomienie stanowiska do badania alternatorów z falownikiem 12/24V z modułem do rozruszników realizowane w ramach zadania inwestycyjnego pn. "Przebudowa, rozbudowa oraz dostosowanie ppoż. budynku E"</w:t>
      </w:r>
      <w:r w:rsidR="0061208B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</w:rPr>
        <w:t>Strony zawarły umowę następującej treści:</w:t>
      </w:r>
    </w:p>
    <w:p w14:paraId="70717083" w14:textId="77777777" w:rsidR="004B67F6" w:rsidRPr="004B67F6" w:rsidRDefault="004B67F6" w:rsidP="003E0AF6">
      <w:pPr>
        <w:spacing w:line="360" w:lineRule="auto"/>
        <w:rPr>
          <w:rFonts w:asciiTheme="minorHAnsi" w:hAnsiTheme="minorHAnsi" w:cstheme="minorHAnsi"/>
        </w:rPr>
      </w:pPr>
    </w:p>
    <w:p w14:paraId="4AF64A73" w14:textId="77777777" w:rsidR="001E4DD1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EC375C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1E4DD1" w:rsidRPr="008A71DD">
        <w:rPr>
          <w:rFonts w:asciiTheme="minorHAnsi" w:hAnsiTheme="minorHAnsi" w:cstheme="minorHAnsi"/>
          <w:b/>
          <w:color w:val="000000"/>
          <w:spacing w:val="-1"/>
        </w:rPr>
        <w:t>1.</w:t>
      </w:r>
    </w:p>
    <w:p w14:paraId="6592F72A" w14:textId="77777777" w:rsidR="006A008C" w:rsidRPr="008A71DD" w:rsidRDefault="009A2904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Przedmiot umowy</w:t>
      </w:r>
      <w:r w:rsidR="00476E54" w:rsidRPr="008A71DD">
        <w:rPr>
          <w:rFonts w:asciiTheme="minorHAnsi" w:hAnsiTheme="minorHAnsi" w:cstheme="minorHAnsi"/>
          <w:b/>
          <w:color w:val="000000"/>
          <w:spacing w:val="-1"/>
        </w:rPr>
        <w:t xml:space="preserve"> i </w:t>
      </w:r>
      <w:r w:rsidR="006A008C" w:rsidRPr="008A71DD">
        <w:rPr>
          <w:rFonts w:asciiTheme="minorHAnsi" w:hAnsiTheme="minorHAnsi" w:cstheme="minorHAnsi"/>
          <w:b/>
          <w:color w:val="000000"/>
          <w:spacing w:val="-1"/>
        </w:rPr>
        <w:t xml:space="preserve">miejsce </w:t>
      </w:r>
      <w:r w:rsidR="001E4DD1" w:rsidRPr="008A71DD">
        <w:rPr>
          <w:rFonts w:asciiTheme="minorHAnsi" w:hAnsiTheme="minorHAnsi" w:cstheme="minorHAnsi"/>
          <w:b/>
          <w:color w:val="000000"/>
          <w:spacing w:val="-1"/>
        </w:rPr>
        <w:t>dostawy</w:t>
      </w:r>
    </w:p>
    <w:p w14:paraId="5220FAD8" w14:textId="7C855622" w:rsidR="006A008C" w:rsidRPr="0061208B" w:rsidRDefault="006A008C" w:rsidP="00356320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61208B">
        <w:rPr>
          <w:rFonts w:asciiTheme="minorHAnsi" w:hAnsiTheme="minorHAnsi" w:cstheme="minorHAnsi"/>
          <w:color w:val="000000"/>
          <w:spacing w:val="-8"/>
        </w:rPr>
        <w:t>P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rzedmiotem umowy jest </w:t>
      </w:r>
      <w:r w:rsidR="005034A7" w:rsidRPr="0061208B">
        <w:rPr>
          <w:rFonts w:asciiTheme="minorHAnsi" w:hAnsiTheme="minorHAnsi" w:cstheme="minorHAnsi"/>
          <w:color w:val="000000"/>
          <w:spacing w:val="-8"/>
        </w:rPr>
        <w:t>dostawa</w:t>
      </w:r>
      <w:r w:rsidR="00B83CCB" w:rsidRPr="0061208B">
        <w:rPr>
          <w:rFonts w:asciiTheme="minorHAnsi" w:hAnsiTheme="minorHAnsi" w:cstheme="minorHAnsi"/>
          <w:color w:val="000000"/>
          <w:spacing w:val="-8"/>
        </w:rPr>
        <w:t xml:space="preserve"> sprzętu</w:t>
      </w:r>
      <w:r w:rsidR="005034A7" w:rsidRPr="0061208B">
        <w:rPr>
          <w:rFonts w:asciiTheme="minorHAnsi" w:hAnsiTheme="minorHAnsi" w:cstheme="minorHAnsi"/>
          <w:color w:val="000000"/>
          <w:spacing w:val="-8"/>
        </w:rPr>
        <w:t>:</w:t>
      </w:r>
      <w:r w:rsidR="00B35E36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B35E36" w:rsidRPr="0061208B">
        <w:rPr>
          <w:rFonts w:asciiTheme="minorHAnsi" w:hAnsiTheme="minorHAnsi" w:cstheme="minorHAnsi"/>
          <w:b/>
          <w:color w:val="000000"/>
          <w:spacing w:val="-8"/>
        </w:rPr>
        <w:t>………</w:t>
      </w:r>
      <w:r w:rsidR="005034A7" w:rsidRPr="0061208B">
        <w:rPr>
          <w:rFonts w:asciiTheme="minorHAnsi" w:hAnsiTheme="minorHAnsi" w:cstheme="minorHAnsi"/>
          <w:b/>
          <w:color w:val="000000"/>
          <w:spacing w:val="-8"/>
        </w:rPr>
        <w:t>……..</w:t>
      </w:r>
      <w:r w:rsidR="00B35E36" w:rsidRPr="0061208B">
        <w:rPr>
          <w:rFonts w:asciiTheme="minorHAnsi" w:hAnsiTheme="minorHAnsi" w:cstheme="minorHAnsi"/>
          <w:b/>
          <w:color w:val="000000"/>
          <w:spacing w:val="-8"/>
        </w:rPr>
        <w:t xml:space="preserve">.…….. </w:t>
      </w:r>
      <w:r w:rsidR="00B35E36" w:rsidRPr="0061208B">
        <w:rPr>
          <w:rFonts w:asciiTheme="minorHAnsi" w:hAnsiTheme="minorHAnsi" w:cstheme="minorHAnsi"/>
          <w:color w:val="4472C4" w:themeColor="accent1"/>
          <w:spacing w:val="-8"/>
        </w:rPr>
        <w:t>(nazwa, model/typ, rodzaj, serie oferowanego sprzętu</w:t>
      </w:r>
      <w:r w:rsidR="005034A7" w:rsidRPr="0061208B">
        <w:rPr>
          <w:rFonts w:asciiTheme="minorHAnsi" w:hAnsiTheme="minorHAnsi" w:cstheme="minorHAnsi"/>
          <w:color w:val="4472C4" w:themeColor="accent1"/>
          <w:spacing w:val="-8"/>
        </w:rPr>
        <w:t>/przedmiotu zamówienia</w:t>
      </w:r>
      <w:r w:rsidR="00B35E36" w:rsidRPr="0061208B">
        <w:rPr>
          <w:rFonts w:asciiTheme="minorHAnsi" w:hAnsiTheme="minorHAnsi" w:cstheme="minorHAnsi"/>
          <w:color w:val="4472C4" w:themeColor="accent1"/>
          <w:spacing w:val="-8"/>
        </w:rPr>
        <w:t>)</w:t>
      </w:r>
      <w:r w:rsidR="004E282D" w:rsidRPr="0061208B">
        <w:rPr>
          <w:rFonts w:asciiTheme="minorHAnsi" w:hAnsiTheme="minorHAnsi" w:cstheme="minorHAnsi"/>
          <w:color w:val="4472C4" w:themeColor="accent1"/>
          <w:spacing w:val="-8"/>
        </w:rPr>
        <w:t>*</w:t>
      </w:r>
      <w:r w:rsidR="001E4DD1" w:rsidRPr="0061208B">
        <w:rPr>
          <w:rFonts w:asciiTheme="minorHAnsi" w:hAnsiTheme="minorHAnsi" w:cstheme="minorHAnsi"/>
          <w:color w:val="4472C4" w:themeColor="accent1"/>
          <w:spacing w:val="-8"/>
        </w:rPr>
        <w:t xml:space="preserve">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w ramach </w:t>
      </w:r>
      <w:r w:rsidR="0061208B" w:rsidRPr="0061208B">
        <w:rPr>
          <w:rFonts w:asciiTheme="minorHAnsi" w:hAnsiTheme="minorHAnsi" w:cstheme="minorHAnsi"/>
          <w:color w:val="000000"/>
          <w:spacing w:val="-8"/>
        </w:rPr>
        <w:t xml:space="preserve">zamówienia na </w:t>
      </w:r>
      <w:r w:rsidR="00B25A68" w:rsidRPr="0061208B">
        <w:rPr>
          <w:rFonts w:asciiTheme="minorHAnsi" w:hAnsiTheme="minorHAnsi" w:cstheme="minorHAnsi"/>
          <w:spacing w:val="-8"/>
        </w:rPr>
        <w:t>– stanowisko do badania alternatorów z falownikiem 12/24V z modułem do rozruszników</w:t>
      </w:r>
      <w:r w:rsidR="0061208B">
        <w:rPr>
          <w:rFonts w:asciiTheme="minorHAnsi" w:hAnsiTheme="minorHAnsi" w:cstheme="minorHAnsi"/>
          <w:spacing w:val="-8"/>
        </w:rPr>
        <w:t xml:space="preserve">,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na podstawie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lastRenderedPageBreak/>
        <w:t>przeprowadzonego postępowania</w:t>
      </w:r>
      <w:r w:rsidR="00EC375C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>o udzielenie zamówienia publicznego</w:t>
      </w:r>
      <w:r w:rsidR="00EE6230" w:rsidRPr="0061208B">
        <w:rPr>
          <w:rFonts w:asciiTheme="minorHAnsi" w:hAnsiTheme="minorHAnsi" w:cstheme="minorHAnsi"/>
          <w:color w:val="000000"/>
          <w:spacing w:val="-8"/>
        </w:rPr>
        <w:t xml:space="preserve"> nr </w:t>
      </w:r>
      <w:r w:rsidR="00D86964" w:rsidRPr="0061208B">
        <w:rPr>
          <w:rFonts w:asciiTheme="minorHAnsi" w:hAnsiTheme="minorHAnsi" w:cstheme="minorHAnsi"/>
          <w:b/>
          <w:color w:val="000000"/>
          <w:spacing w:val="-8"/>
        </w:rPr>
        <w:t>DZiK-DZP.292</w:t>
      </w:r>
      <w:r w:rsidR="007E1019" w:rsidRPr="0061208B">
        <w:rPr>
          <w:rFonts w:asciiTheme="minorHAnsi" w:hAnsiTheme="minorHAnsi" w:cstheme="minorHAnsi"/>
          <w:b/>
          <w:color w:val="000000"/>
          <w:spacing w:val="-8"/>
        </w:rPr>
        <w:t>1</w:t>
      </w:r>
      <w:r w:rsidR="00D86964" w:rsidRPr="0061208B">
        <w:rPr>
          <w:rFonts w:asciiTheme="minorHAnsi" w:hAnsiTheme="minorHAnsi" w:cstheme="minorHAnsi"/>
          <w:b/>
          <w:color w:val="000000"/>
          <w:spacing w:val="-8"/>
        </w:rPr>
        <w:t>.</w:t>
      </w:r>
      <w:r w:rsidR="0061208B">
        <w:rPr>
          <w:rFonts w:asciiTheme="minorHAnsi" w:hAnsiTheme="minorHAnsi" w:cstheme="minorHAnsi"/>
          <w:b/>
          <w:color w:val="000000"/>
          <w:spacing w:val="-8"/>
        </w:rPr>
        <w:t xml:space="preserve">85 </w:t>
      </w:r>
      <w:r w:rsidR="00D86964" w:rsidRPr="0061208B">
        <w:rPr>
          <w:rFonts w:asciiTheme="minorHAnsi" w:hAnsiTheme="minorHAnsi" w:cstheme="minorHAnsi"/>
          <w:b/>
          <w:color w:val="000000"/>
          <w:spacing w:val="-8"/>
        </w:rPr>
        <w:t>.2024</w:t>
      </w:r>
      <w:r w:rsidR="00106C28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pn. </w:t>
      </w:r>
      <w:r w:rsidR="0061208B" w:rsidRPr="0061208B">
        <w:rPr>
          <w:rFonts w:asciiTheme="minorHAnsi" w:hAnsiTheme="minorHAnsi" w:cstheme="minorHAnsi"/>
          <w:b/>
          <w:spacing w:val="-8"/>
        </w:rPr>
        <w:t>Dostawa, instalacja i uruchomienie stanowiska do badania alternatorów z falownikiem 12/24V z modułem do rozruszników realizowane w ramach zadania inwestycyjnego pn. "Przebudowa, rozbudowa oraz dostosowanie ppoż. budynku E"</w:t>
      </w:r>
      <w:r w:rsidR="0061208B">
        <w:rPr>
          <w:rFonts w:asciiTheme="minorHAnsi" w:hAnsiTheme="minorHAnsi" w:cstheme="minorHAnsi"/>
          <w:b/>
          <w:spacing w:val="-8"/>
        </w:rPr>
        <w:t xml:space="preserve"> </w:t>
      </w:r>
      <w:r w:rsidR="002B0279" w:rsidRPr="0061208B">
        <w:rPr>
          <w:rFonts w:asciiTheme="minorHAnsi" w:hAnsiTheme="minorHAnsi" w:cstheme="minorHAnsi"/>
          <w:color w:val="000000"/>
          <w:spacing w:val="-8"/>
        </w:rPr>
        <w:t xml:space="preserve">zwanego </w:t>
      </w:r>
      <w:r w:rsidR="002B0279" w:rsidRPr="0061208B">
        <w:rPr>
          <w:rFonts w:asciiTheme="minorHAnsi" w:hAnsiTheme="minorHAnsi" w:cstheme="minorHAnsi"/>
          <w:spacing w:val="-8"/>
        </w:rPr>
        <w:t xml:space="preserve">dalej </w:t>
      </w:r>
      <w:r w:rsidR="000C4310" w:rsidRPr="0061208B">
        <w:rPr>
          <w:rFonts w:asciiTheme="minorHAnsi" w:hAnsiTheme="minorHAnsi" w:cstheme="minorHAnsi"/>
          <w:spacing w:val="-8"/>
        </w:rPr>
        <w:t>„</w:t>
      </w:r>
      <w:r w:rsidR="00E47408" w:rsidRPr="0061208B">
        <w:rPr>
          <w:rFonts w:asciiTheme="minorHAnsi" w:hAnsiTheme="minorHAnsi" w:cstheme="minorHAnsi"/>
          <w:spacing w:val="-8"/>
        </w:rPr>
        <w:t>s</w:t>
      </w:r>
      <w:r w:rsidR="002B0279" w:rsidRPr="0061208B">
        <w:rPr>
          <w:rFonts w:asciiTheme="minorHAnsi" w:hAnsiTheme="minorHAnsi" w:cstheme="minorHAnsi"/>
          <w:spacing w:val="-8"/>
        </w:rPr>
        <w:t>przętem</w:t>
      </w:r>
      <w:r w:rsidR="000C4310" w:rsidRPr="0061208B">
        <w:rPr>
          <w:rFonts w:asciiTheme="minorHAnsi" w:hAnsiTheme="minorHAnsi" w:cstheme="minorHAnsi"/>
          <w:spacing w:val="-8"/>
        </w:rPr>
        <w:t>”</w:t>
      </w:r>
      <w:r w:rsidR="002B0279" w:rsidRPr="0061208B">
        <w:rPr>
          <w:rFonts w:asciiTheme="minorHAnsi" w:hAnsiTheme="minorHAnsi" w:cstheme="minorHAnsi"/>
          <w:spacing w:val="-8"/>
        </w:rPr>
        <w:t xml:space="preserve">, </w:t>
      </w:r>
      <w:r w:rsidR="002B0279" w:rsidRPr="0061208B">
        <w:rPr>
          <w:rFonts w:asciiTheme="minorHAnsi" w:hAnsiTheme="minorHAnsi" w:cstheme="minorHAnsi"/>
          <w:color w:val="000000"/>
          <w:spacing w:val="-8"/>
        </w:rPr>
        <w:t xml:space="preserve">zgodnie z niniejszą umową, złożoną ofertą na warunkach określonych w SWZ oraz o parametrach technicznych określonych w </w:t>
      </w:r>
      <w:r w:rsidR="00950ECC" w:rsidRPr="0061208B">
        <w:rPr>
          <w:rFonts w:asciiTheme="minorHAnsi" w:hAnsiTheme="minorHAnsi" w:cstheme="minorHAnsi"/>
          <w:color w:val="000000"/>
          <w:spacing w:val="-8"/>
        </w:rPr>
        <w:t>SWZ</w:t>
      </w:r>
      <w:r w:rsidR="00264EF0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016F33" w:rsidRPr="0061208B">
        <w:rPr>
          <w:rFonts w:asciiTheme="minorHAnsi" w:hAnsiTheme="minorHAnsi" w:cstheme="minorHAnsi"/>
          <w:color w:val="000000"/>
          <w:spacing w:val="-8"/>
        </w:rPr>
        <w:t xml:space="preserve">i Załączniku nr </w:t>
      </w:r>
      <w:r w:rsidR="00B25A68" w:rsidRPr="0061208B">
        <w:rPr>
          <w:rFonts w:asciiTheme="minorHAnsi" w:hAnsiTheme="minorHAnsi" w:cstheme="minorHAnsi"/>
          <w:color w:val="000000"/>
          <w:spacing w:val="-8"/>
        </w:rPr>
        <w:t>2</w:t>
      </w:r>
      <w:r w:rsidR="00016F33" w:rsidRPr="0061208B">
        <w:rPr>
          <w:rFonts w:asciiTheme="minorHAnsi" w:hAnsiTheme="minorHAnsi" w:cstheme="minorHAnsi"/>
          <w:color w:val="000000"/>
          <w:spacing w:val="-8"/>
        </w:rPr>
        <w:t xml:space="preserve">A </w:t>
      </w:r>
      <w:r w:rsidR="000C4310" w:rsidRPr="0061208B">
        <w:rPr>
          <w:rFonts w:asciiTheme="minorHAnsi" w:hAnsiTheme="minorHAnsi" w:cstheme="minorHAnsi"/>
          <w:color w:val="000000"/>
          <w:spacing w:val="-8"/>
        </w:rPr>
        <w:t>do SWZ.</w:t>
      </w:r>
    </w:p>
    <w:p w14:paraId="56442295" w14:textId="1668C85B" w:rsidR="00737A7C" w:rsidRPr="008A71DD" w:rsidRDefault="00737A7C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8"/>
        </w:rPr>
        <w:t>Wykona</w:t>
      </w:r>
      <w:r w:rsidR="00BE51C6" w:rsidRPr="008A71DD">
        <w:rPr>
          <w:rFonts w:asciiTheme="minorHAnsi" w:hAnsiTheme="minorHAnsi" w:cstheme="minorHAnsi"/>
          <w:color w:val="000000"/>
          <w:spacing w:val="-8"/>
        </w:rPr>
        <w:t>wca zobowiązany jest do d</w:t>
      </w:r>
      <w:r w:rsidR="00CC02AF" w:rsidRPr="008A71DD">
        <w:rPr>
          <w:rFonts w:asciiTheme="minorHAnsi" w:hAnsiTheme="minorHAnsi" w:cstheme="minorHAnsi"/>
          <w:color w:val="000000"/>
          <w:spacing w:val="-8"/>
        </w:rPr>
        <w:t xml:space="preserve">ostawy </w:t>
      </w:r>
      <w:r w:rsidR="005A4236" w:rsidRPr="008A71DD">
        <w:rPr>
          <w:rFonts w:asciiTheme="minorHAnsi" w:hAnsiTheme="minorHAnsi" w:cstheme="minorHAnsi"/>
          <w:color w:val="000000"/>
          <w:spacing w:val="-8"/>
        </w:rPr>
        <w:t>sprzętu</w:t>
      </w:r>
      <w:r w:rsidR="00040CFA">
        <w:rPr>
          <w:rFonts w:asciiTheme="minorHAnsi" w:hAnsiTheme="minorHAnsi" w:cstheme="minorHAnsi"/>
          <w:color w:val="000000"/>
          <w:spacing w:val="-8"/>
        </w:rPr>
        <w:t xml:space="preserve">, </w:t>
      </w:r>
      <w:r w:rsidR="003F5844">
        <w:rPr>
          <w:rFonts w:asciiTheme="minorHAnsi" w:hAnsiTheme="minorHAnsi" w:cstheme="minorHAnsi"/>
          <w:color w:val="000000"/>
          <w:spacing w:val="-8"/>
        </w:rPr>
        <w:t>instalacji i uruchomienia</w:t>
      </w:r>
      <w:r w:rsidR="005A4236" w:rsidRPr="008A71DD">
        <w:rPr>
          <w:rFonts w:asciiTheme="minorHAnsi" w:hAnsiTheme="minorHAnsi" w:cstheme="minorHAnsi"/>
          <w:color w:val="000000"/>
          <w:spacing w:val="-8"/>
        </w:rPr>
        <w:t>, o którym</w:t>
      </w:r>
      <w:r w:rsidRPr="008A71DD">
        <w:rPr>
          <w:rFonts w:asciiTheme="minorHAnsi" w:hAnsiTheme="minorHAnsi" w:cstheme="minorHAnsi"/>
          <w:color w:val="000000"/>
          <w:spacing w:val="-8"/>
        </w:rPr>
        <w:t xml:space="preserve"> mowa w ust. 1.</w:t>
      </w:r>
    </w:p>
    <w:p w14:paraId="0EEFA079" w14:textId="0EEF270F" w:rsidR="00950ECC" w:rsidRPr="00D86964" w:rsidRDefault="00737A7C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Wykonawca dostarczy</w:t>
      </w:r>
      <w:r w:rsidR="00EE1C5A" w:rsidRPr="008A71DD">
        <w:rPr>
          <w:rFonts w:asciiTheme="minorHAnsi" w:hAnsiTheme="minorHAnsi" w:cstheme="minorHAnsi"/>
        </w:rPr>
        <w:t xml:space="preserve"> sprzęt </w:t>
      </w:r>
      <w:r w:rsidR="007E3C21" w:rsidRPr="008A71DD">
        <w:rPr>
          <w:rFonts w:asciiTheme="minorHAnsi" w:hAnsiTheme="minorHAnsi" w:cstheme="minorHAnsi"/>
        </w:rPr>
        <w:t xml:space="preserve">pod adres: </w:t>
      </w:r>
    </w:p>
    <w:p w14:paraId="618E12A5" w14:textId="4DCEC0DE" w:rsidR="00B25A68" w:rsidRDefault="00B25A68" w:rsidP="00B25A68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</w:rPr>
      </w:pPr>
      <w:r w:rsidRPr="00B25A68">
        <w:rPr>
          <w:rFonts w:asciiTheme="minorHAnsi" w:hAnsiTheme="minorHAnsi" w:cstheme="minorHAnsi"/>
        </w:rPr>
        <w:t>Wydział Inżynierii Produkcji i Energetyki, Laboratorium samochodowe,  ul. Balicka 120, 30-149 Kraków</w:t>
      </w:r>
      <w:r>
        <w:rPr>
          <w:rFonts w:asciiTheme="minorHAnsi" w:hAnsiTheme="minorHAnsi" w:cstheme="minorHAnsi"/>
        </w:rPr>
        <w:t>;</w:t>
      </w:r>
    </w:p>
    <w:p w14:paraId="19EBFC7B" w14:textId="77777777" w:rsidR="00A22B7F" w:rsidRPr="008A71DD" w:rsidRDefault="00A22B7F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Sprzęt zo</w:t>
      </w:r>
      <w:r w:rsidR="000C4310" w:rsidRPr="008A71DD">
        <w:rPr>
          <w:rFonts w:asciiTheme="minorHAnsi" w:hAnsiTheme="minorHAnsi" w:cstheme="minorHAnsi"/>
        </w:rPr>
        <w:t>stanie dostarczony transportem W</w:t>
      </w:r>
      <w:r w:rsidRPr="008A71DD">
        <w:rPr>
          <w:rFonts w:asciiTheme="minorHAnsi" w:hAnsiTheme="minorHAnsi" w:cstheme="minorHAnsi"/>
        </w:rPr>
        <w:t xml:space="preserve">ykonawcy, na jego koszt i ryzyko </w:t>
      </w:r>
      <w:r w:rsidR="00D668C9" w:rsidRPr="008A71DD">
        <w:rPr>
          <w:rFonts w:asciiTheme="minorHAnsi" w:hAnsiTheme="minorHAnsi" w:cstheme="minorHAnsi"/>
        </w:rPr>
        <w:t>do miejsca wskazanego w ust. 3.</w:t>
      </w:r>
    </w:p>
    <w:p w14:paraId="0D41A8D8" w14:textId="4974A2EE" w:rsidR="00593132" w:rsidRPr="008A71DD" w:rsidRDefault="00593132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Szkody powstałe w związku z wnoszeniem</w:t>
      </w:r>
      <w:r w:rsidR="00B83CCB">
        <w:rPr>
          <w:rFonts w:asciiTheme="minorHAnsi" w:hAnsiTheme="minorHAnsi" w:cstheme="minorHAnsi"/>
        </w:rPr>
        <w:t>, ustawianiem</w:t>
      </w:r>
      <w:r w:rsidR="006F7FCE">
        <w:rPr>
          <w:rFonts w:asciiTheme="minorHAnsi" w:hAnsiTheme="minorHAnsi" w:cstheme="minorHAnsi"/>
        </w:rPr>
        <w:t>, instalacją i uruchomieniem</w:t>
      </w:r>
      <w:r w:rsidR="00B83CCB">
        <w:rPr>
          <w:rFonts w:asciiTheme="minorHAnsi" w:hAnsiTheme="minorHAnsi" w:cstheme="minorHAnsi"/>
        </w:rPr>
        <w:t xml:space="preserve"> sprzętu </w:t>
      </w:r>
      <w:r w:rsidR="000C4310" w:rsidRPr="008A71DD">
        <w:rPr>
          <w:rFonts w:asciiTheme="minorHAnsi" w:hAnsiTheme="minorHAnsi" w:cstheme="minorHAnsi"/>
        </w:rPr>
        <w:t>zostaną usunięte na koszt W</w:t>
      </w:r>
      <w:r w:rsidRPr="008A71DD">
        <w:rPr>
          <w:rFonts w:asciiTheme="minorHAnsi" w:hAnsiTheme="minorHAnsi" w:cstheme="minorHAnsi"/>
        </w:rPr>
        <w:t xml:space="preserve">ykonawcy. </w:t>
      </w:r>
    </w:p>
    <w:p w14:paraId="2AF715C0" w14:textId="18B9A948" w:rsidR="00EA1FCA" w:rsidRPr="008A71DD" w:rsidRDefault="00950ECC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Wykonawca dostarczy sprzęt, o kt</w:t>
      </w:r>
      <w:r w:rsidR="000C4310" w:rsidRPr="008A71DD">
        <w:rPr>
          <w:rFonts w:asciiTheme="minorHAnsi" w:hAnsiTheme="minorHAnsi" w:cstheme="minorHAnsi"/>
        </w:rPr>
        <w:t xml:space="preserve">órym mowa w ust. 1, spełniający </w:t>
      </w:r>
      <w:r w:rsidRPr="008A71DD">
        <w:rPr>
          <w:rFonts w:asciiTheme="minorHAnsi" w:hAnsiTheme="minorHAnsi" w:cstheme="minorHAnsi"/>
        </w:rPr>
        <w:t xml:space="preserve">wymagania w zakresie parametrów technicznych, wskazanych przez </w:t>
      </w:r>
      <w:r w:rsidR="000C4310" w:rsidRPr="008A71DD">
        <w:rPr>
          <w:rFonts w:asciiTheme="minorHAnsi" w:hAnsiTheme="minorHAnsi" w:cstheme="minorHAnsi"/>
        </w:rPr>
        <w:t>Zamawiając</w:t>
      </w:r>
      <w:r w:rsidR="005F472B">
        <w:rPr>
          <w:rFonts w:asciiTheme="minorHAnsi" w:hAnsiTheme="minorHAnsi" w:cstheme="minorHAnsi"/>
        </w:rPr>
        <w:t xml:space="preserve">ego w Załączniku nr </w:t>
      </w:r>
      <w:r w:rsidR="00B25A68">
        <w:rPr>
          <w:rFonts w:asciiTheme="minorHAnsi" w:hAnsiTheme="minorHAnsi" w:cstheme="minorHAnsi"/>
        </w:rPr>
        <w:t>2</w:t>
      </w:r>
      <w:r w:rsidR="005F472B">
        <w:rPr>
          <w:rFonts w:asciiTheme="minorHAnsi" w:hAnsiTheme="minorHAnsi" w:cstheme="minorHAnsi"/>
        </w:rPr>
        <w:t>A</w:t>
      </w:r>
      <w:r w:rsidR="00106C28" w:rsidRPr="008A71DD">
        <w:rPr>
          <w:rFonts w:asciiTheme="minorHAnsi" w:hAnsiTheme="minorHAnsi" w:cstheme="minorHAnsi"/>
        </w:rPr>
        <w:t xml:space="preserve"> do SWZ, będącym jednocześnie </w:t>
      </w:r>
      <w:r w:rsidR="00184E23">
        <w:rPr>
          <w:rFonts w:asciiTheme="minorHAnsi" w:hAnsiTheme="minorHAnsi" w:cstheme="minorHAnsi"/>
        </w:rPr>
        <w:t>Z</w:t>
      </w:r>
      <w:r w:rsidR="00106C28" w:rsidRPr="008A71DD">
        <w:rPr>
          <w:rFonts w:asciiTheme="minorHAnsi" w:hAnsiTheme="minorHAnsi" w:cstheme="minorHAnsi"/>
        </w:rPr>
        <w:t>ałącznikiem</w:t>
      </w:r>
      <w:r w:rsidR="005F472B">
        <w:rPr>
          <w:rFonts w:asciiTheme="minorHAnsi" w:hAnsiTheme="minorHAnsi" w:cstheme="minorHAnsi"/>
        </w:rPr>
        <w:t xml:space="preserve"> nr 1</w:t>
      </w:r>
      <w:r w:rsidR="00106C28" w:rsidRPr="008A71DD">
        <w:rPr>
          <w:rFonts w:asciiTheme="minorHAnsi" w:hAnsiTheme="minorHAnsi" w:cstheme="minorHAnsi"/>
        </w:rPr>
        <w:t xml:space="preserve"> do niniejszej umowy. </w:t>
      </w:r>
    </w:p>
    <w:p w14:paraId="640A31D4" w14:textId="1FFD6723" w:rsidR="00575810" w:rsidRPr="008A71DD" w:rsidRDefault="00575810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Wykonawca dostarczy sprzęt do miejsca wskazanego w ust. 3 w dni robocze w godzinach roboczych.</w:t>
      </w:r>
    </w:p>
    <w:p w14:paraId="089777DE" w14:textId="77777777" w:rsidR="00753A1D" w:rsidRPr="00753A1D" w:rsidRDefault="0050064A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spacing w:val="-1"/>
        </w:rPr>
        <w:t>Strony umowy uzgodnią konkretną datę dostawy</w:t>
      </w:r>
      <w:r w:rsidR="004A020C">
        <w:rPr>
          <w:rFonts w:asciiTheme="minorHAnsi" w:hAnsiTheme="minorHAnsi" w:cstheme="minorHAnsi"/>
          <w:spacing w:val="-1"/>
        </w:rPr>
        <w:t>,</w:t>
      </w:r>
      <w:r w:rsidR="006F7FCE">
        <w:rPr>
          <w:rFonts w:asciiTheme="minorHAnsi" w:hAnsiTheme="minorHAnsi" w:cstheme="minorHAnsi"/>
          <w:spacing w:val="-1"/>
        </w:rPr>
        <w:t xml:space="preserve"> wniesienia, ustawienia</w:t>
      </w:r>
      <w:r w:rsidR="004A020C">
        <w:rPr>
          <w:rFonts w:asciiTheme="minorHAnsi" w:hAnsiTheme="minorHAnsi" w:cstheme="minorHAnsi"/>
          <w:spacing w:val="-1"/>
        </w:rPr>
        <w:t xml:space="preserve"> </w:t>
      </w:r>
      <w:r w:rsidR="00697C21">
        <w:rPr>
          <w:rFonts w:asciiTheme="minorHAnsi" w:hAnsiTheme="minorHAnsi" w:cstheme="minorHAnsi"/>
        </w:rPr>
        <w:t>i uruchomienia</w:t>
      </w:r>
      <w:r w:rsidR="006F7FCE">
        <w:rPr>
          <w:rFonts w:asciiTheme="minorHAnsi" w:hAnsiTheme="minorHAnsi" w:cstheme="minorHAnsi"/>
        </w:rPr>
        <w:t xml:space="preserve"> sprzętu</w:t>
      </w:r>
      <w:r w:rsidR="004A020C">
        <w:rPr>
          <w:rFonts w:asciiTheme="minorHAnsi" w:hAnsiTheme="minorHAnsi" w:cstheme="minorHAnsi"/>
          <w:spacing w:val="-1"/>
        </w:rPr>
        <w:t>.</w:t>
      </w:r>
    </w:p>
    <w:p w14:paraId="76266C00" w14:textId="7ED4192E" w:rsidR="0050064A" w:rsidRPr="00456203" w:rsidRDefault="00753A1D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Instalacja sprzętu obejmuje czynność, które należy wykonać, aby oferowany sprzęt, stanowisko badawczo-dydaktyczne było podłączone, uruchomione, przygotowane do zajęć, poprawnie działające. </w:t>
      </w:r>
    </w:p>
    <w:p w14:paraId="1391BE9B" w14:textId="77777777" w:rsidR="0050064A" w:rsidRPr="00EB2F23" w:rsidRDefault="00575810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Przez termin „godziny robocze” rozumie się godziny pracy Zamawiającego tj. od 7:30 – 15:30 w dni robocze. Natomiast przez termin „dni robocze” rozumie się dni od poniedziałku do piątku z wyłączeniem dni ustawowo wolnych od pracy. </w:t>
      </w:r>
    </w:p>
    <w:p w14:paraId="594A0F48" w14:textId="77777777" w:rsidR="0000750E" w:rsidRDefault="0000750E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</w:p>
    <w:p w14:paraId="0939283C" w14:textId="77777777" w:rsidR="00A8192B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6469D8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A8192B" w:rsidRPr="008A71DD">
        <w:rPr>
          <w:rFonts w:asciiTheme="minorHAnsi" w:hAnsiTheme="minorHAnsi" w:cstheme="minorHAnsi"/>
          <w:b/>
          <w:color w:val="000000"/>
          <w:spacing w:val="-1"/>
        </w:rPr>
        <w:t>2.</w:t>
      </w:r>
    </w:p>
    <w:p w14:paraId="70C92890" w14:textId="77777777" w:rsidR="00A8192B" w:rsidRPr="008A71DD" w:rsidRDefault="00AE3296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Warunki dostawy</w:t>
      </w:r>
    </w:p>
    <w:p w14:paraId="702600F0" w14:textId="6D3A4589" w:rsidR="00680341" w:rsidRPr="008A71DD" w:rsidRDefault="004E282D" w:rsidP="0061208B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lastRenderedPageBreak/>
        <w:t xml:space="preserve">Wykonawca dostarczy sprzęt w terminie </w:t>
      </w:r>
      <w:r w:rsidRPr="008A71DD">
        <w:rPr>
          <w:rFonts w:asciiTheme="minorHAnsi" w:hAnsiTheme="minorHAnsi" w:cstheme="minorHAnsi"/>
          <w:b/>
        </w:rPr>
        <w:t xml:space="preserve">do </w:t>
      </w:r>
      <w:r w:rsidR="0061208B">
        <w:rPr>
          <w:rFonts w:asciiTheme="minorHAnsi" w:hAnsiTheme="minorHAnsi" w:cstheme="minorHAnsi"/>
          <w:b/>
        </w:rPr>
        <w:t>30</w:t>
      </w:r>
      <w:r w:rsidRPr="008A71DD">
        <w:rPr>
          <w:rFonts w:asciiTheme="minorHAnsi" w:hAnsiTheme="minorHAnsi" w:cstheme="minorHAnsi"/>
          <w:b/>
        </w:rPr>
        <w:t xml:space="preserve"> </w:t>
      </w:r>
      <w:r w:rsidR="003A0E1B" w:rsidRPr="008A71DD">
        <w:rPr>
          <w:rFonts w:asciiTheme="minorHAnsi" w:hAnsiTheme="minorHAnsi" w:cstheme="minorHAnsi"/>
          <w:b/>
        </w:rPr>
        <w:t>dni kalendarzowych</w:t>
      </w:r>
      <w:r w:rsidRPr="008A71DD">
        <w:rPr>
          <w:rFonts w:asciiTheme="minorHAnsi" w:hAnsiTheme="minorHAnsi" w:cstheme="minorHAnsi"/>
          <w:b/>
        </w:rPr>
        <w:t xml:space="preserve"> od daty zawarcia umowy</w:t>
      </w:r>
      <w:r w:rsidR="0061208B">
        <w:rPr>
          <w:rFonts w:asciiTheme="minorHAnsi" w:hAnsiTheme="minorHAnsi" w:cstheme="minorHAnsi"/>
          <w:b/>
        </w:rPr>
        <w:t>.</w:t>
      </w:r>
    </w:p>
    <w:p w14:paraId="7CFEF54A" w14:textId="77777777" w:rsidR="00BD6D51" w:rsidRPr="008A71DD" w:rsidRDefault="005B108A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spacing w:val="-1"/>
        </w:rPr>
        <w:t>Wykonawca</w:t>
      </w:r>
      <w:r w:rsidR="00E05BC8">
        <w:rPr>
          <w:rFonts w:asciiTheme="minorHAnsi" w:hAnsiTheme="minorHAnsi" w:cstheme="minorHAnsi"/>
          <w:spacing w:val="-1"/>
        </w:rPr>
        <w:t xml:space="preserve"> na 5 dni przed planowaną dostawą sprzętu, </w:t>
      </w:r>
      <w:r w:rsidR="000C3764" w:rsidRPr="008A71DD">
        <w:rPr>
          <w:rFonts w:asciiTheme="minorHAnsi" w:hAnsiTheme="minorHAnsi" w:cstheme="minorHAnsi"/>
          <w:spacing w:val="-1"/>
        </w:rPr>
        <w:t>powiadomi</w:t>
      </w:r>
      <w:r w:rsidR="00E05BC8">
        <w:rPr>
          <w:rFonts w:asciiTheme="minorHAnsi" w:hAnsiTheme="minorHAnsi" w:cstheme="minorHAnsi"/>
          <w:spacing w:val="-1"/>
        </w:rPr>
        <w:t xml:space="preserve"> </w:t>
      </w:r>
      <w:r w:rsidR="00E05BC8" w:rsidRPr="008A71DD">
        <w:rPr>
          <w:rFonts w:asciiTheme="minorHAnsi" w:hAnsiTheme="minorHAnsi" w:cstheme="minorHAnsi"/>
          <w:spacing w:val="-1"/>
        </w:rPr>
        <w:t>mailowo</w:t>
      </w:r>
      <w:r w:rsidR="00E05BC8">
        <w:rPr>
          <w:rFonts w:asciiTheme="minorHAnsi" w:hAnsiTheme="minorHAnsi" w:cstheme="minorHAnsi"/>
          <w:spacing w:val="-1"/>
        </w:rPr>
        <w:t xml:space="preserve"> upoważnionego do odbioru przedstawiciela</w:t>
      </w:r>
      <w:r w:rsidR="000C3764" w:rsidRPr="008A71DD">
        <w:rPr>
          <w:rFonts w:asciiTheme="minorHAnsi" w:hAnsiTheme="minorHAnsi" w:cstheme="minorHAnsi"/>
          <w:spacing w:val="-1"/>
        </w:rPr>
        <w:t xml:space="preserve"> Z</w:t>
      </w:r>
      <w:r w:rsidRPr="008A71DD">
        <w:rPr>
          <w:rFonts w:asciiTheme="minorHAnsi" w:hAnsiTheme="minorHAnsi" w:cstheme="minorHAnsi"/>
          <w:spacing w:val="-1"/>
        </w:rPr>
        <w:t>amawiającego</w:t>
      </w:r>
      <w:r w:rsidR="00E05BC8">
        <w:rPr>
          <w:rFonts w:asciiTheme="minorHAnsi" w:hAnsiTheme="minorHAnsi" w:cstheme="minorHAnsi"/>
          <w:spacing w:val="-1"/>
        </w:rPr>
        <w:t xml:space="preserve">, o gotowości do </w:t>
      </w:r>
      <w:r w:rsidR="00522718">
        <w:rPr>
          <w:rFonts w:asciiTheme="minorHAnsi" w:hAnsiTheme="minorHAnsi" w:cstheme="minorHAnsi"/>
          <w:spacing w:val="-1"/>
        </w:rPr>
        <w:t xml:space="preserve">dostawy przedmiotu zamówienia. </w:t>
      </w:r>
    </w:p>
    <w:p w14:paraId="5C150CB2" w14:textId="77777777" w:rsidR="00B826C5" w:rsidRPr="008A71DD" w:rsidRDefault="00017A19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spacing w:val="-1"/>
        </w:rPr>
        <w:t>Do momentu protokolarnego odbioru sprzętu (również w przypadku</w:t>
      </w:r>
      <w:r w:rsidR="003717C9" w:rsidRPr="008A71DD">
        <w:rPr>
          <w:rFonts w:asciiTheme="minorHAnsi" w:hAnsiTheme="minorHAnsi" w:cstheme="minorHAnsi"/>
          <w:spacing w:val="-1"/>
        </w:rPr>
        <w:t xml:space="preserve"> wydłużenia terminu dostawy) W</w:t>
      </w:r>
      <w:r w:rsidR="007419FA" w:rsidRPr="008A71DD">
        <w:rPr>
          <w:rFonts w:asciiTheme="minorHAnsi" w:hAnsiTheme="minorHAnsi" w:cstheme="minorHAnsi"/>
          <w:spacing w:val="-1"/>
        </w:rPr>
        <w:t>ykonawca zobowiązany jest pokryć</w:t>
      </w:r>
      <w:r w:rsidR="00ED6F90" w:rsidRPr="008A71DD">
        <w:rPr>
          <w:rFonts w:asciiTheme="minorHAnsi" w:hAnsiTheme="minorHAnsi" w:cstheme="minorHAnsi"/>
          <w:spacing w:val="-1"/>
        </w:rPr>
        <w:t xml:space="preserve"> wszelkie koszty związane z jego </w:t>
      </w:r>
      <w:r w:rsidR="007419FA" w:rsidRPr="008A71DD">
        <w:rPr>
          <w:rFonts w:asciiTheme="minorHAnsi" w:hAnsiTheme="minorHAnsi" w:cstheme="minorHAnsi"/>
          <w:spacing w:val="-1"/>
        </w:rPr>
        <w:t>przechowywani</w:t>
      </w:r>
      <w:r w:rsidR="003717C9" w:rsidRPr="008A71DD">
        <w:rPr>
          <w:rFonts w:asciiTheme="minorHAnsi" w:hAnsiTheme="minorHAnsi" w:cstheme="minorHAnsi"/>
          <w:spacing w:val="-1"/>
        </w:rPr>
        <w:t>em, w tym koszty ubezpieczenia, a Z</w:t>
      </w:r>
      <w:r w:rsidR="007419FA" w:rsidRPr="008A71DD">
        <w:rPr>
          <w:rFonts w:asciiTheme="minorHAnsi" w:hAnsiTheme="minorHAnsi" w:cstheme="minorHAnsi"/>
          <w:spacing w:val="-1"/>
        </w:rPr>
        <w:t>amawiający nie poniesie z tego tytułu dodatkowych kosztów.</w:t>
      </w:r>
    </w:p>
    <w:p w14:paraId="2E94E966" w14:textId="0216A930" w:rsidR="00AE3296" w:rsidRPr="008A71DD" w:rsidRDefault="00AE3296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spacing w:val="-1"/>
        </w:rPr>
        <w:t>Wykonawca zobowiązany jest do dostawy</w:t>
      </w:r>
      <w:r w:rsidR="00DE5B8B">
        <w:rPr>
          <w:rFonts w:asciiTheme="minorHAnsi" w:hAnsiTheme="minorHAnsi" w:cstheme="minorHAnsi"/>
          <w:spacing w:val="-1"/>
        </w:rPr>
        <w:t>, wniesienia</w:t>
      </w:r>
      <w:r w:rsidR="00C23790">
        <w:rPr>
          <w:rFonts w:asciiTheme="minorHAnsi" w:hAnsiTheme="minorHAnsi" w:cstheme="minorHAnsi"/>
          <w:spacing w:val="-1"/>
        </w:rPr>
        <w:t xml:space="preserve">, </w:t>
      </w:r>
      <w:r w:rsidR="00DE5B8B">
        <w:rPr>
          <w:rFonts w:asciiTheme="minorHAnsi" w:hAnsiTheme="minorHAnsi" w:cstheme="minorHAnsi"/>
          <w:spacing w:val="-1"/>
        </w:rPr>
        <w:t>ustawienia</w:t>
      </w:r>
      <w:r w:rsidR="00966FAF">
        <w:rPr>
          <w:rFonts w:asciiTheme="minorHAnsi" w:hAnsiTheme="minorHAnsi" w:cstheme="minorHAnsi"/>
          <w:spacing w:val="-1"/>
        </w:rPr>
        <w:t xml:space="preserve"> sprzętu oraz do</w:t>
      </w:r>
      <w:r w:rsidR="00C23790">
        <w:rPr>
          <w:rFonts w:asciiTheme="minorHAnsi" w:hAnsiTheme="minorHAnsi" w:cstheme="minorHAnsi"/>
          <w:spacing w:val="-1"/>
        </w:rPr>
        <w:t xml:space="preserve"> </w:t>
      </w:r>
      <w:r w:rsidR="00697C21">
        <w:rPr>
          <w:rFonts w:asciiTheme="minorHAnsi" w:hAnsiTheme="minorHAnsi" w:cstheme="minorHAnsi"/>
          <w:spacing w:val="-1"/>
        </w:rPr>
        <w:t>instalacji i uruchomienia</w:t>
      </w:r>
      <w:r w:rsidR="000B74D4">
        <w:rPr>
          <w:rFonts w:asciiTheme="minorHAnsi" w:hAnsiTheme="minorHAnsi" w:cstheme="minorHAnsi"/>
          <w:spacing w:val="-1"/>
        </w:rPr>
        <w:t xml:space="preserve"> sprzętu</w:t>
      </w:r>
      <w:r w:rsidR="00697C21">
        <w:rPr>
          <w:rFonts w:asciiTheme="minorHAnsi" w:hAnsiTheme="minorHAnsi" w:cstheme="minorHAnsi"/>
          <w:spacing w:val="-1"/>
        </w:rPr>
        <w:t xml:space="preserve"> </w:t>
      </w:r>
      <w:r w:rsidR="00966FAF">
        <w:rPr>
          <w:rFonts w:asciiTheme="minorHAnsi" w:hAnsiTheme="minorHAnsi" w:cstheme="minorHAnsi"/>
          <w:spacing w:val="-1"/>
        </w:rPr>
        <w:t xml:space="preserve">w miejscu wskazanym przez przedstawiciela Zamawiającego </w:t>
      </w:r>
      <w:r w:rsidR="00B2767C">
        <w:rPr>
          <w:rFonts w:asciiTheme="minorHAnsi" w:hAnsiTheme="minorHAnsi" w:cstheme="minorHAnsi"/>
          <w:spacing w:val="-1"/>
        </w:rPr>
        <w:t>do</w:t>
      </w:r>
      <w:r w:rsidR="000B74D4">
        <w:rPr>
          <w:rFonts w:asciiTheme="minorHAnsi" w:hAnsiTheme="minorHAnsi" w:cstheme="minorHAnsi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dostarczenia dokumentów, o których </w:t>
      </w:r>
      <w:r w:rsidRPr="008A71DD">
        <w:rPr>
          <w:rFonts w:asciiTheme="minorHAnsi" w:hAnsiTheme="minorHAnsi" w:cstheme="minorHAnsi"/>
          <w:spacing w:val="-1"/>
        </w:rPr>
        <w:t>mowa w §</w:t>
      </w:r>
      <w:r w:rsidR="004B7A7C" w:rsidRPr="008A71DD">
        <w:rPr>
          <w:rFonts w:asciiTheme="minorHAnsi" w:hAnsiTheme="minorHAnsi" w:cstheme="minorHAnsi"/>
          <w:spacing w:val="-1"/>
        </w:rPr>
        <w:t xml:space="preserve"> </w:t>
      </w:r>
      <w:r w:rsidR="00A92674" w:rsidRPr="008A71DD">
        <w:rPr>
          <w:rFonts w:asciiTheme="minorHAnsi" w:hAnsiTheme="minorHAnsi" w:cstheme="minorHAnsi"/>
          <w:spacing w:val="-1"/>
        </w:rPr>
        <w:t>2</w:t>
      </w:r>
      <w:r w:rsidRPr="008A71DD">
        <w:rPr>
          <w:rFonts w:asciiTheme="minorHAnsi" w:hAnsiTheme="minorHAnsi" w:cstheme="minorHAnsi"/>
          <w:spacing w:val="-1"/>
        </w:rPr>
        <w:t xml:space="preserve"> ust. </w:t>
      </w:r>
      <w:r w:rsidR="00700FBA" w:rsidRPr="008A71DD">
        <w:rPr>
          <w:rFonts w:asciiTheme="minorHAnsi" w:hAnsiTheme="minorHAnsi" w:cstheme="minorHAnsi"/>
          <w:spacing w:val="-1"/>
        </w:rPr>
        <w:t>8</w:t>
      </w:r>
      <w:r w:rsidRPr="008A71DD">
        <w:rPr>
          <w:rFonts w:asciiTheme="minorHAnsi" w:hAnsiTheme="minorHAnsi" w:cstheme="minorHAnsi"/>
          <w:spacing w:val="-1"/>
        </w:rPr>
        <w:t xml:space="preserve"> niniejszej </w:t>
      </w:r>
      <w:r w:rsidR="00DC6F16" w:rsidRPr="008A71DD">
        <w:rPr>
          <w:rFonts w:asciiTheme="minorHAnsi" w:hAnsiTheme="minorHAnsi" w:cstheme="minorHAnsi"/>
          <w:spacing w:val="-1"/>
        </w:rPr>
        <w:t>umowy</w:t>
      </w:r>
      <w:r w:rsidR="002A565F">
        <w:rPr>
          <w:rFonts w:asciiTheme="minorHAnsi" w:hAnsiTheme="minorHAnsi" w:cstheme="minorHAnsi"/>
          <w:spacing w:val="-1"/>
        </w:rPr>
        <w:t xml:space="preserve"> </w:t>
      </w:r>
      <w:r w:rsidR="00DC6F16" w:rsidRPr="008A71DD">
        <w:rPr>
          <w:rFonts w:asciiTheme="minorHAnsi" w:hAnsiTheme="minorHAnsi" w:cstheme="minorHAnsi"/>
          <w:spacing w:val="-1"/>
        </w:rPr>
        <w:t xml:space="preserve">oraz </w:t>
      </w:r>
      <w:r w:rsidRPr="008A71DD">
        <w:rPr>
          <w:rFonts w:asciiTheme="minorHAnsi" w:hAnsiTheme="minorHAnsi" w:cstheme="minorHAnsi"/>
          <w:spacing w:val="-1"/>
        </w:rPr>
        <w:t>świadczenia</w:t>
      </w:r>
      <w:r w:rsidR="004A5233" w:rsidRPr="008A71DD">
        <w:rPr>
          <w:rFonts w:asciiTheme="minorHAnsi" w:hAnsiTheme="minorHAnsi" w:cstheme="minorHAnsi"/>
          <w:color w:val="000000"/>
          <w:spacing w:val="-1"/>
        </w:rPr>
        <w:t xml:space="preserve"> usług serwisu gwarancyjnego</w:t>
      </w:r>
      <w:r w:rsidR="000E13C7">
        <w:rPr>
          <w:rFonts w:asciiTheme="minorHAnsi" w:hAnsiTheme="minorHAnsi" w:cstheme="minorHAnsi"/>
          <w:color w:val="000000"/>
          <w:spacing w:val="-1"/>
        </w:rPr>
        <w:t xml:space="preserve">, </w:t>
      </w:r>
      <w:r w:rsidR="005F472B">
        <w:rPr>
          <w:rFonts w:asciiTheme="minorHAnsi" w:hAnsiTheme="minorHAnsi" w:cstheme="minorHAnsi"/>
          <w:spacing w:val="-1"/>
        </w:rPr>
        <w:t xml:space="preserve">a także do przeprowadzenia </w:t>
      </w:r>
      <w:r w:rsidR="000E13C7">
        <w:rPr>
          <w:rFonts w:asciiTheme="minorHAnsi" w:hAnsiTheme="minorHAnsi" w:cstheme="minorHAnsi"/>
          <w:spacing w:val="-1"/>
        </w:rPr>
        <w:t xml:space="preserve">w języku polskim </w:t>
      </w:r>
      <w:r w:rsidR="00C23790">
        <w:rPr>
          <w:rFonts w:asciiTheme="minorHAnsi" w:hAnsiTheme="minorHAnsi" w:cstheme="minorHAnsi"/>
          <w:spacing w:val="-1"/>
        </w:rPr>
        <w:t>szkolenia</w:t>
      </w:r>
      <w:r w:rsidR="000E13C7">
        <w:rPr>
          <w:rFonts w:asciiTheme="minorHAnsi" w:hAnsiTheme="minorHAnsi" w:cstheme="minorHAnsi"/>
          <w:spacing w:val="-1"/>
        </w:rPr>
        <w:t xml:space="preserve"> z zakresu obsługi, działania i konserwacji sprzętu</w:t>
      </w:r>
      <w:r w:rsidR="00C23790">
        <w:rPr>
          <w:rFonts w:asciiTheme="minorHAnsi" w:hAnsiTheme="minorHAnsi" w:cstheme="minorHAnsi"/>
          <w:spacing w:val="-1"/>
        </w:rPr>
        <w:t xml:space="preserve"> po dostawie i uruchomieniu</w:t>
      </w:r>
      <w:r w:rsidR="000E13C7">
        <w:rPr>
          <w:rFonts w:asciiTheme="minorHAnsi" w:hAnsiTheme="minorHAnsi" w:cstheme="minorHAnsi"/>
          <w:spacing w:val="-1"/>
        </w:rPr>
        <w:t>*.</w:t>
      </w:r>
    </w:p>
    <w:p w14:paraId="21CAB4A4" w14:textId="77777777" w:rsidR="00B914EE" w:rsidRPr="008A71DD" w:rsidRDefault="00AE3296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</w:t>
      </w:r>
      <w:r w:rsidR="000C3764" w:rsidRPr="008A71DD">
        <w:rPr>
          <w:rFonts w:asciiTheme="minorHAnsi" w:hAnsiTheme="minorHAnsi" w:cstheme="minorHAnsi"/>
          <w:color w:val="000000"/>
          <w:spacing w:val="-1"/>
        </w:rPr>
        <w:t>ca zobowiązany jest dostarczyć Z</w:t>
      </w:r>
      <w:r w:rsidRPr="008A71DD">
        <w:rPr>
          <w:rFonts w:asciiTheme="minorHAnsi" w:hAnsiTheme="minorHAnsi" w:cstheme="minorHAnsi"/>
          <w:color w:val="000000"/>
          <w:spacing w:val="-1"/>
        </w:rPr>
        <w:t>amawiającemu sprzęt</w:t>
      </w:r>
      <w:r w:rsidR="002D00B5" w:rsidRPr="008A71DD">
        <w:rPr>
          <w:rFonts w:asciiTheme="minorHAnsi" w:hAnsiTheme="minorHAnsi" w:cstheme="minorHAnsi"/>
          <w:color w:val="000000"/>
          <w:spacing w:val="-1"/>
        </w:rPr>
        <w:t xml:space="preserve"> fabrycznie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nowy, aktualnie produkowany,</w:t>
      </w:r>
      <w:r w:rsidR="002D00B5" w:rsidRPr="008A71DD">
        <w:rPr>
          <w:rFonts w:asciiTheme="minorHAnsi" w:hAnsiTheme="minorHAnsi" w:cstheme="minorHAnsi"/>
          <w:color w:val="000000"/>
          <w:spacing w:val="-1"/>
        </w:rPr>
        <w:t xml:space="preserve"> nieużywany w jakimkolwiek laboratorium oraz nieeksponowany na konferencjach lub imprezach targowych,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</w:rPr>
        <w:t>kompletn</w:t>
      </w:r>
      <w:r w:rsidR="0002320C" w:rsidRPr="008A71DD">
        <w:rPr>
          <w:rFonts w:asciiTheme="minorHAnsi" w:hAnsiTheme="minorHAnsi" w:cstheme="minorHAnsi"/>
        </w:rPr>
        <w:t xml:space="preserve">y </w:t>
      </w:r>
      <w:r w:rsidRPr="008A71DD">
        <w:rPr>
          <w:rFonts w:asciiTheme="minorHAnsi" w:hAnsiTheme="minorHAnsi" w:cstheme="minorHAnsi"/>
        </w:rPr>
        <w:t>(z pełnym</w:t>
      </w:r>
      <w:r w:rsidR="00437F29" w:rsidRPr="008A71DD">
        <w:rPr>
          <w:rFonts w:asciiTheme="minorHAnsi" w:hAnsiTheme="minorHAnsi" w:cstheme="minorHAnsi"/>
        </w:rPr>
        <w:t xml:space="preserve"> oprzyrządowaniem,</w:t>
      </w:r>
      <w:r w:rsidRPr="008A71DD">
        <w:rPr>
          <w:rFonts w:asciiTheme="minorHAnsi" w:hAnsiTheme="minorHAnsi" w:cstheme="minorHAnsi"/>
        </w:rPr>
        <w:t xml:space="preserve"> okablowaniem, materiałami startowymi</w:t>
      </w:r>
      <w:r w:rsidR="000C3764" w:rsidRPr="008A71DD">
        <w:rPr>
          <w:rFonts w:asciiTheme="minorHAnsi" w:hAnsiTheme="minorHAnsi" w:cstheme="minorHAnsi"/>
        </w:rPr>
        <w:t>- jeżeli takie są konieczne do uruchomienia sprzętu</w:t>
      </w:r>
      <w:r w:rsidRPr="008A71DD">
        <w:rPr>
          <w:rFonts w:asciiTheme="minorHAnsi" w:hAnsiTheme="minorHAnsi" w:cstheme="minorHAnsi"/>
        </w:rPr>
        <w:t>, niezbędnym wyposażeniem np. baterie, uchwyty, złącza, zasilacze, gniazda, wtyczki itp.</w:t>
      </w:r>
      <w:r w:rsidR="00987B82">
        <w:rPr>
          <w:rFonts w:asciiTheme="minorHAnsi" w:hAnsiTheme="minorHAnsi" w:cstheme="minorHAnsi"/>
        </w:rPr>
        <w:t xml:space="preserve"> - o ile dotyczy</w:t>
      </w:r>
      <w:r w:rsidRPr="008A71DD">
        <w:rPr>
          <w:rFonts w:asciiTheme="minorHAnsi" w:hAnsiTheme="minorHAnsi" w:cstheme="minorHAnsi"/>
        </w:rPr>
        <w:t>), gotowy do pracy.</w:t>
      </w:r>
      <w:r w:rsidR="00A2716C" w:rsidRPr="008A71DD">
        <w:rPr>
          <w:rFonts w:asciiTheme="minorHAnsi" w:hAnsiTheme="minorHAnsi" w:cstheme="minorHAnsi"/>
        </w:rPr>
        <w:t xml:space="preserve"> </w:t>
      </w:r>
    </w:p>
    <w:p w14:paraId="7880AF19" w14:textId="77777777" w:rsidR="006C6F3F" w:rsidRPr="008A71DD" w:rsidRDefault="006C6F3F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Wykonawca zobowiązany jest dostarczyć sprzęt pochodzący z autoryzowanego kanału dystrybucji, posiadający indywidualny numer fabryczny (jeżeli dotyczy), wolny od wad fizycznych i prawnych oraz zapakowany w oryginalne opakowanie. </w:t>
      </w:r>
    </w:p>
    <w:p w14:paraId="7BCA42C5" w14:textId="77777777" w:rsidR="00E95673" w:rsidRPr="008A71DD" w:rsidRDefault="00E95673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Wykonawca </w:t>
      </w:r>
      <w:r w:rsidR="00827A0C" w:rsidRPr="008A71DD">
        <w:rPr>
          <w:rFonts w:asciiTheme="minorHAnsi" w:hAnsiTheme="minorHAnsi" w:cstheme="minorHAnsi"/>
        </w:rPr>
        <w:t>zobowiązany jest do dostarczenia</w:t>
      </w:r>
      <w:r w:rsidRPr="008A71DD">
        <w:rPr>
          <w:rFonts w:asciiTheme="minorHAnsi" w:hAnsiTheme="minorHAnsi" w:cstheme="minorHAnsi"/>
        </w:rPr>
        <w:t xml:space="preserve"> sprzętu oznaczonego znakiem CE</w:t>
      </w:r>
      <w:r w:rsidR="00700FBA" w:rsidRPr="008A71DD">
        <w:rPr>
          <w:rFonts w:asciiTheme="minorHAnsi" w:hAnsiTheme="minorHAnsi" w:cstheme="minorHAnsi"/>
        </w:rPr>
        <w:t>.</w:t>
      </w:r>
    </w:p>
    <w:p w14:paraId="197086F7" w14:textId="77777777" w:rsidR="00827A0C" w:rsidRPr="008A71DD" w:rsidRDefault="00827A0C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Wykona</w:t>
      </w:r>
      <w:r w:rsidR="00086FBA" w:rsidRPr="008A71DD">
        <w:rPr>
          <w:rFonts w:asciiTheme="minorHAnsi" w:hAnsiTheme="minorHAnsi" w:cstheme="minorHAnsi"/>
        </w:rPr>
        <w:t>wca wraz ze sprzętem dostarczy Z</w:t>
      </w:r>
      <w:r w:rsidRPr="008A71DD">
        <w:rPr>
          <w:rFonts w:asciiTheme="minorHAnsi" w:hAnsiTheme="minorHAnsi" w:cstheme="minorHAnsi"/>
        </w:rPr>
        <w:t>amawiającemu:</w:t>
      </w:r>
    </w:p>
    <w:p w14:paraId="0CF66DE7" w14:textId="1D982A4E" w:rsidR="00827A0C" w:rsidRPr="008A71DD" w:rsidRDefault="00827A0C" w:rsidP="003E0AF6">
      <w:pPr>
        <w:numPr>
          <w:ilvl w:val="0"/>
          <w:numId w:val="4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instrukcję o</w:t>
      </w:r>
      <w:r w:rsidR="0033103F" w:rsidRPr="008A71DD">
        <w:rPr>
          <w:rFonts w:asciiTheme="minorHAnsi" w:hAnsiTheme="minorHAnsi" w:cstheme="minorHAnsi"/>
        </w:rPr>
        <w:t>bs</w:t>
      </w:r>
      <w:r w:rsidR="00086FBA" w:rsidRPr="008A71DD">
        <w:rPr>
          <w:rFonts w:asciiTheme="minorHAnsi" w:hAnsiTheme="minorHAnsi" w:cstheme="minorHAnsi"/>
        </w:rPr>
        <w:t xml:space="preserve">ługi sprzętu w </w:t>
      </w:r>
      <w:r w:rsidR="00086FBA" w:rsidRPr="008A71DD">
        <w:rPr>
          <w:rFonts w:asciiTheme="minorHAnsi" w:hAnsiTheme="minorHAnsi" w:cstheme="minorHAnsi"/>
          <w:b/>
        </w:rPr>
        <w:t xml:space="preserve">języku </w:t>
      </w:r>
      <w:r w:rsidR="0061208B">
        <w:rPr>
          <w:rFonts w:asciiTheme="minorHAnsi" w:hAnsiTheme="minorHAnsi" w:cstheme="minorHAnsi"/>
          <w:b/>
        </w:rPr>
        <w:t xml:space="preserve">polskim </w:t>
      </w:r>
      <w:r w:rsidR="0071450E" w:rsidRPr="008A71DD">
        <w:rPr>
          <w:rFonts w:asciiTheme="minorHAnsi" w:hAnsiTheme="minorHAnsi" w:cstheme="minorHAnsi"/>
          <w:b/>
        </w:rPr>
        <w:t xml:space="preserve"> </w:t>
      </w:r>
    </w:p>
    <w:p w14:paraId="64E2E4EC" w14:textId="517CD623" w:rsidR="00827A0C" w:rsidRPr="008A71DD" w:rsidRDefault="00137007" w:rsidP="003E0AF6">
      <w:pPr>
        <w:numPr>
          <w:ilvl w:val="0"/>
          <w:numId w:val="4"/>
        </w:num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dokument gwarancyjny</w:t>
      </w:r>
      <w:r w:rsidR="008308BE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zgodny</w:t>
      </w:r>
      <w:r w:rsidR="0061325F" w:rsidRPr="008A71DD">
        <w:rPr>
          <w:rFonts w:asciiTheme="minorHAnsi" w:hAnsiTheme="minorHAnsi" w:cstheme="minorHAnsi"/>
        </w:rPr>
        <w:t xml:space="preserve"> z wymogami Specyfikacji</w:t>
      </w:r>
      <w:r w:rsidR="00E71ABC" w:rsidRPr="008A71DD">
        <w:rPr>
          <w:rFonts w:asciiTheme="minorHAnsi" w:hAnsiTheme="minorHAnsi" w:cstheme="minorHAnsi"/>
        </w:rPr>
        <w:t xml:space="preserve"> </w:t>
      </w:r>
      <w:r w:rsidR="0061325F" w:rsidRPr="008A71DD">
        <w:rPr>
          <w:rFonts w:asciiTheme="minorHAnsi" w:hAnsiTheme="minorHAnsi" w:cstheme="minorHAnsi"/>
        </w:rPr>
        <w:t>Warunków Z</w:t>
      </w:r>
      <w:r w:rsidR="00827A0C" w:rsidRPr="008A71DD">
        <w:rPr>
          <w:rFonts w:asciiTheme="minorHAnsi" w:hAnsiTheme="minorHAnsi" w:cstheme="minorHAnsi"/>
        </w:rPr>
        <w:t>amówienia oraz niniejszą umową oraz oryginalną gwarancję producenta (o il</w:t>
      </w:r>
      <w:r w:rsidR="0061325F" w:rsidRPr="008A71DD">
        <w:rPr>
          <w:rFonts w:asciiTheme="minorHAnsi" w:hAnsiTheme="minorHAnsi" w:cstheme="minorHAnsi"/>
        </w:rPr>
        <w:t>e producent wystawia gwarancję)</w:t>
      </w:r>
      <w:r w:rsidR="007C3707">
        <w:rPr>
          <w:rFonts w:asciiTheme="minorHAnsi" w:hAnsiTheme="minorHAnsi" w:cstheme="minorHAnsi"/>
        </w:rPr>
        <w:t>*</w:t>
      </w:r>
      <w:r w:rsidR="0061325F" w:rsidRPr="008A71DD">
        <w:rPr>
          <w:rFonts w:asciiTheme="minorHAnsi" w:hAnsiTheme="minorHAnsi" w:cstheme="minorHAnsi"/>
        </w:rPr>
        <w:t>;</w:t>
      </w:r>
      <w:r w:rsidR="007C3707">
        <w:rPr>
          <w:rFonts w:asciiTheme="minorHAnsi" w:hAnsiTheme="minorHAnsi" w:cstheme="minorHAnsi"/>
        </w:rPr>
        <w:t xml:space="preserve"> </w:t>
      </w:r>
    </w:p>
    <w:p w14:paraId="6F751FCD" w14:textId="3A65506F" w:rsidR="00AA799E" w:rsidRPr="00966FAF" w:rsidRDefault="00EE6230" w:rsidP="003E0AF6">
      <w:pPr>
        <w:numPr>
          <w:ilvl w:val="0"/>
          <w:numId w:val="4"/>
        </w:num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deklarację zgodności CE</w:t>
      </w:r>
      <w:r w:rsidR="00342EE5">
        <w:rPr>
          <w:rFonts w:asciiTheme="minorHAnsi" w:hAnsiTheme="minorHAnsi" w:cstheme="minorHAnsi"/>
        </w:rPr>
        <w:t>;</w:t>
      </w:r>
    </w:p>
    <w:p w14:paraId="0B19A44C" w14:textId="410E430B" w:rsidR="00A31A57" w:rsidRPr="006230F5" w:rsidRDefault="00A31A57" w:rsidP="00A31A57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pacing w:val="-1"/>
        </w:rPr>
      </w:pPr>
      <w:r w:rsidRPr="006230F5">
        <w:rPr>
          <w:rFonts w:asciiTheme="minorHAnsi" w:hAnsiTheme="minorHAnsi" w:cstheme="minorHAnsi"/>
          <w:b/>
          <w:spacing w:val="-1"/>
        </w:rPr>
        <w:lastRenderedPageBreak/>
        <w:t xml:space="preserve"> </w:t>
      </w:r>
      <w:r w:rsidRPr="006230F5">
        <w:t xml:space="preserve"> </w:t>
      </w:r>
      <w:r w:rsidRPr="006230F5">
        <w:rPr>
          <w:rFonts w:asciiTheme="minorHAnsi" w:hAnsiTheme="minorHAnsi" w:cstheme="minorHAnsi"/>
          <w:bCs/>
          <w:spacing w:val="-1"/>
        </w:rPr>
        <w:t xml:space="preserve">dostarczy w języku polskim wersję papierową oraz elektroniczną(edytowalna wersja pliku) opisu przykładowych 5 ćwiczeń, umożliwiający poznanie sposobu sterowania pracą alternatora poprzez regulator napięcia (wbudowany i zewnętrzny) oraz ocenę parametrów pracy samego alternatora przy różnych zadanych wartościach prądu obciążenia i prędkości obrotowej wraz z uwzględnieniem  wykonywania pomiarów z wykorzystaniem oscyloskopu i cęgów prądowych w zakresie pomiarów takich parametrów jak: napięcie wzbudzenia, prąd wzbudzenia oraz napięcie ładowania. </w:t>
      </w:r>
    </w:p>
    <w:p w14:paraId="6561AA53" w14:textId="71C09C9F" w:rsidR="00A31A57" w:rsidRPr="006230F5" w:rsidRDefault="00A31A57" w:rsidP="00A31A57">
      <w:pPr>
        <w:shd w:val="clear" w:color="auto" w:fill="FFFFFF"/>
        <w:spacing w:line="360" w:lineRule="auto"/>
        <w:ind w:left="1077"/>
        <w:jc w:val="both"/>
        <w:rPr>
          <w:rFonts w:asciiTheme="minorHAnsi" w:hAnsiTheme="minorHAnsi" w:cstheme="minorHAnsi"/>
          <w:bCs/>
          <w:spacing w:val="-1"/>
        </w:rPr>
      </w:pPr>
      <w:r w:rsidRPr="006230F5">
        <w:rPr>
          <w:rFonts w:asciiTheme="minorHAnsi" w:hAnsiTheme="minorHAnsi" w:cstheme="minorHAnsi"/>
          <w:bCs/>
          <w:spacing w:val="-1"/>
        </w:rPr>
        <w:t>2)</w:t>
      </w:r>
      <w:r w:rsidRPr="006230F5">
        <w:rPr>
          <w:rFonts w:asciiTheme="minorHAnsi" w:hAnsiTheme="minorHAnsi" w:cstheme="minorHAnsi"/>
          <w:bCs/>
          <w:spacing w:val="-1"/>
        </w:rPr>
        <w:tab/>
        <w:t>Wersję papierową oraz elektroniczną(edytowalna wersja pliku) opisu przykładowych 3 ćwiczeń budowa i weryfikacja, test momentu rozruchowego oraz zwarcia uzwojeń.</w:t>
      </w:r>
    </w:p>
    <w:p w14:paraId="7B51F527" w14:textId="3622F3F8" w:rsidR="00AA799E" w:rsidRPr="008A71DD" w:rsidRDefault="00A37878" w:rsidP="003E0AF6">
      <w:pPr>
        <w:numPr>
          <w:ilvl w:val="0"/>
          <w:numId w:val="3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>
        <w:rPr>
          <w:rFonts w:asciiTheme="minorHAnsi" w:hAnsiTheme="minorHAnsi" w:cstheme="minorHAnsi"/>
          <w:color w:val="000000"/>
          <w:spacing w:val="-1"/>
        </w:rPr>
        <w:t>Wykonawca po dostawie, instalacji i uruchomieniu sprzętu, zobowiązuj</w:t>
      </w:r>
      <w:r w:rsidR="006F6EB1">
        <w:rPr>
          <w:rFonts w:asciiTheme="minorHAnsi" w:hAnsiTheme="minorHAnsi" w:cstheme="minorHAnsi"/>
          <w:color w:val="000000"/>
          <w:spacing w:val="-1"/>
        </w:rPr>
        <w:t>e</w:t>
      </w:r>
      <w:r>
        <w:rPr>
          <w:rFonts w:asciiTheme="minorHAnsi" w:hAnsiTheme="minorHAnsi" w:cstheme="minorHAnsi"/>
          <w:color w:val="000000"/>
          <w:spacing w:val="-1"/>
        </w:rPr>
        <w:t xml:space="preserve"> się do przeprowadzenia </w:t>
      </w:r>
      <w:r w:rsidRPr="00A37878">
        <w:rPr>
          <w:rFonts w:asciiTheme="minorHAnsi" w:hAnsiTheme="minorHAnsi" w:cstheme="minorHAnsi"/>
          <w:b/>
          <w:color w:val="000000"/>
          <w:spacing w:val="-1"/>
        </w:rPr>
        <w:t xml:space="preserve">w języku polskim dla </w:t>
      </w:r>
      <w:r w:rsidR="0061208B">
        <w:rPr>
          <w:rFonts w:asciiTheme="minorHAnsi" w:hAnsiTheme="minorHAnsi" w:cstheme="minorHAnsi"/>
          <w:b/>
          <w:color w:val="000000"/>
          <w:spacing w:val="-1"/>
        </w:rPr>
        <w:t xml:space="preserve">czterech pracowników Zamawiającego </w:t>
      </w:r>
      <w:r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61208B">
        <w:rPr>
          <w:rFonts w:asciiTheme="minorHAnsi" w:hAnsiTheme="minorHAnsi" w:cstheme="minorHAnsi"/>
          <w:b/>
          <w:color w:val="000000"/>
          <w:spacing w:val="-1"/>
        </w:rPr>
        <w:t xml:space="preserve">, 4 godzinnego </w:t>
      </w:r>
      <w:r w:rsidR="00A70EBD">
        <w:rPr>
          <w:rFonts w:asciiTheme="minorHAnsi" w:hAnsiTheme="minorHAnsi" w:cstheme="minorHAnsi"/>
          <w:b/>
          <w:color w:val="000000"/>
          <w:spacing w:val="-1"/>
        </w:rPr>
        <w:t>szkolenia</w:t>
      </w:r>
      <w:r w:rsidRPr="006F6EB1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>
        <w:rPr>
          <w:rFonts w:asciiTheme="minorHAnsi" w:hAnsiTheme="minorHAnsi" w:cstheme="minorHAnsi"/>
          <w:color w:val="000000"/>
          <w:spacing w:val="-1"/>
        </w:rPr>
        <w:t>z zakresu obsługi, działania i konserwacji sprzętu</w:t>
      </w:r>
      <w:r w:rsidR="00FD5107">
        <w:rPr>
          <w:rFonts w:asciiTheme="minorHAnsi" w:hAnsiTheme="minorHAnsi" w:cstheme="minorHAnsi"/>
          <w:b/>
          <w:color w:val="000000"/>
          <w:spacing w:val="-1"/>
        </w:rPr>
        <w:t>.</w:t>
      </w:r>
    </w:p>
    <w:p w14:paraId="1236D8C6" w14:textId="46B15791" w:rsidR="00827A0C" w:rsidRPr="008A71DD" w:rsidRDefault="00827A0C" w:rsidP="003E0AF6">
      <w:pPr>
        <w:numPr>
          <w:ilvl w:val="0"/>
          <w:numId w:val="3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Obie </w:t>
      </w:r>
      <w:r w:rsidR="00F66898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>trony niniejszej u</w:t>
      </w:r>
      <w:r w:rsidR="00CD4E24" w:rsidRPr="008A71DD">
        <w:rPr>
          <w:rFonts w:asciiTheme="minorHAnsi" w:hAnsiTheme="minorHAnsi" w:cstheme="minorHAnsi"/>
        </w:rPr>
        <w:t>mowy, po dostawie</w:t>
      </w:r>
      <w:r w:rsidR="009375F4">
        <w:rPr>
          <w:rFonts w:asciiTheme="minorHAnsi" w:hAnsiTheme="minorHAnsi" w:cstheme="minorHAnsi"/>
        </w:rPr>
        <w:t>, instalacji i uruchomieniu</w:t>
      </w:r>
      <w:r w:rsidR="009E5A89">
        <w:rPr>
          <w:rFonts w:asciiTheme="minorHAnsi" w:hAnsiTheme="minorHAnsi" w:cstheme="minorHAnsi"/>
        </w:rPr>
        <w:t xml:space="preserve"> </w:t>
      </w:r>
      <w:r w:rsidR="004C06B9" w:rsidRPr="008A71DD">
        <w:rPr>
          <w:rFonts w:asciiTheme="minorHAnsi" w:hAnsiTheme="minorHAnsi" w:cstheme="minorHAnsi"/>
        </w:rPr>
        <w:t>sprzętu</w:t>
      </w:r>
      <w:r w:rsidR="009375F4">
        <w:rPr>
          <w:rFonts w:asciiTheme="minorHAnsi" w:hAnsiTheme="minorHAnsi" w:cstheme="minorHAnsi"/>
        </w:rPr>
        <w:t xml:space="preserve"> oraz po przeprowadzeniu </w:t>
      </w:r>
      <w:r w:rsidR="00A70EBD">
        <w:rPr>
          <w:rFonts w:asciiTheme="minorHAnsi" w:hAnsiTheme="minorHAnsi" w:cstheme="minorHAnsi"/>
        </w:rPr>
        <w:t>szkolenia</w:t>
      </w:r>
      <w:r w:rsidR="009375F4">
        <w:rPr>
          <w:rFonts w:asciiTheme="minorHAnsi" w:hAnsiTheme="minorHAnsi" w:cstheme="minorHAnsi"/>
        </w:rPr>
        <w:t xml:space="preserve"> z zakresu obsługi, działania i konserwacji sprzętu</w:t>
      </w:r>
      <w:r w:rsidR="001F1F34" w:rsidRPr="008A71DD">
        <w:rPr>
          <w:rFonts w:asciiTheme="minorHAnsi" w:hAnsiTheme="minorHAnsi" w:cstheme="minorHAnsi"/>
        </w:rPr>
        <w:t xml:space="preserve"> </w:t>
      </w:r>
      <w:r w:rsidR="003825A7" w:rsidRPr="008A71DD">
        <w:rPr>
          <w:rFonts w:asciiTheme="minorHAnsi" w:hAnsiTheme="minorHAnsi" w:cstheme="minorHAnsi"/>
        </w:rPr>
        <w:t>podpiszą przygotowany przez</w:t>
      </w:r>
      <w:r w:rsidR="00A70EBD">
        <w:rPr>
          <w:rFonts w:asciiTheme="minorHAnsi" w:hAnsiTheme="minorHAnsi" w:cstheme="minorHAnsi"/>
        </w:rPr>
        <w:t xml:space="preserve"> </w:t>
      </w:r>
      <w:r w:rsidR="00A70EBD">
        <w:rPr>
          <w:rFonts w:asciiTheme="minorHAnsi" w:hAnsiTheme="minorHAnsi" w:cstheme="minorHAnsi"/>
          <w:i/>
        </w:rPr>
        <w:t>Wykonawcę</w:t>
      </w:r>
      <w:r w:rsidRPr="008A71DD">
        <w:rPr>
          <w:rFonts w:asciiTheme="minorHAnsi" w:hAnsiTheme="minorHAnsi" w:cstheme="minorHAnsi"/>
        </w:rPr>
        <w:t xml:space="preserve"> protokół </w:t>
      </w:r>
      <w:r w:rsidR="00CD4E24" w:rsidRPr="008A71DD">
        <w:rPr>
          <w:rFonts w:asciiTheme="minorHAnsi" w:hAnsiTheme="minorHAnsi" w:cstheme="minorHAnsi"/>
        </w:rPr>
        <w:t xml:space="preserve">odbioru </w:t>
      </w:r>
      <w:r w:rsidR="00D072E5" w:rsidRPr="008A71DD">
        <w:rPr>
          <w:rFonts w:asciiTheme="minorHAnsi" w:hAnsiTheme="minorHAnsi" w:cstheme="minorHAnsi"/>
        </w:rPr>
        <w:t xml:space="preserve">sprzętu, </w:t>
      </w:r>
      <w:r w:rsidR="003825A7" w:rsidRPr="008A71DD">
        <w:rPr>
          <w:rFonts w:asciiTheme="minorHAnsi" w:hAnsiTheme="minorHAnsi" w:cstheme="minorHAnsi"/>
          <w:color w:val="000000"/>
        </w:rPr>
        <w:t xml:space="preserve">zwany w dalszej treści umowy </w:t>
      </w:r>
      <w:r w:rsidR="003825A7" w:rsidRPr="008A71DD">
        <w:rPr>
          <w:rFonts w:asciiTheme="minorHAnsi" w:hAnsiTheme="minorHAnsi" w:cstheme="minorHAnsi"/>
          <w:b/>
          <w:color w:val="000000"/>
        </w:rPr>
        <w:t>„P</w:t>
      </w:r>
      <w:r w:rsidR="00D072E5" w:rsidRPr="008A71DD">
        <w:rPr>
          <w:rFonts w:asciiTheme="minorHAnsi" w:hAnsiTheme="minorHAnsi" w:cstheme="minorHAnsi"/>
          <w:b/>
          <w:color w:val="000000"/>
        </w:rPr>
        <w:t>rotokołem zdawczo-odbiorczym”.</w:t>
      </w:r>
      <w:r w:rsidR="00CD4E24" w:rsidRPr="008A71DD">
        <w:rPr>
          <w:rFonts w:asciiTheme="minorHAnsi" w:hAnsiTheme="minorHAnsi" w:cstheme="minorHAnsi"/>
          <w:color w:val="000000"/>
        </w:rPr>
        <w:t xml:space="preserve"> Odbiorem będzie o</w:t>
      </w:r>
      <w:r w:rsidR="003825A7" w:rsidRPr="008A71DD">
        <w:rPr>
          <w:rFonts w:asciiTheme="minorHAnsi" w:hAnsiTheme="minorHAnsi" w:cstheme="minorHAnsi"/>
          <w:color w:val="000000"/>
        </w:rPr>
        <w:t>bjęty cały zestaw</w:t>
      </w:r>
      <w:r w:rsidR="008835CC">
        <w:rPr>
          <w:rFonts w:asciiTheme="minorHAnsi" w:hAnsiTheme="minorHAnsi" w:cstheme="minorHAnsi"/>
          <w:color w:val="000000"/>
        </w:rPr>
        <w:t xml:space="preserve"> (całe zadanie)</w:t>
      </w:r>
      <w:r w:rsidR="003825A7" w:rsidRPr="008A71DD">
        <w:rPr>
          <w:rFonts w:asciiTheme="minorHAnsi" w:hAnsiTheme="minorHAnsi" w:cstheme="minorHAnsi"/>
          <w:color w:val="000000"/>
        </w:rPr>
        <w:t>, tym samym Z</w:t>
      </w:r>
      <w:r w:rsidR="00CD4E24" w:rsidRPr="008A71DD">
        <w:rPr>
          <w:rFonts w:asciiTheme="minorHAnsi" w:hAnsiTheme="minorHAnsi" w:cstheme="minorHAnsi"/>
          <w:color w:val="000000"/>
        </w:rPr>
        <w:t>amawiający nie dopuszcza odbiorów poszczególnych elementów zestawu</w:t>
      </w:r>
      <w:r w:rsidR="008835CC">
        <w:rPr>
          <w:rFonts w:asciiTheme="minorHAnsi" w:hAnsiTheme="minorHAnsi" w:cstheme="minorHAnsi"/>
          <w:color w:val="000000"/>
        </w:rPr>
        <w:t xml:space="preserve"> (</w:t>
      </w:r>
      <w:r w:rsidR="00C24F2A">
        <w:rPr>
          <w:rFonts w:asciiTheme="minorHAnsi" w:hAnsiTheme="minorHAnsi" w:cstheme="minorHAnsi"/>
          <w:color w:val="000000"/>
        </w:rPr>
        <w:t>pozycji zadania).</w:t>
      </w:r>
      <w:r w:rsidR="00CD4E24" w:rsidRPr="008A71DD">
        <w:rPr>
          <w:rFonts w:asciiTheme="minorHAnsi" w:hAnsiTheme="minorHAnsi" w:cstheme="minorHAnsi"/>
          <w:color w:val="000000"/>
        </w:rPr>
        <w:t xml:space="preserve"> Niedostarczenie jakiegokolwiek elementu zestawu</w:t>
      </w:r>
      <w:r w:rsidR="00A70EBD">
        <w:rPr>
          <w:rFonts w:asciiTheme="minorHAnsi" w:hAnsiTheme="minorHAnsi" w:cstheme="minorHAnsi"/>
          <w:color w:val="000000"/>
        </w:rPr>
        <w:t xml:space="preserve">/zadania </w:t>
      </w:r>
      <w:r w:rsidR="00CD4E24" w:rsidRPr="008A71DD">
        <w:rPr>
          <w:rFonts w:asciiTheme="minorHAnsi" w:hAnsiTheme="minorHAnsi" w:cstheme="minorHAnsi"/>
          <w:color w:val="000000"/>
        </w:rPr>
        <w:t>jest traktowane jako niewykonanie umowy.</w:t>
      </w:r>
      <w:r w:rsidRPr="008A71DD">
        <w:rPr>
          <w:rFonts w:asciiTheme="minorHAnsi" w:hAnsiTheme="minorHAnsi" w:cstheme="minorHAnsi"/>
        </w:rPr>
        <w:t xml:space="preserve"> </w:t>
      </w:r>
    </w:p>
    <w:p w14:paraId="3810EC36" w14:textId="2AD887CC" w:rsidR="00C006C3" w:rsidRPr="008A71DD" w:rsidRDefault="00DA0F73" w:rsidP="003E0AF6">
      <w:pPr>
        <w:numPr>
          <w:ilvl w:val="0"/>
          <w:numId w:val="3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 przypadku, gdy W</w:t>
      </w:r>
      <w:r w:rsidR="00BD6A6D" w:rsidRPr="008A71DD">
        <w:rPr>
          <w:rFonts w:asciiTheme="minorHAnsi" w:hAnsiTheme="minorHAnsi" w:cstheme="minorHAnsi"/>
        </w:rPr>
        <w:t xml:space="preserve">ykonawca dostarczy sprzęt niezgodny z opisem zamieszczonym </w:t>
      </w:r>
      <w:r w:rsidR="008D022F" w:rsidRPr="008A71DD">
        <w:rPr>
          <w:rFonts w:asciiTheme="minorHAnsi" w:hAnsiTheme="minorHAnsi" w:cstheme="minorHAnsi"/>
        </w:rPr>
        <w:br/>
      </w:r>
      <w:r w:rsidR="00BD6A6D" w:rsidRPr="008A71DD">
        <w:rPr>
          <w:rFonts w:asciiTheme="minorHAnsi" w:hAnsiTheme="minorHAnsi" w:cstheme="minorHAnsi"/>
        </w:rPr>
        <w:t xml:space="preserve">w </w:t>
      </w:r>
      <w:r w:rsidR="00B86E9B">
        <w:rPr>
          <w:rFonts w:asciiTheme="minorHAnsi" w:hAnsiTheme="minorHAnsi" w:cstheme="minorHAnsi"/>
        </w:rPr>
        <w:t xml:space="preserve">SWZ i Załączniku nr </w:t>
      </w:r>
      <w:r w:rsidR="00A31A57">
        <w:rPr>
          <w:rFonts w:asciiTheme="minorHAnsi" w:hAnsiTheme="minorHAnsi" w:cstheme="minorHAnsi"/>
        </w:rPr>
        <w:t>2</w:t>
      </w:r>
      <w:r w:rsidR="00B86E9B">
        <w:rPr>
          <w:rFonts w:asciiTheme="minorHAnsi" w:hAnsiTheme="minorHAnsi" w:cstheme="minorHAnsi"/>
        </w:rPr>
        <w:t>A</w:t>
      </w:r>
      <w:r w:rsidR="000E200B" w:rsidRPr="008A71DD">
        <w:rPr>
          <w:rFonts w:asciiTheme="minorHAnsi" w:hAnsiTheme="minorHAnsi" w:cstheme="minorHAnsi"/>
        </w:rPr>
        <w:t xml:space="preserve"> do SWZ</w:t>
      </w:r>
      <w:r w:rsidR="00BD6A6D" w:rsidRPr="008A71DD">
        <w:rPr>
          <w:rFonts w:asciiTheme="minorHAnsi" w:hAnsiTheme="minorHAnsi" w:cstheme="minorHAnsi"/>
        </w:rPr>
        <w:t>, sprz</w:t>
      </w:r>
      <w:r w:rsidR="000E200B" w:rsidRPr="008A71DD">
        <w:rPr>
          <w:rFonts w:asciiTheme="minorHAnsi" w:hAnsiTheme="minorHAnsi" w:cstheme="minorHAnsi"/>
        </w:rPr>
        <w:t>ęt nie zostanie odebrany przez Z</w:t>
      </w:r>
      <w:r w:rsidR="00BD6A6D" w:rsidRPr="008A71DD">
        <w:rPr>
          <w:rFonts w:asciiTheme="minorHAnsi" w:hAnsiTheme="minorHAnsi" w:cstheme="minorHAnsi"/>
        </w:rPr>
        <w:t>a</w:t>
      </w:r>
      <w:r w:rsidR="000E200B" w:rsidRPr="008A71DD">
        <w:rPr>
          <w:rFonts w:asciiTheme="minorHAnsi" w:hAnsiTheme="minorHAnsi" w:cstheme="minorHAnsi"/>
        </w:rPr>
        <w:t xml:space="preserve">mawiającego. </w:t>
      </w:r>
      <w:r w:rsidR="008D022F" w:rsidRPr="008A71DD">
        <w:rPr>
          <w:rFonts w:asciiTheme="minorHAnsi" w:hAnsiTheme="minorHAnsi" w:cstheme="minorHAnsi"/>
        </w:rPr>
        <w:br/>
      </w:r>
      <w:r w:rsidR="000E200B" w:rsidRPr="008A71DD">
        <w:rPr>
          <w:rFonts w:asciiTheme="minorHAnsi" w:hAnsiTheme="minorHAnsi" w:cstheme="minorHAnsi"/>
        </w:rPr>
        <w:t>W takim przypadku W</w:t>
      </w:r>
      <w:r w:rsidR="00BD6A6D" w:rsidRPr="008A71DD">
        <w:rPr>
          <w:rFonts w:asciiTheme="minorHAnsi" w:hAnsiTheme="minorHAnsi" w:cstheme="minorHAnsi"/>
        </w:rPr>
        <w:t xml:space="preserve">ykonawca będzie zobowiązany do dostarczenia sprzętu zgodnego </w:t>
      </w:r>
      <w:r w:rsidR="008D022F" w:rsidRPr="008A71DD">
        <w:rPr>
          <w:rFonts w:asciiTheme="minorHAnsi" w:hAnsiTheme="minorHAnsi" w:cstheme="minorHAnsi"/>
        </w:rPr>
        <w:br/>
      </w:r>
      <w:r w:rsidR="00BD6A6D" w:rsidRPr="008A71DD">
        <w:rPr>
          <w:rFonts w:asciiTheme="minorHAnsi" w:hAnsiTheme="minorHAnsi" w:cstheme="minorHAnsi"/>
        </w:rPr>
        <w:t xml:space="preserve">z wymogami, o których jest mowa </w:t>
      </w:r>
      <w:r w:rsidR="000E200B" w:rsidRPr="008A71DD">
        <w:rPr>
          <w:rFonts w:asciiTheme="minorHAnsi" w:hAnsiTheme="minorHAnsi" w:cstheme="minorHAnsi"/>
        </w:rPr>
        <w:t xml:space="preserve">w SWZ, </w:t>
      </w:r>
      <w:r w:rsidR="009A6227" w:rsidRPr="008A71DD">
        <w:rPr>
          <w:rFonts w:asciiTheme="minorHAnsi" w:hAnsiTheme="minorHAnsi" w:cstheme="minorHAnsi"/>
        </w:rPr>
        <w:t>umowie</w:t>
      </w:r>
      <w:r w:rsidR="008D022F" w:rsidRPr="008A71DD">
        <w:rPr>
          <w:rFonts w:asciiTheme="minorHAnsi" w:hAnsiTheme="minorHAnsi" w:cstheme="minorHAnsi"/>
        </w:rPr>
        <w:t xml:space="preserve"> </w:t>
      </w:r>
      <w:r w:rsidR="00B86E9B">
        <w:rPr>
          <w:rFonts w:asciiTheme="minorHAnsi" w:hAnsiTheme="minorHAnsi" w:cstheme="minorHAnsi"/>
        </w:rPr>
        <w:t xml:space="preserve">i Załączniku nr </w:t>
      </w:r>
      <w:r w:rsidR="00A31A57">
        <w:rPr>
          <w:rFonts w:asciiTheme="minorHAnsi" w:hAnsiTheme="minorHAnsi" w:cstheme="minorHAnsi"/>
        </w:rPr>
        <w:t>2</w:t>
      </w:r>
      <w:r w:rsidR="00B86E9B">
        <w:rPr>
          <w:rFonts w:asciiTheme="minorHAnsi" w:hAnsiTheme="minorHAnsi" w:cstheme="minorHAnsi"/>
        </w:rPr>
        <w:t>A</w:t>
      </w:r>
      <w:r w:rsidR="000E200B" w:rsidRPr="008A71DD">
        <w:rPr>
          <w:rFonts w:asciiTheme="minorHAnsi" w:hAnsiTheme="minorHAnsi" w:cstheme="minorHAnsi"/>
        </w:rPr>
        <w:t xml:space="preserve"> do SWZ</w:t>
      </w:r>
      <w:r w:rsidR="009A6227" w:rsidRPr="008A71DD">
        <w:rPr>
          <w:rFonts w:asciiTheme="minorHAnsi" w:hAnsiTheme="minorHAnsi" w:cstheme="minorHAnsi"/>
        </w:rPr>
        <w:t xml:space="preserve"> </w:t>
      </w:r>
      <w:r w:rsidR="00BD6A6D" w:rsidRPr="008A71DD">
        <w:rPr>
          <w:rFonts w:asciiTheme="minorHAnsi" w:hAnsiTheme="minorHAnsi" w:cstheme="minorHAnsi"/>
        </w:rPr>
        <w:t>w terminie określonym w umowie lub do 14 dni od daty nieprzyjęcia pr</w:t>
      </w:r>
      <w:r w:rsidR="00773BC3" w:rsidRPr="008A71DD">
        <w:rPr>
          <w:rFonts w:asciiTheme="minorHAnsi" w:hAnsiTheme="minorHAnsi" w:cstheme="minorHAnsi"/>
        </w:rPr>
        <w:t>z</w:t>
      </w:r>
      <w:r w:rsidR="009A6227" w:rsidRPr="008A71DD">
        <w:rPr>
          <w:rFonts w:asciiTheme="minorHAnsi" w:hAnsiTheme="minorHAnsi" w:cstheme="minorHAnsi"/>
        </w:rPr>
        <w:t xml:space="preserve">edmiotu umowy. Dostawa sprzętu </w:t>
      </w:r>
      <w:r w:rsidR="000E200B" w:rsidRPr="008A71DD">
        <w:rPr>
          <w:rFonts w:asciiTheme="minorHAnsi" w:hAnsiTheme="minorHAnsi" w:cstheme="minorHAnsi"/>
        </w:rPr>
        <w:t>w tym terminie nie zwalnia W</w:t>
      </w:r>
      <w:r w:rsidR="00BD6A6D" w:rsidRPr="008A71DD">
        <w:rPr>
          <w:rFonts w:asciiTheme="minorHAnsi" w:hAnsiTheme="minorHAnsi" w:cstheme="minorHAnsi"/>
        </w:rPr>
        <w:t xml:space="preserve">ykonawcy z obowiązku zapłaty kary umownej </w:t>
      </w:r>
      <w:r w:rsidR="008C7992" w:rsidRPr="008A71DD">
        <w:rPr>
          <w:rFonts w:asciiTheme="minorHAnsi" w:hAnsiTheme="minorHAnsi" w:cstheme="minorHAnsi"/>
        </w:rPr>
        <w:br/>
      </w:r>
      <w:r w:rsidR="00BD6A6D" w:rsidRPr="008A71DD">
        <w:rPr>
          <w:rFonts w:asciiTheme="minorHAnsi" w:hAnsiTheme="minorHAnsi" w:cstheme="minorHAnsi"/>
        </w:rPr>
        <w:t>z tytułu zwłoki</w:t>
      </w:r>
      <w:r w:rsidR="00C006C3" w:rsidRPr="008A71DD">
        <w:rPr>
          <w:rFonts w:asciiTheme="minorHAnsi" w:hAnsiTheme="minorHAnsi" w:cstheme="minorHAnsi"/>
        </w:rPr>
        <w:t xml:space="preserve"> </w:t>
      </w:r>
      <w:r w:rsidR="00BD6A6D" w:rsidRPr="008A71DD">
        <w:rPr>
          <w:rFonts w:asciiTheme="minorHAnsi" w:hAnsiTheme="minorHAnsi" w:cstheme="minorHAnsi"/>
        </w:rPr>
        <w:t>w dostawie. Brak realizacji do</w:t>
      </w:r>
      <w:r w:rsidR="000E200B" w:rsidRPr="008A71DD">
        <w:rPr>
          <w:rFonts w:asciiTheme="minorHAnsi" w:hAnsiTheme="minorHAnsi" w:cstheme="minorHAnsi"/>
        </w:rPr>
        <w:t>stawy w tym terminie uprawnia Z</w:t>
      </w:r>
      <w:r w:rsidR="00BD6A6D" w:rsidRPr="008A71DD">
        <w:rPr>
          <w:rFonts w:asciiTheme="minorHAnsi" w:hAnsiTheme="minorHAnsi" w:cstheme="minorHAnsi"/>
        </w:rPr>
        <w:t>amawiającego do odstąpi</w:t>
      </w:r>
      <w:r w:rsidR="000E200B" w:rsidRPr="008A71DD">
        <w:rPr>
          <w:rFonts w:asciiTheme="minorHAnsi" w:hAnsiTheme="minorHAnsi" w:cstheme="minorHAnsi"/>
        </w:rPr>
        <w:t>enia od umowy z winy W</w:t>
      </w:r>
      <w:r w:rsidR="009A6227" w:rsidRPr="008A71DD">
        <w:rPr>
          <w:rFonts w:asciiTheme="minorHAnsi" w:hAnsiTheme="minorHAnsi" w:cstheme="minorHAnsi"/>
        </w:rPr>
        <w:t xml:space="preserve">ykonawcy. </w:t>
      </w:r>
      <w:r w:rsidR="00BD6A6D" w:rsidRPr="008A71DD">
        <w:rPr>
          <w:rFonts w:asciiTheme="minorHAnsi" w:hAnsiTheme="minorHAnsi" w:cstheme="minorHAnsi"/>
        </w:rPr>
        <w:t>Z odmowy odbioru sprzętu sporządzony zostanie protokół,</w:t>
      </w:r>
      <w:r w:rsidR="008D022F" w:rsidRPr="008A71DD">
        <w:rPr>
          <w:rFonts w:asciiTheme="minorHAnsi" w:hAnsiTheme="minorHAnsi" w:cstheme="minorHAnsi"/>
        </w:rPr>
        <w:t xml:space="preserve"> </w:t>
      </w:r>
      <w:r w:rsidR="00BD6A6D" w:rsidRPr="008A71DD">
        <w:rPr>
          <w:rFonts w:asciiTheme="minorHAnsi" w:hAnsiTheme="minorHAnsi" w:cstheme="minorHAnsi"/>
        </w:rPr>
        <w:t>w którym określony zos</w:t>
      </w:r>
      <w:r w:rsidR="000E200B" w:rsidRPr="008A71DD">
        <w:rPr>
          <w:rFonts w:asciiTheme="minorHAnsi" w:hAnsiTheme="minorHAnsi" w:cstheme="minorHAnsi"/>
        </w:rPr>
        <w:t>tanie powód nieprzyjęcia przez Z</w:t>
      </w:r>
      <w:r w:rsidR="00BD6A6D" w:rsidRPr="008A71DD">
        <w:rPr>
          <w:rFonts w:asciiTheme="minorHAnsi" w:hAnsiTheme="minorHAnsi" w:cstheme="minorHAnsi"/>
        </w:rPr>
        <w:t>amawiającego sprzętu.</w:t>
      </w:r>
    </w:p>
    <w:p w14:paraId="7C429AB9" w14:textId="77777777" w:rsidR="00137D70" w:rsidRPr="008A71DD" w:rsidRDefault="00137D70" w:rsidP="003E0AF6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  <w:b/>
          <w:color w:val="000000"/>
          <w:spacing w:val="-1"/>
        </w:rPr>
      </w:pPr>
    </w:p>
    <w:p w14:paraId="22369382" w14:textId="77777777" w:rsidR="005B00D9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8D022F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5B00D9" w:rsidRPr="008A71DD">
        <w:rPr>
          <w:rFonts w:asciiTheme="minorHAnsi" w:hAnsiTheme="minorHAnsi" w:cstheme="minorHAnsi"/>
          <w:b/>
          <w:color w:val="000000"/>
          <w:spacing w:val="-1"/>
        </w:rPr>
        <w:t>3.</w:t>
      </w:r>
    </w:p>
    <w:p w14:paraId="22C5B613" w14:textId="77777777" w:rsidR="005B00D9" w:rsidRPr="008A71DD" w:rsidRDefault="007B0394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Wynagrodzenie i warunki płatności</w:t>
      </w:r>
    </w:p>
    <w:p w14:paraId="0711F975" w14:textId="69930B5B" w:rsidR="009D46BE" w:rsidRDefault="001E2AD2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Za wykonanie przedmiotu umowy, określonego w §</w:t>
      </w:r>
      <w:r w:rsidR="002937DD" w:rsidRPr="008A71DD">
        <w:rPr>
          <w:rFonts w:asciiTheme="minorHAnsi" w:hAnsiTheme="minorHAnsi" w:cstheme="minorHAnsi"/>
          <w:color w:val="000000"/>
        </w:rPr>
        <w:t xml:space="preserve"> </w:t>
      </w:r>
      <w:r w:rsidRPr="008A71DD">
        <w:rPr>
          <w:rFonts w:asciiTheme="minorHAnsi" w:hAnsiTheme="minorHAnsi" w:cstheme="minorHAnsi"/>
          <w:color w:val="000000"/>
        </w:rPr>
        <w:t>1</w:t>
      </w:r>
      <w:r w:rsidR="006230F5">
        <w:rPr>
          <w:rFonts w:asciiTheme="minorHAnsi" w:hAnsiTheme="minorHAnsi" w:cstheme="minorHAnsi"/>
          <w:color w:val="000000"/>
        </w:rPr>
        <w:t xml:space="preserve"> </w:t>
      </w:r>
      <w:r w:rsidR="006C3069" w:rsidRPr="008A71DD">
        <w:rPr>
          <w:rFonts w:asciiTheme="minorHAnsi" w:hAnsiTheme="minorHAnsi" w:cstheme="minorHAnsi"/>
          <w:color w:val="000000"/>
        </w:rPr>
        <w:t>S</w:t>
      </w:r>
      <w:r w:rsidRPr="008A71DD">
        <w:rPr>
          <w:rFonts w:asciiTheme="minorHAnsi" w:hAnsiTheme="minorHAnsi" w:cstheme="minorHAnsi"/>
          <w:color w:val="000000"/>
        </w:rPr>
        <w:t xml:space="preserve">trony ustalają wynagrodzenie łączne w wysokości: …........... złotych netto </w:t>
      </w:r>
      <w:r w:rsidRPr="0020675D">
        <w:rPr>
          <w:rStyle w:val="Uwydatnienie"/>
          <w:rFonts w:asciiTheme="minorHAnsi" w:hAnsiTheme="minorHAnsi" w:cstheme="minorHAnsi"/>
          <w:i w:val="0"/>
          <w:color w:val="000000"/>
        </w:rPr>
        <w:t>(słownie: …......................),</w:t>
      </w:r>
      <w:r w:rsidRPr="008A71DD">
        <w:rPr>
          <w:rFonts w:asciiTheme="minorHAnsi" w:hAnsiTheme="minorHAnsi" w:cstheme="minorHAnsi"/>
          <w:color w:val="000000"/>
        </w:rPr>
        <w:t xml:space="preserve"> powiększone </w:t>
      </w:r>
      <w:r w:rsidR="002D4179" w:rsidRPr="008A71DD">
        <w:rPr>
          <w:rFonts w:asciiTheme="minorHAnsi" w:hAnsiTheme="minorHAnsi" w:cstheme="minorHAnsi"/>
          <w:color w:val="000000"/>
        </w:rPr>
        <w:br/>
      </w:r>
      <w:r w:rsidRPr="008A71DD">
        <w:rPr>
          <w:rFonts w:asciiTheme="minorHAnsi" w:hAnsiTheme="minorHAnsi" w:cstheme="minorHAnsi"/>
          <w:color w:val="000000"/>
        </w:rPr>
        <w:t>o należny podatek</w:t>
      </w:r>
      <w:r w:rsidR="002937DD" w:rsidRPr="008A71DD">
        <w:rPr>
          <w:rFonts w:asciiTheme="minorHAnsi" w:hAnsiTheme="minorHAnsi" w:cstheme="minorHAnsi"/>
          <w:color w:val="000000"/>
        </w:rPr>
        <w:t xml:space="preserve"> </w:t>
      </w:r>
      <w:r w:rsidRPr="008A71DD">
        <w:rPr>
          <w:rFonts w:asciiTheme="minorHAnsi" w:hAnsiTheme="minorHAnsi" w:cstheme="minorHAnsi"/>
          <w:color w:val="000000"/>
        </w:rPr>
        <w:t xml:space="preserve">w stawce ....% VAT, co daje kwotę: </w:t>
      </w:r>
      <w:r w:rsidR="00975C6E" w:rsidRPr="008A71DD">
        <w:rPr>
          <w:rFonts w:asciiTheme="minorHAnsi" w:hAnsiTheme="minorHAnsi" w:cstheme="minorHAnsi"/>
          <w:b/>
          <w:color w:val="000000"/>
        </w:rPr>
        <w:t>...........</w:t>
      </w:r>
      <w:r w:rsidRPr="008A71DD">
        <w:rPr>
          <w:rFonts w:asciiTheme="minorHAnsi" w:hAnsiTheme="minorHAnsi" w:cstheme="minorHAnsi"/>
          <w:b/>
          <w:color w:val="000000"/>
        </w:rPr>
        <w:t xml:space="preserve">........ złotych brutto </w:t>
      </w:r>
      <w:r w:rsidRPr="0020675D">
        <w:rPr>
          <w:rStyle w:val="Uwydatnienie"/>
          <w:rFonts w:asciiTheme="minorHAnsi" w:hAnsiTheme="minorHAnsi" w:cstheme="minorHAnsi"/>
          <w:b/>
          <w:i w:val="0"/>
          <w:color w:val="000000"/>
        </w:rPr>
        <w:t>(słownie:  …................).</w:t>
      </w:r>
    </w:p>
    <w:p w14:paraId="4E9BABF8" w14:textId="3E771D7F" w:rsidR="007B0394" w:rsidRPr="008A71DD" w:rsidRDefault="007B0394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Wynagrodzenie</w:t>
      </w:r>
      <w:r w:rsidR="007E6FB8" w:rsidRPr="008A71DD">
        <w:rPr>
          <w:rFonts w:asciiTheme="minorHAnsi" w:hAnsiTheme="minorHAnsi" w:cstheme="minorHAnsi"/>
        </w:rPr>
        <w:t xml:space="preserve">, </w:t>
      </w:r>
      <w:r w:rsidRPr="008A71DD">
        <w:rPr>
          <w:rFonts w:asciiTheme="minorHAnsi" w:hAnsiTheme="minorHAnsi" w:cstheme="minorHAnsi"/>
        </w:rPr>
        <w:t>o którym mowa w ust</w:t>
      </w:r>
      <w:r w:rsidR="00146E15" w:rsidRPr="008A71DD">
        <w:rPr>
          <w:rFonts w:asciiTheme="minorHAnsi" w:hAnsiTheme="minorHAnsi" w:cstheme="minorHAnsi"/>
        </w:rPr>
        <w:t>.</w:t>
      </w:r>
      <w:r w:rsidRPr="008A71DD">
        <w:rPr>
          <w:rFonts w:asciiTheme="minorHAnsi" w:hAnsiTheme="minorHAnsi" w:cstheme="minorHAnsi"/>
        </w:rPr>
        <w:t xml:space="preserve"> 1 obejmuje wszystkie koszty związane z realizacją przedmiotu niniejszej</w:t>
      </w:r>
      <w:r w:rsidR="007E6FB8" w:rsidRPr="008A71DD">
        <w:rPr>
          <w:rFonts w:asciiTheme="minorHAnsi" w:hAnsiTheme="minorHAnsi" w:cstheme="minorHAnsi"/>
        </w:rPr>
        <w:t xml:space="preserve"> umowy, a w szczególności</w:t>
      </w:r>
      <w:r w:rsidR="00E76CE7" w:rsidRPr="008A71DD">
        <w:rPr>
          <w:rFonts w:asciiTheme="minorHAnsi" w:hAnsiTheme="minorHAnsi" w:cstheme="minorHAnsi"/>
        </w:rPr>
        <w:t>:</w:t>
      </w:r>
      <w:r w:rsidR="0091352E" w:rsidRPr="008A71DD">
        <w:rPr>
          <w:rFonts w:asciiTheme="minorHAnsi" w:hAnsiTheme="minorHAnsi" w:cstheme="minorHAnsi"/>
        </w:rPr>
        <w:t xml:space="preserve"> koszt sprzętu</w:t>
      </w:r>
      <w:r w:rsidR="007E6FB8" w:rsidRPr="008A71DD">
        <w:rPr>
          <w:rFonts w:asciiTheme="minorHAnsi" w:hAnsiTheme="minorHAnsi" w:cstheme="minorHAnsi"/>
        </w:rPr>
        <w:t>,</w:t>
      </w:r>
      <w:r w:rsidR="00760D47" w:rsidRPr="008A71DD">
        <w:rPr>
          <w:rFonts w:asciiTheme="minorHAnsi" w:hAnsiTheme="minorHAnsi" w:cstheme="minorHAnsi"/>
        </w:rPr>
        <w:t xml:space="preserve"> </w:t>
      </w:r>
      <w:r w:rsidR="007E6FB8" w:rsidRPr="008A71DD">
        <w:rPr>
          <w:rFonts w:asciiTheme="minorHAnsi" w:hAnsiTheme="minorHAnsi" w:cstheme="minorHAnsi"/>
        </w:rPr>
        <w:t>koszt</w:t>
      </w:r>
      <w:r w:rsidRPr="008A71DD">
        <w:rPr>
          <w:rFonts w:asciiTheme="minorHAnsi" w:hAnsiTheme="minorHAnsi" w:cstheme="minorHAnsi"/>
        </w:rPr>
        <w:t xml:space="preserve"> </w:t>
      </w:r>
      <w:r w:rsidR="00C62E44" w:rsidRPr="008A71DD">
        <w:rPr>
          <w:rFonts w:asciiTheme="minorHAnsi" w:hAnsiTheme="minorHAnsi" w:cstheme="minorHAnsi"/>
        </w:rPr>
        <w:t>dostawy/transportu</w:t>
      </w:r>
      <w:r w:rsidR="003B48AC">
        <w:rPr>
          <w:rFonts w:asciiTheme="minorHAnsi" w:hAnsiTheme="minorHAnsi" w:cstheme="minorHAnsi"/>
        </w:rPr>
        <w:t xml:space="preserve"> i wniesienia</w:t>
      </w:r>
      <w:r w:rsidR="00C62E44" w:rsidRPr="008A71DD">
        <w:rPr>
          <w:rFonts w:asciiTheme="minorHAnsi" w:hAnsiTheme="minorHAnsi" w:cstheme="minorHAnsi"/>
        </w:rPr>
        <w:t xml:space="preserve"> do siedziby </w:t>
      </w:r>
      <w:r w:rsidR="00AC1BB2" w:rsidRPr="008A71DD">
        <w:rPr>
          <w:rFonts w:asciiTheme="minorHAnsi" w:hAnsiTheme="minorHAnsi" w:cstheme="minorHAnsi"/>
        </w:rPr>
        <w:t>Z</w:t>
      </w:r>
      <w:r w:rsidRPr="008A71DD">
        <w:rPr>
          <w:rFonts w:asciiTheme="minorHAnsi" w:hAnsiTheme="minorHAnsi" w:cstheme="minorHAnsi"/>
        </w:rPr>
        <w:t>amawiającego</w:t>
      </w:r>
      <w:r w:rsidR="00C62E44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 xml:space="preserve">(bezpośrednio do </w:t>
      </w:r>
      <w:r w:rsidR="00760D47" w:rsidRPr="008A71DD">
        <w:rPr>
          <w:rFonts w:asciiTheme="minorHAnsi" w:hAnsiTheme="minorHAnsi" w:cstheme="minorHAnsi"/>
        </w:rPr>
        <w:t>laboratorium</w:t>
      </w:r>
      <w:r w:rsidR="006047FE">
        <w:rPr>
          <w:rFonts w:asciiTheme="minorHAnsi" w:hAnsiTheme="minorHAnsi" w:cstheme="minorHAnsi"/>
        </w:rPr>
        <w:t xml:space="preserve"> wskazanego przez przedstawiciela Zamawiającego)</w:t>
      </w:r>
      <w:r w:rsidR="007E6FB8" w:rsidRPr="008A71DD">
        <w:rPr>
          <w:rFonts w:asciiTheme="minorHAnsi" w:hAnsiTheme="minorHAnsi" w:cstheme="minorHAnsi"/>
        </w:rPr>
        <w:t>,</w:t>
      </w:r>
      <w:r w:rsidR="003B48AC">
        <w:rPr>
          <w:rFonts w:asciiTheme="minorHAnsi" w:hAnsiTheme="minorHAnsi" w:cstheme="minorHAnsi"/>
        </w:rPr>
        <w:t xml:space="preserve"> koszt</w:t>
      </w:r>
      <w:r w:rsidR="00FD3653">
        <w:rPr>
          <w:rFonts w:asciiTheme="minorHAnsi" w:hAnsiTheme="minorHAnsi" w:cstheme="minorHAnsi"/>
        </w:rPr>
        <w:t xml:space="preserve"> instalacji i</w:t>
      </w:r>
      <w:r w:rsidR="00A70EBD">
        <w:rPr>
          <w:rFonts w:asciiTheme="minorHAnsi" w:hAnsiTheme="minorHAnsi" w:cstheme="minorHAnsi"/>
        </w:rPr>
        <w:t xml:space="preserve"> </w:t>
      </w:r>
      <w:r w:rsidR="003B48AC">
        <w:rPr>
          <w:rFonts w:asciiTheme="minorHAnsi" w:hAnsiTheme="minorHAnsi" w:cstheme="minorHAnsi"/>
        </w:rPr>
        <w:t>uruchomienia sprzętu,</w:t>
      </w:r>
      <w:r w:rsidR="00760D47" w:rsidRPr="008A71DD">
        <w:rPr>
          <w:rFonts w:asciiTheme="minorHAnsi" w:hAnsiTheme="minorHAnsi" w:cstheme="minorHAnsi"/>
        </w:rPr>
        <w:t xml:space="preserve"> koszt instrukcji obsługi sprzętu</w:t>
      </w:r>
      <w:r w:rsidR="006047FE">
        <w:rPr>
          <w:rFonts w:asciiTheme="minorHAnsi" w:hAnsiTheme="minorHAnsi" w:cstheme="minorHAnsi"/>
        </w:rPr>
        <w:t>,</w:t>
      </w:r>
      <w:r w:rsidR="003B48AC">
        <w:rPr>
          <w:rFonts w:asciiTheme="minorHAnsi" w:hAnsiTheme="minorHAnsi" w:cstheme="minorHAnsi"/>
        </w:rPr>
        <w:t xml:space="preserve"> koszt przeprowadzenia </w:t>
      </w:r>
      <w:r w:rsidR="00A70EBD">
        <w:rPr>
          <w:rFonts w:asciiTheme="minorHAnsi" w:hAnsiTheme="minorHAnsi" w:cstheme="minorHAnsi"/>
        </w:rPr>
        <w:t>szkolenia</w:t>
      </w:r>
      <w:r w:rsidR="00B86E9B">
        <w:rPr>
          <w:rFonts w:asciiTheme="minorHAnsi" w:hAnsiTheme="minorHAnsi" w:cstheme="minorHAnsi"/>
        </w:rPr>
        <w:t xml:space="preserve"> z zakresu obsługi, działania </w:t>
      </w:r>
      <w:r w:rsidR="003B48AC">
        <w:rPr>
          <w:rFonts w:asciiTheme="minorHAnsi" w:hAnsiTheme="minorHAnsi" w:cstheme="minorHAnsi"/>
        </w:rPr>
        <w:t>i konserwacji sprzętu,</w:t>
      </w:r>
      <w:r w:rsidR="006047FE">
        <w:rPr>
          <w:rFonts w:asciiTheme="minorHAnsi" w:hAnsiTheme="minorHAnsi" w:cstheme="minorHAnsi"/>
        </w:rPr>
        <w:t xml:space="preserve"> </w:t>
      </w:r>
      <w:r w:rsidR="00760D47" w:rsidRPr="008A71DD">
        <w:rPr>
          <w:rFonts w:asciiTheme="minorHAnsi" w:hAnsiTheme="minorHAnsi" w:cstheme="minorHAnsi"/>
        </w:rPr>
        <w:t>koszt gwarancji</w:t>
      </w:r>
      <w:r w:rsidR="003B48AC">
        <w:rPr>
          <w:rFonts w:asciiTheme="minorHAnsi" w:hAnsiTheme="minorHAnsi" w:cstheme="minorHAnsi"/>
        </w:rPr>
        <w:t xml:space="preserve"> </w:t>
      </w:r>
      <w:r w:rsidR="00760D47" w:rsidRPr="008A71DD">
        <w:rPr>
          <w:rFonts w:asciiTheme="minorHAnsi" w:hAnsiTheme="minorHAnsi" w:cstheme="minorHAnsi"/>
        </w:rPr>
        <w:t xml:space="preserve">i serwisu gwarancyjnego, </w:t>
      </w:r>
      <w:r w:rsidR="007E6FB8" w:rsidRPr="008A71DD">
        <w:rPr>
          <w:rFonts w:asciiTheme="minorHAnsi" w:hAnsiTheme="minorHAnsi" w:cstheme="minorHAnsi"/>
        </w:rPr>
        <w:t>koszt</w:t>
      </w:r>
      <w:r w:rsidR="002D5075" w:rsidRPr="008A71DD">
        <w:rPr>
          <w:rFonts w:asciiTheme="minorHAnsi" w:hAnsiTheme="minorHAnsi" w:cstheme="minorHAnsi"/>
        </w:rPr>
        <w:t xml:space="preserve"> </w:t>
      </w:r>
      <w:r w:rsidR="007E6FB8" w:rsidRPr="008A71DD">
        <w:rPr>
          <w:rFonts w:asciiTheme="minorHAnsi" w:hAnsiTheme="minorHAnsi" w:cstheme="minorHAnsi"/>
        </w:rPr>
        <w:t xml:space="preserve">wydania (w tym opakowania, ubezpieczenia), </w:t>
      </w:r>
      <w:r w:rsidR="00760D47" w:rsidRPr="008A71DD">
        <w:rPr>
          <w:rFonts w:asciiTheme="minorHAnsi" w:hAnsiTheme="minorHAnsi" w:cstheme="minorHAnsi"/>
        </w:rPr>
        <w:t xml:space="preserve">koszt </w:t>
      </w:r>
      <w:r w:rsidR="007E6FB8" w:rsidRPr="008A71DD">
        <w:rPr>
          <w:rFonts w:asciiTheme="minorHAnsi" w:hAnsiTheme="minorHAnsi" w:cstheme="minorHAnsi"/>
        </w:rPr>
        <w:t>odbioru</w:t>
      </w:r>
      <w:r w:rsidR="00C1314C">
        <w:rPr>
          <w:rFonts w:asciiTheme="minorHAnsi" w:hAnsiTheme="minorHAnsi" w:cstheme="minorHAnsi"/>
        </w:rPr>
        <w:t xml:space="preserve"> </w:t>
      </w:r>
      <w:r w:rsidR="00760D47" w:rsidRPr="008A71DD">
        <w:rPr>
          <w:rFonts w:asciiTheme="minorHAnsi" w:hAnsiTheme="minorHAnsi" w:cstheme="minorHAnsi"/>
        </w:rPr>
        <w:t>oraz wszelkie inne koszty, które nie zostały wymienione, ale są niezbędne do należytego wykonania przedmiotu umowy.</w:t>
      </w:r>
    </w:p>
    <w:p w14:paraId="45211FB6" w14:textId="77777777" w:rsidR="007B0394" w:rsidRPr="008A71DD" w:rsidRDefault="00283662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Wynagrodzenie, </w:t>
      </w:r>
      <w:r w:rsidR="007B0394" w:rsidRPr="008A71DD">
        <w:rPr>
          <w:rFonts w:asciiTheme="minorHAnsi" w:hAnsiTheme="minorHAnsi" w:cstheme="minorHAnsi"/>
        </w:rPr>
        <w:t>o którym</w:t>
      </w:r>
      <w:r w:rsidR="0029716F" w:rsidRPr="008A71DD">
        <w:rPr>
          <w:rFonts w:asciiTheme="minorHAnsi" w:hAnsiTheme="minorHAnsi" w:cstheme="minorHAnsi"/>
        </w:rPr>
        <w:t xml:space="preserve"> mowa w ust</w:t>
      </w:r>
      <w:r w:rsidR="0073279D" w:rsidRPr="008A71DD">
        <w:rPr>
          <w:rFonts w:asciiTheme="minorHAnsi" w:hAnsiTheme="minorHAnsi" w:cstheme="minorHAnsi"/>
        </w:rPr>
        <w:t>.</w:t>
      </w:r>
      <w:r w:rsidR="0029716F" w:rsidRPr="008A71DD">
        <w:rPr>
          <w:rFonts w:asciiTheme="minorHAnsi" w:hAnsiTheme="minorHAnsi" w:cstheme="minorHAnsi"/>
        </w:rPr>
        <w:t xml:space="preserve"> 1. obejmuje ryzyko W</w:t>
      </w:r>
      <w:r w:rsidR="007B0394" w:rsidRPr="008A71DD">
        <w:rPr>
          <w:rFonts w:asciiTheme="minorHAnsi" w:hAnsiTheme="minorHAnsi" w:cstheme="minorHAnsi"/>
        </w:rPr>
        <w:t>ykonawcy z tytułu oszacowania wszelkich kosztów związanych z realizacją przedmiotu umowy,</w:t>
      </w:r>
      <w:r w:rsidR="0073279D" w:rsidRPr="008A71DD">
        <w:rPr>
          <w:rFonts w:asciiTheme="minorHAnsi" w:hAnsiTheme="minorHAnsi" w:cstheme="minorHAnsi"/>
        </w:rPr>
        <w:t xml:space="preserve"> </w:t>
      </w:r>
      <w:r w:rsidR="007B0394" w:rsidRPr="008A71DD">
        <w:rPr>
          <w:rFonts w:asciiTheme="minorHAnsi" w:hAnsiTheme="minorHAnsi" w:cstheme="minorHAnsi"/>
        </w:rPr>
        <w:t>a także oddziaływania innych czynników mających lub mogących mieć wpływ na koszty.</w:t>
      </w:r>
    </w:p>
    <w:p w14:paraId="22CA620F" w14:textId="77777777" w:rsidR="008C4809" w:rsidRPr="008A71DD" w:rsidRDefault="007B0394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Niedoszacowanie, pominięcie oraz brak rozpoznania</w:t>
      </w:r>
      <w:r w:rsidR="00D35A4E" w:rsidRPr="008A71DD">
        <w:rPr>
          <w:rFonts w:asciiTheme="minorHAnsi" w:hAnsiTheme="minorHAnsi" w:cstheme="minorHAnsi"/>
        </w:rPr>
        <w:t xml:space="preserve"> zakresu przedmiotu </w:t>
      </w:r>
      <w:r w:rsidRPr="008A71DD">
        <w:rPr>
          <w:rFonts w:asciiTheme="minorHAnsi" w:hAnsiTheme="minorHAnsi" w:cstheme="minorHAnsi"/>
        </w:rPr>
        <w:t xml:space="preserve">umowy nie może być podstawą </w:t>
      </w:r>
      <w:r w:rsidR="00283662" w:rsidRPr="008A71DD">
        <w:rPr>
          <w:rFonts w:asciiTheme="minorHAnsi" w:hAnsiTheme="minorHAnsi" w:cstheme="minorHAnsi"/>
        </w:rPr>
        <w:t xml:space="preserve">do żądania zmiany wynagrodzenia </w:t>
      </w:r>
      <w:r w:rsidRPr="008A71DD">
        <w:rPr>
          <w:rFonts w:asciiTheme="minorHAnsi" w:hAnsiTheme="minorHAnsi" w:cstheme="minorHAnsi"/>
        </w:rPr>
        <w:t xml:space="preserve">określonego </w:t>
      </w:r>
      <w:r w:rsidR="0074360A" w:rsidRPr="008A71DD">
        <w:rPr>
          <w:rFonts w:asciiTheme="minorHAnsi" w:hAnsiTheme="minorHAnsi" w:cstheme="minorHAnsi"/>
        </w:rPr>
        <w:t>w ust. 1 niniejszego paragrafu.</w:t>
      </w:r>
    </w:p>
    <w:p w14:paraId="4920A43A" w14:textId="77777777" w:rsidR="003737AE" w:rsidRPr="008A71DD" w:rsidRDefault="0029716F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Zamawiający jest podatnikiem podatku VAT.</w:t>
      </w:r>
    </w:p>
    <w:p w14:paraId="0449298E" w14:textId="03179A20" w:rsidR="00E47523" w:rsidRPr="00A70EBD" w:rsidRDefault="003737AE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Zamawiający dokona płatności za realizację przedmiotu umowy na podstawie prawidłowo wystawionej fa</w:t>
      </w:r>
      <w:r w:rsidR="009838EF" w:rsidRPr="008A71DD">
        <w:rPr>
          <w:rFonts w:asciiTheme="minorHAnsi" w:hAnsiTheme="minorHAnsi" w:cstheme="minorHAnsi"/>
          <w:color w:val="000000"/>
        </w:rPr>
        <w:t>ktury w terminie</w:t>
      </w:r>
      <w:r w:rsidR="009838EF" w:rsidRPr="008A71DD">
        <w:rPr>
          <w:rFonts w:asciiTheme="minorHAnsi" w:hAnsiTheme="minorHAnsi" w:cstheme="minorHAnsi"/>
          <w:b/>
          <w:color w:val="000000"/>
        </w:rPr>
        <w:t xml:space="preserve"> </w:t>
      </w:r>
      <w:r w:rsidR="009505D0" w:rsidRPr="008A71DD">
        <w:rPr>
          <w:rFonts w:asciiTheme="minorHAnsi" w:hAnsiTheme="minorHAnsi" w:cstheme="minorHAnsi"/>
          <w:b/>
          <w:color w:val="000000"/>
        </w:rPr>
        <w:t>30</w:t>
      </w:r>
      <w:r w:rsidR="009838EF" w:rsidRPr="008A71DD">
        <w:rPr>
          <w:rFonts w:asciiTheme="minorHAnsi" w:hAnsiTheme="minorHAnsi" w:cstheme="minorHAnsi"/>
          <w:b/>
          <w:color w:val="000000"/>
        </w:rPr>
        <w:t xml:space="preserve"> dni</w:t>
      </w:r>
      <w:r w:rsidR="00A77F7F" w:rsidRPr="008A71DD">
        <w:rPr>
          <w:rFonts w:asciiTheme="minorHAnsi" w:hAnsiTheme="minorHAnsi" w:cstheme="minorHAnsi"/>
          <w:b/>
          <w:color w:val="000000"/>
        </w:rPr>
        <w:t xml:space="preserve"> kalendarzowych</w:t>
      </w:r>
      <w:r w:rsidR="009838EF" w:rsidRPr="008A71DD">
        <w:rPr>
          <w:rFonts w:asciiTheme="minorHAnsi" w:hAnsiTheme="minorHAnsi" w:cstheme="minorHAnsi"/>
          <w:color w:val="000000"/>
        </w:rPr>
        <w:t xml:space="preserve"> od daty </w:t>
      </w:r>
      <w:r w:rsidR="00A70EBD">
        <w:rPr>
          <w:rFonts w:asciiTheme="minorHAnsi" w:hAnsiTheme="minorHAnsi" w:cstheme="minorHAnsi"/>
          <w:color w:val="000000"/>
        </w:rPr>
        <w:t>odbioru sprzętu i</w:t>
      </w:r>
      <w:r w:rsidR="002C679F" w:rsidRPr="008A71DD">
        <w:rPr>
          <w:rFonts w:asciiTheme="minorHAnsi" w:hAnsiTheme="minorHAnsi" w:cstheme="minorHAnsi"/>
          <w:color w:val="000000"/>
        </w:rPr>
        <w:t xml:space="preserve"> otrzymania</w:t>
      </w:r>
      <w:r w:rsidR="002B06AF" w:rsidRPr="008A71DD">
        <w:rPr>
          <w:rFonts w:asciiTheme="minorHAnsi" w:hAnsiTheme="minorHAnsi" w:cstheme="minorHAnsi"/>
          <w:color w:val="000000"/>
        </w:rPr>
        <w:t xml:space="preserve"> prawidłowo</w:t>
      </w:r>
      <w:r w:rsidR="00A77F7F" w:rsidRPr="008A71DD">
        <w:rPr>
          <w:rFonts w:asciiTheme="minorHAnsi" w:hAnsiTheme="minorHAnsi" w:cstheme="minorHAnsi"/>
          <w:color w:val="000000"/>
        </w:rPr>
        <w:t xml:space="preserve"> </w:t>
      </w:r>
      <w:r w:rsidR="002B06AF" w:rsidRPr="008A71DD">
        <w:rPr>
          <w:rFonts w:asciiTheme="minorHAnsi" w:hAnsiTheme="minorHAnsi" w:cstheme="minorHAnsi"/>
          <w:color w:val="000000"/>
        </w:rPr>
        <w:t>wy</w:t>
      </w:r>
      <w:r w:rsidR="009505D0" w:rsidRPr="008A71DD">
        <w:rPr>
          <w:rFonts w:asciiTheme="minorHAnsi" w:hAnsiTheme="minorHAnsi" w:cstheme="minorHAnsi"/>
          <w:color w:val="000000"/>
        </w:rPr>
        <w:t>stawionej faktury, na rachunek W</w:t>
      </w:r>
      <w:r w:rsidR="002B06AF" w:rsidRPr="008A71DD">
        <w:rPr>
          <w:rFonts w:asciiTheme="minorHAnsi" w:hAnsiTheme="minorHAnsi" w:cstheme="minorHAnsi"/>
          <w:color w:val="000000"/>
        </w:rPr>
        <w:t>ykonawcy wskazany w fakturze.</w:t>
      </w:r>
    </w:p>
    <w:p w14:paraId="3B806A5C" w14:textId="3F758AB0" w:rsidR="00A70EBD" w:rsidRPr="00E47523" w:rsidRDefault="00A70EBD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>
        <w:rPr>
          <w:rFonts w:asciiTheme="minorHAnsi" w:hAnsiTheme="minorHAnsi" w:cstheme="minorHAnsi"/>
          <w:color w:val="000000"/>
        </w:rPr>
        <w:t xml:space="preserve">Podstawą wystawienia faktury będzie protokół </w:t>
      </w:r>
      <w:r w:rsidR="00A24A72">
        <w:rPr>
          <w:rFonts w:asciiTheme="minorHAnsi" w:hAnsiTheme="minorHAnsi" w:cstheme="minorHAnsi"/>
          <w:color w:val="000000"/>
        </w:rPr>
        <w:t>zdawczo-odbiorczy, o którym mowa §2 ust. 10.</w:t>
      </w:r>
    </w:p>
    <w:p w14:paraId="24F50296" w14:textId="77777777" w:rsidR="006D3DBE" w:rsidRPr="008A71DD" w:rsidRDefault="006D3DBE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Wymagania dotyczące wystawienia faktury:</w:t>
      </w:r>
    </w:p>
    <w:p w14:paraId="6670FAEC" w14:textId="77777777" w:rsidR="00A77F7F" w:rsidRPr="008A71DD" w:rsidRDefault="00A77F7F" w:rsidP="003E0AF6">
      <w:pPr>
        <w:numPr>
          <w:ilvl w:val="0"/>
          <w:numId w:val="7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 xml:space="preserve">Wykonawca wystawi fakturę na: Uniwersytet Rolniczy im. Hugona Kołłątaja </w:t>
      </w:r>
      <w:r w:rsidRPr="008A71DD">
        <w:rPr>
          <w:rFonts w:asciiTheme="minorHAnsi" w:hAnsiTheme="minorHAnsi" w:cstheme="minorHAnsi"/>
          <w:color w:val="000000"/>
        </w:rPr>
        <w:br/>
        <w:t xml:space="preserve">w Krakowie, al. Mickiewicza 21, 31-120 Kraków, NIP: 675-000-21-18. </w:t>
      </w:r>
    </w:p>
    <w:p w14:paraId="1757260D" w14:textId="77777777" w:rsidR="006D3DBE" w:rsidRPr="008A71DD" w:rsidRDefault="006D3DBE" w:rsidP="003E0AF6">
      <w:pPr>
        <w:numPr>
          <w:ilvl w:val="0"/>
          <w:numId w:val="7"/>
        </w:num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lastRenderedPageBreak/>
        <w:t xml:space="preserve">na fakturze należy podać w szczególności: pełną nazwę, typ, model </w:t>
      </w:r>
      <w:r w:rsidR="009E1135" w:rsidRPr="008A71DD">
        <w:rPr>
          <w:rFonts w:asciiTheme="minorHAnsi" w:hAnsiTheme="minorHAnsi" w:cstheme="minorHAnsi"/>
          <w:color w:val="000000"/>
        </w:rPr>
        <w:t>sprzętu</w:t>
      </w:r>
      <w:r w:rsidRPr="008A71DD">
        <w:rPr>
          <w:rFonts w:asciiTheme="minorHAnsi" w:hAnsiTheme="minorHAnsi" w:cstheme="minorHAnsi"/>
          <w:color w:val="000000"/>
        </w:rPr>
        <w:t xml:space="preserve"> </w:t>
      </w:r>
      <w:r w:rsidR="00A77F7F" w:rsidRPr="008A71DD">
        <w:rPr>
          <w:rFonts w:asciiTheme="minorHAnsi" w:hAnsiTheme="minorHAnsi" w:cstheme="minorHAnsi"/>
          <w:color w:val="000000"/>
        </w:rPr>
        <w:br/>
      </w:r>
      <w:r w:rsidRPr="008A71DD">
        <w:rPr>
          <w:rFonts w:asciiTheme="minorHAnsi" w:hAnsiTheme="minorHAnsi" w:cstheme="minorHAnsi"/>
          <w:color w:val="000000"/>
        </w:rPr>
        <w:t>i jego wyposażenie, pełną konfigurację, ilość szt., cenę netto, podatek VAT, wartość brutto (pełen opis może być również dołączony jako załącznik do faktury) – zgodnie z zapisami ustawy</w:t>
      </w:r>
      <w:r w:rsidR="009E1135" w:rsidRPr="008A71DD">
        <w:rPr>
          <w:rFonts w:asciiTheme="minorHAnsi" w:hAnsiTheme="minorHAnsi" w:cstheme="minorHAnsi"/>
          <w:color w:val="000000"/>
        </w:rPr>
        <w:t xml:space="preserve"> z dnia 11.03.2004 r.</w:t>
      </w:r>
      <w:r w:rsidRPr="008A71DD">
        <w:rPr>
          <w:rFonts w:asciiTheme="minorHAnsi" w:hAnsiTheme="minorHAnsi" w:cstheme="minorHAnsi"/>
          <w:color w:val="000000"/>
        </w:rPr>
        <w:t xml:space="preserve"> o podatku od towarów i usług</w:t>
      </w:r>
      <w:r w:rsidR="009E1135" w:rsidRPr="008A71DD">
        <w:rPr>
          <w:rFonts w:asciiTheme="minorHAnsi" w:hAnsiTheme="minorHAnsi" w:cstheme="minorHAnsi"/>
          <w:color w:val="000000"/>
        </w:rPr>
        <w:t>.</w:t>
      </w:r>
    </w:p>
    <w:p w14:paraId="055B6CEF" w14:textId="77777777" w:rsidR="009F6431" w:rsidRPr="008A71DD" w:rsidRDefault="00F10CDF" w:rsidP="003E0AF6">
      <w:pPr>
        <w:numPr>
          <w:ilvl w:val="0"/>
          <w:numId w:val="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3"/>
        </w:rPr>
        <w:t xml:space="preserve">Za dzień zapłaty </w:t>
      </w:r>
      <w:r w:rsidR="00422F43" w:rsidRPr="008A71DD">
        <w:rPr>
          <w:rFonts w:asciiTheme="minorHAnsi" w:hAnsiTheme="minorHAnsi" w:cstheme="minorHAnsi"/>
          <w:color w:val="000000"/>
          <w:spacing w:val="-3"/>
        </w:rPr>
        <w:t>S</w:t>
      </w:r>
      <w:r w:rsidRPr="008A71DD">
        <w:rPr>
          <w:rFonts w:asciiTheme="minorHAnsi" w:hAnsiTheme="minorHAnsi" w:cstheme="minorHAnsi"/>
          <w:color w:val="000000"/>
          <w:spacing w:val="-3"/>
        </w:rPr>
        <w:t>trony ustalają datę</w:t>
      </w:r>
      <w:r w:rsidR="007B0394" w:rsidRPr="008A71DD">
        <w:rPr>
          <w:rFonts w:asciiTheme="minorHAnsi" w:hAnsiTheme="minorHAnsi" w:cstheme="minorHAnsi"/>
          <w:color w:val="000000"/>
          <w:spacing w:val="-3"/>
        </w:rPr>
        <w:t xml:space="preserve"> obciążenia konta bankowego Zamawiającego.</w:t>
      </w:r>
    </w:p>
    <w:p w14:paraId="1F6EC6BF" w14:textId="44C01572" w:rsidR="009508DE" w:rsidRPr="00360B57" w:rsidRDefault="009508DE" w:rsidP="003E0AF6">
      <w:pPr>
        <w:numPr>
          <w:ilvl w:val="0"/>
          <w:numId w:val="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snapToGrid w:val="0"/>
          <w:color w:val="000000"/>
        </w:rPr>
        <w:t xml:space="preserve">Zamawiający umożliwia Wykonawcy zgodnie z zasadami określonymi w ustawie z dnia </w:t>
      </w:r>
      <w:r w:rsidR="009E1135" w:rsidRPr="008A71DD">
        <w:rPr>
          <w:rFonts w:asciiTheme="minorHAnsi" w:hAnsiTheme="minorHAnsi" w:cstheme="minorHAnsi"/>
          <w:snapToGrid w:val="0"/>
          <w:color w:val="000000"/>
        </w:rPr>
        <w:br/>
      </w:r>
      <w:r w:rsidRPr="008A71DD">
        <w:rPr>
          <w:rFonts w:asciiTheme="minorHAnsi" w:hAnsiTheme="minorHAnsi" w:cstheme="minorHAnsi"/>
          <w:snapToGrid w:val="0"/>
          <w:color w:val="000000"/>
        </w:rPr>
        <w:t>9 listopada 2018 r.</w:t>
      </w:r>
      <w:r w:rsidR="009E1135" w:rsidRPr="008A71DD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8A71DD">
        <w:rPr>
          <w:rFonts w:asciiTheme="minorHAnsi" w:hAnsiTheme="minorHAnsi" w:cstheme="minorHAnsi"/>
          <w:snapToGrid w:val="0"/>
          <w:color w:val="000000"/>
        </w:rPr>
        <w:t>o elektronicznym fakturowaniu w zamówieniach publicznych, koncesjach na roboty budowlane lub usługi oraz partnerstwie publiczno-prywatnym (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 xml:space="preserve">t. j. </w:t>
      </w:r>
      <w:r w:rsidRPr="008A71DD">
        <w:rPr>
          <w:rFonts w:asciiTheme="minorHAnsi" w:hAnsiTheme="minorHAnsi" w:cstheme="minorHAnsi"/>
          <w:snapToGrid w:val="0"/>
          <w:color w:val="000000"/>
        </w:rPr>
        <w:t>Dz. U. z 20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>20</w:t>
      </w:r>
      <w:r w:rsidRPr="008A71DD">
        <w:rPr>
          <w:rFonts w:asciiTheme="minorHAnsi" w:hAnsiTheme="minorHAnsi" w:cstheme="minorHAnsi"/>
          <w:snapToGrid w:val="0"/>
          <w:color w:val="000000"/>
        </w:rPr>
        <w:t xml:space="preserve"> r., poz.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 xml:space="preserve"> 1666 ze zm.</w:t>
      </w:r>
      <w:r w:rsidRPr="008A71DD">
        <w:rPr>
          <w:rFonts w:asciiTheme="minorHAnsi" w:hAnsiTheme="minorHAnsi" w:cstheme="minorHAnsi"/>
          <w:snapToGrid w:val="0"/>
          <w:color w:val="000000"/>
        </w:rPr>
        <w:t>) przesyłanie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8A71DD">
        <w:rPr>
          <w:rFonts w:asciiTheme="minorHAnsi" w:hAnsiTheme="minorHAnsi" w:cstheme="minorHAnsi"/>
          <w:snapToGrid w:val="0"/>
          <w:color w:val="000000"/>
        </w:rPr>
        <w:t xml:space="preserve">ustrukturyzowanych faktur drogą elektroniczną. </w:t>
      </w:r>
      <w:r w:rsidRPr="008A71DD">
        <w:rPr>
          <w:rFonts w:asciiTheme="minorHAnsi" w:hAnsiTheme="minorHAnsi" w:cstheme="minorHAnsi"/>
        </w:rPr>
        <w:t xml:space="preserve">Zamawiający zobowiązany jest do odbierania od </w:t>
      </w:r>
      <w:r w:rsidR="00275ACE" w:rsidRPr="008A71DD">
        <w:rPr>
          <w:rFonts w:asciiTheme="minorHAnsi" w:hAnsiTheme="minorHAnsi" w:cstheme="minorHAnsi"/>
        </w:rPr>
        <w:t>W</w:t>
      </w:r>
      <w:r w:rsidRPr="008A71DD">
        <w:rPr>
          <w:rFonts w:asciiTheme="minorHAnsi" w:hAnsiTheme="minorHAnsi" w:cstheme="minorHAnsi"/>
        </w:rPr>
        <w:t>ykonawcy ustrukturyzowanych faktur elektronicznych za pośrednictwem Platformy Elektronicznego Fakturowania. Identyfikator Zamawiającego to numer NIP.</w:t>
      </w:r>
    </w:p>
    <w:p w14:paraId="180380F8" w14:textId="1757255F" w:rsidR="00360B57" w:rsidRPr="00360B57" w:rsidRDefault="00360B57" w:rsidP="003E0AF6">
      <w:pPr>
        <w:numPr>
          <w:ilvl w:val="0"/>
          <w:numId w:val="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Cs/>
          <w:color w:val="000000"/>
          <w:spacing w:val="-1"/>
        </w:rPr>
      </w:pPr>
      <w:r w:rsidRPr="00360B57">
        <w:rPr>
          <w:rFonts w:asciiTheme="minorHAnsi" w:hAnsiTheme="minorHAnsi" w:cstheme="minorHAnsi"/>
          <w:bCs/>
          <w:color w:val="000000"/>
          <w:spacing w:val="-1"/>
        </w:rPr>
        <w:t xml:space="preserve">Przedmiot umowy finansowany jest </w:t>
      </w:r>
      <w:r w:rsidR="003E0AF6">
        <w:rPr>
          <w:rFonts w:asciiTheme="minorHAnsi" w:hAnsiTheme="minorHAnsi" w:cstheme="minorHAnsi"/>
          <w:bCs/>
          <w:color w:val="000000"/>
          <w:spacing w:val="-1"/>
        </w:rPr>
        <w:t xml:space="preserve">z Projektu nr </w:t>
      </w:r>
      <w:r w:rsidR="003E0AF6" w:rsidRPr="003E0AF6">
        <w:rPr>
          <w:rFonts w:asciiTheme="minorHAnsi" w:hAnsiTheme="minorHAnsi" w:cstheme="minorHAnsi"/>
          <w:bCs/>
          <w:color w:val="000000"/>
          <w:spacing w:val="-1"/>
        </w:rPr>
        <w:t>2458</w:t>
      </w:r>
      <w:r w:rsidR="003E0AF6">
        <w:rPr>
          <w:rFonts w:asciiTheme="minorHAnsi" w:hAnsiTheme="minorHAnsi" w:cstheme="minorHAnsi"/>
          <w:bCs/>
          <w:color w:val="000000"/>
          <w:spacing w:val="-1"/>
        </w:rPr>
        <w:t>.</w:t>
      </w:r>
    </w:p>
    <w:p w14:paraId="4DDCF4ED" w14:textId="77777777" w:rsidR="00F63325" w:rsidRPr="008A71DD" w:rsidRDefault="00F6332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</w:p>
    <w:p w14:paraId="30AD169E" w14:textId="77777777" w:rsidR="00B7706B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1F2D62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76272E" w:rsidRPr="008A71DD">
        <w:rPr>
          <w:rFonts w:asciiTheme="minorHAnsi" w:hAnsiTheme="minorHAnsi" w:cstheme="minorHAnsi"/>
          <w:b/>
          <w:color w:val="000000"/>
          <w:spacing w:val="-1"/>
        </w:rPr>
        <w:t>4</w:t>
      </w:r>
    </w:p>
    <w:p w14:paraId="7B498229" w14:textId="77777777" w:rsidR="00B7706B" w:rsidRPr="008A71DD" w:rsidRDefault="003F3D6A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Gwarancja</w:t>
      </w:r>
      <w:r w:rsidR="00A85994" w:rsidRPr="008A71DD">
        <w:rPr>
          <w:rFonts w:asciiTheme="minorHAnsi" w:hAnsiTheme="minorHAnsi" w:cstheme="minorHAnsi"/>
          <w:b/>
          <w:color w:val="000000"/>
          <w:spacing w:val="-1"/>
        </w:rPr>
        <w:t>,</w:t>
      </w:r>
      <w:r w:rsidR="002D3CA0" w:rsidRPr="008A71DD">
        <w:rPr>
          <w:rFonts w:asciiTheme="minorHAnsi" w:hAnsiTheme="minorHAnsi" w:cstheme="minorHAnsi"/>
          <w:b/>
          <w:color w:val="000000"/>
          <w:spacing w:val="-1"/>
        </w:rPr>
        <w:t xml:space="preserve"> serwis, </w:t>
      </w:r>
      <w:r w:rsidR="00B7706B" w:rsidRPr="008A71DD">
        <w:rPr>
          <w:rFonts w:asciiTheme="minorHAnsi" w:hAnsiTheme="minorHAnsi" w:cstheme="minorHAnsi"/>
          <w:b/>
          <w:color w:val="000000"/>
          <w:spacing w:val="-1"/>
        </w:rPr>
        <w:t>okres rękojmi</w:t>
      </w:r>
    </w:p>
    <w:p w14:paraId="4E136C22" w14:textId="01FC4327" w:rsidR="00EB3C8D" w:rsidRPr="008A71DD" w:rsidRDefault="00B407D3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Wykonawca udziela Z</w:t>
      </w:r>
      <w:r w:rsidR="00EB3C8D" w:rsidRPr="008A71DD">
        <w:rPr>
          <w:rFonts w:asciiTheme="minorHAnsi" w:hAnsiTheme="minorHAnsi" w:cstheme="minorHAnsi"/>
          <w:color w:val="000000"/>
          <w:spacing w:val="-1"/>
        </w:rPr>
        <w:t>amawiającemu gwarancji na s</w:t>
      </w:r>
      <w:r w:rsidR="00561BD9" w:rsidRPr="008A71DD">
        <w:rPr>
          <w:rFonts w:asciiTheme="minorHAnsi" w:hAnsiTheme="minorHAnsi" w:cstheme="minorHAnsi"/>
          <w:color w:val="000000"/>
          <w:spacing w:val="-1"/>
        </w:rPr>
        <w:t>przęt, o którym mowa w §</w:t>
      </w:r>
      <w:r w:rsidR="001F2D62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561BD9" w:rsidRPr="008A71DD">
        <w:rPr>
          <w:rFonts w:asciiTheme="minorHAnsi" w:hAnsiTheme="minorHAnsi" w:cstheme="minorHAnsi"/>
          <w:color w:val="000000"/>
          <w:spacing w:val="-1"/>
        </w:rPr>
        <w:t>1</w:t>
      </w:r>
      <w:r w:rsidR="001F2D62" w:rsidRPr="008A71DD">
        <w:rPr>
          <w:rFonts w:asciiTheme="minorHAnsi" w:hAnsiTheme="minorHAnsi" w:cstheme="minorHAnsi"/>
          <w:color w:val="000000"/>
          <w:spacing w:val="-1"/>
        </w:rPr>
        <w:t xml:space="preserve"> umowy</w:t>
      </w:r>
      <w:r w:rsidR="00561BD9" w:rsidRPr="008A71DD">
        <w:rPr>
          <w:rFonts w:asciiTheme="minorHAnsi" w:hAnsiTheme="minorHAnsi" w:cstheme="minorHAnsi"/>
          <w:color w:val="000000"/>
          <w:spacing w:val="-1"/>
        </w:rPr>
        <w:t xml:space="preserve">, której okres wynosi </w:t>
      </w:r>
      <w:r w:rsidR="00561BD9" w:rsidRPr="008A71DD">
        <w:rPr>
          <w:rFonts w:asciiTheme="minorHAnsi" w:hAnsiTheme="minorHAnsi" w:cstheme="minorHAnsi"/>
          <w:b/>
          <w:color w:val="000000"/>
          <w:spacing w:val="-1"/>
        </w:rPr>
        <w:t>……</w:t>
      </w:r>
      <w:r w:rsidR="00EB3C8D" w:rsidRPr="008A71DD">
        <w:rPr>
          <w:rFonts w:asciiTheme="minorHAnsi" w:hAnsiTheme="minorHAnsi" w:cstheme="minorHAnsi"/>
          <w:b/>
          <w:color w:val="000000"/>
          <w:spacing w:val="-1"/>
        </w:rPr>
        <w:t>…………</w:t>
      </w:r>
      <w:r w:rsidR="00BE5FB9" w:rsidRPr="008A71DD">
        <w:rPr>
          <w:rFonts w:asciiTheme="minorHAnsi" w:hAnsiTheme="minorHAnsi" w:cstheme="minorHAnsi"/>
          <w:b/>
          <w:color w:val="000000"/>
          <w:spacing w:val="-1"/>
        </w:rPr>
        <w:t xml:space="preserve"> miesięcy/miesiące</w:t>
      </w:r>
      <w:r w:rsidR="00337AA4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337AA4" w:rsidRPr="00713D2C">
        <w:rPr>
          <w:rFonts w:asciiTheme="minorHAnsi" w:hAnsiTheme="minorHAnsi" w:cstheme="minorHAnsi"/>
          <w:color w:val="2F5496"/>
          <w:spacing w:val="-1"/>
        </w:rPr>
        <w:t>(zgodnie</w:t>
      </w:r>
      <w:r w:rsidR="001F2D62" w:rsidRPr="00713D2C">
        <w:rPr>
          <w:rFonts w:asciiTheme="minorHAnsi" w:hAnsiTheme="minorHAnsi" w:cstheme="minorHAnsi"/>
          <w:color w:val="2F5496"/>
          <w:spacing w:val="-1"/>
        </w:rPr>
        <w:t xml:space="preserve"> z zapisami SWZ i</w:t>
      </w:r>
      <w:r w:rsidR="00337AA4" w:rsidRPr="00713D2C">
        <w:rPr>
          <w:rFonts w:asciiTheme="minorHAnsi" w:hAnsiTheme="minorHAnsi" w:cstheme="minorHAnsi"/>
          <w:color w:val="2F5496"/>
          <w:spacing w:val="-1"/>
        </w:rPr>
        <w:t xml:space="preserve"> z ofertą Wykonawcy</w:t>
      </w:r>
      <w:r w:rsidR="00713D2C">
        <w:rPr>
          <w:rFonts w:asciiTheme="minorHAnsi" w:hAnsiTheme="minorHAnsi" w:cstheme="minorHAnsi"/>
          <w:color w:val="2F5496"/>
          <w:spacing w:val="-1"/>
        </w:rPr>
        <w:t>,</w:t>
      </w:r>
      <w:r w:rsidR="001F2D62" w:rsidRPr="00713D2C">
        <w:rPr>
          <w:rFonts w:asciiTheme="minorHAnsi" w:hAnsiTheme="minorHAnsi" w:cstheme="minorHAnsi"/>
          <w:color w:val="2F5496"/>
          <w:spacing w:val="-1"/>
        </w:rPr>
        <w:t>)</w:t>
      </w:r>
      <w:r w:rsidR="00F24F33" w:rsidRPr="008A71DD">
        <w:rPr>
          <w:rFonts w:asciiTheme="minorHAnsi" w:hAnsiTheme="minorHAnsi" w:cstheme="minorHAnsi"/>
          <w:spacing w:val="-1"/>
        </w:rPr>
        <w:t xml:space="preserve">. </w:t>
      </w:r>
    </w:p>
    <w:p w14:paraId="5A283D53" w14:textId="77777777" w:rsidR="00C01055" w:rsidRPr="008A71DD" w:rsidRDefault="00DB7846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Wykonawca </w:t>
      </w:r>
      <w:r w:rsidR="00332CDF" w:rsidRPr="008A71DD">
        <w:rPr>
          <w:rFonts w:asciiTheme="minorHAnsi" w:hAnsiTheme="minorHAnsi" w:cstheme="minorHAnsi"/>
          <w:color w:val="000000"/>
          <w:spacing w:val="-1"/>
        </w:rPr>
        <w:t>oświadcza</w:t>
      </w:r>
      <w:r w:rsidRPr="008A71DD">
        <w:rPr>
          <w:rFonts w:asciiTheme="minorHAnsi" w:hAnsiTheme="minorHAnsi" w:cstheme="minorHAnsi"/>
          <w:color w:val="000000"/>
          <w:spacing w:val="-1"/>
        </w:rPr>
        <w:t>, że dostarczony sprzęt będzie nowy, wolny od wad</w:t>
      </w:r>
      <w:r w:rsidR="00E520D8" w:rsidRPr="008A71DD">
        <w:rPr>
          <w:rFonts w:asciiTheme="minorHAnsi" w:hAnsiTheme="minorHAnsi" w:cstheme="minorHAnsi"/>
          <w:color w:val="000000"/>
          <w:spacing w:val="-1"/>
        </w:rPr>
        <w:t xml:space="preserve"> fizycznych 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br/>
      </w:r>
      <w:r w:rsidR="00E520D8" w:rsidRPr="008A71DD">
        <w:rPr>
          <w:rFonts w:asciiTheme="minorHAnsi" w:hAnsiTheme="minorHAnsi" w:cstheme="minorHAnsi"/>
          <w:color w:val="000000"/>
          <w:spacing w:val="-1"/>
        </w:rPr>
        <w:t xml:space="preserve">i prawnych oraz pochodzący z autoryzowanego kanału dystrybucji. </w:t>
      </w:r>
    </w:p>
    <w:p w14:paraId="54C58559" w14:textId="48FE7A1F" w:rsidR="00FD3541" w:rsidRPr="008A71DD" w:rsidRDefault="00C01055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Wykonawca dla sp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>rzętu określonego w §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 xml:space="preserve">1 wystawi 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t>„</w:t>
      </w:r>
      <w:r w:rsidR="00B86E9B">
        <w:rPr>
          <w:rFonts w:asciiTheme="minorHAnsi" w:hAnsiTheme="minorHAnsi" w:cstheme="minorHAnsi"/>
          <w:color w:val="000000"/>
          <w:spacing w:val="-1"/>
        </w:rPr>
        <w:t>Kartę gwarancyjną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t>”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 xml:space="preserve"> zgodn</w:t>
      </w:r>
      <w:r w:rsidR="003E0AF6">
        <w:rPr>
          <w:rFonts w:asciiTheme="minorHAnsi" w:hAnsiTheme="minorHAnsi" w:cstheme="minorHAnsi"/>
          <w:color w:val="000000"/>
          <w:spacing w:val="-1"/>
        </w:rPr>
        <w:t>ą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br/>
      </w:r>
      <w:r w:rsidR="00322579" w:rsidRPr="008A71DD">
        <w:rPr>
          <w:rFonts w:asciiTheme="minorHAnsi" w:hAnsiTheme="minorHAnsi" w:cstheme="minorHAnsi"/>
          <w:color w:val="000000"/>
          <w:spacing w:val="-1"/>
        </w:rPr>
        <w:t>z warunkami Specyfikacji Warunków Z</w:t>
      </w:r>
      <w:r w:rsidRPr="008A71DD">
        <w:rPr>
          <w:rFonts w:asciiTheme="minorHAnsi" w:hAnsiTheme="minorHAnsi" w:cstheme="minorHAnsi"/>
          <w:color w:val="000000"/>
          <w:spacing w:val="-1"/>
        </w:rPr>
        <w:t>amówienia</w:t>
      </w:r>
      <w:r w:rsidR="008D6150" w:rsidRPr="008A71DD">
        <w:rPr>
          <w:rFonts w:asciiTheme="minorHAnsi" w:hAnsiTheme="minorHAnsi" w:cstheme="minorHAnsi"/>
          <w:color w:val="000000"/>
          <w:spacing w:val="-1"/>
        </w:rPr>
        <w:t xml:space="preserve"> [SWZ]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oraz zapisami niniejszej umowy, ponadto dołączy oryginalną kartę gwarancyjną producenta (o ile producent wystawia gwarancję).</w:t>
      </w:r>
    </w:p>
    <w:p w14:paraId="38998C43" w14:textId="77777777" w:rsidR="009C41EF" w:rsidRPr="008A71DD" w:rsidRDefault="00C01055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Gwarancja obejmuje bezpłatne</w:t>
      </w:r>
      <w:r w:rsidR="00294FB8" w:rsidRPr="008A71DD">
        <w:rPr>
          <w:rFonts w:asciiTheme="minorHAnsi" w:hAnsiTheme="minorHAnsi" w:cstheme="minorHAnsi"/>
          <w:color w:val="000000"/>
          <w:spacing w:val="-1"/>
        </w:rPr>
        <w:t xml:space="preserve">: </w:t>
      </w:r>
    </w:p>
    <w:p w14:paraId="75A6B383" w14:textId="77777777" w:rsidR="009C41EF" w:rsidRPr="008A71DD" w:rsidRDefault="005B0519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naprawy;</w:t>
      </w:r>
    </w:p>
    <w:p w14:paraId="1741AC3E" w14:textId="77777777" w:rsidR="009C41EF" w:rsidRPr="008A71DD" w:rsidRDefault="005B0519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regulacje;</w:t>
      </w:r>
    </w:p>
    <w:p w14:paraId="4D797F8B" w14:textId="7BC0FDC7" w:rsidR="005B0519" w:rsidRPr="00677745" w:rsidRDefault="005B0519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pacing w:val="-1"/>
        </w:rPr>
      </w:pPr>
      <w:r w:rsidRPr="00677745">
        <w:rPr>
          <w:rFonts w:asciiTheme="minorHAnsi" w:hAnsiTheme="minorHAnsi" w:cstheme="minorHAnsi"/>
          <w:color w:val="000000" w:themeColor="text1"/>
          <w:spacing w:val="-1"/>
        </w:rPr>
        <w:t>konserwacje</w:t>
      </w:r>
      <w:r w:rsidR="000F3F96">
        <w:rPr>
          <w:rFonts w:asciiTheme="minorHAnsi" w:hAnsiTheme="minorHAnsi" w:cstheme="minorHAnsi"/>
          <w:color w:val="000000" w:themeColor="text1"/>
          <w:spacing w:val="-1"/>
        </w:rPr>
        <w:t xml:space="preserve"> i czyszczenie wewnętrznych struktur urządzenia w trakcie naprawy gwarancyjne</w:t>
      </w:r>
      <w:r w:rsidR="003E0AF6">
        <w:rPr>
          <w:rFonts w:asciiTheme="minorHAnsi" w:hAnsiTheme="minorHAnsi" w:cstheme="minorHAnsi"/>
          <w:color w:val="000000" w:themeColor="text1"/>
          <w:spacing w:val="-1"/>
        </w:rPr>
        <w:t>j i</w:t>
      </w:r>
      <w:r w:rsidR="000F3F96">
        <w:rPr>
          <w:rFonts w:asciiTheme="minorHAnsi" w:hAnsiTheme="minorHAnsi" w:cstheme="minorHAnsi"/>
          <w:color w:val="000000" w:themeColor="text1"/>
          <w:spacing w:val="-1"/>
        </w:rPr>
        <w:t xml:space="preserve"> jeżeli takie są konieczne w trakcie </w:t>
      </w:r>
      <w:r w:rsidR="00D93001">
        <w:rPr>
          <w:rFonts w:asciiTheme="minorHAnsi" w:hAnsiTheme="minorHAnsi" w:cstheme="minorHAnsi"/>
          <w:color w:val="000000" w:themeColor="text1"/>
          <w:spacing w:val="-1"/>
        </w:rPr>
        <w:t>eksploatacji sprzętu zgodnie z zaleceniami ich producentów,</w:t>
      </w:r>
    </w:p>
    <w:p w14:paraId="491EDA1A" w14:textId="77777777" w:rsidR="00DB7846" w:rsidRPr="008A71DD" w:rsidRDefault="003F2D4D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lastRenderedPageBreak/>
        <w:t>transport/dojazd</w:t>
      </w:r>
      <w:r w:rsidR="00B479CF" w:rsidRPr="008A71DD">
        <w:rPr>
          <w:rFonts w:asciiTheme="minorHAnsi" w:hAnsiTheme="minorHAnsi" w:cstheme="minorHAnsi"/>
          <w:color w:val="000000"/>
          <w:spacing w:val="-1"/>
        </w:rPr>
        <w:t xml:space="preserve"> z i do serwisu;</w:t>
      </w:r>
    </w:p>
    <w:p w14:paraId="3FA1F2C9" w14:textId="77777777" w:rsidR="00B479CF" w:rsidRPr="008A71DD" w:rsidRDefault="00B479CF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ubezpieczenie sprzętu w trakcie naprawy gwarancyjnej.</w:t>
      </w:r>
    </w:p>
    <w:p w14:paraId="42EBCC9B" w14:textId="77777777" w:rsidR="009C41EF" w:rsidRPr="008A71DD" w:rsidRDefault="009C41EF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W ramach gwarancji materiały niezbędne do przeprowadzenia regulacji lub konserwacji </w:t>
      </w:r>
      <w:r w:rsidR="00DF16E7" w:rsidRPr="008A71DD">
        <w:rPr>
          <w:rFonts w:asciiTheme="minorHAnsi" w:hAnsiTheme="minorHAnsi" w:cstheme="minorHAnsi"/>
          <w:color w:val="000000"/>
          <w:spacing w:val="-1"/>
        </w:rPr>
        <w:t>zapewnia W</w:t>
      </w:r>
      <w:r w:rsidRPr="008A71DD">
        <w:rPr>
          <w:rFonts w:asciiTheme="minorHAnsi" w:hAnsiTheme="minorHAnsi" w:cstheme="minorHAnsi"/>
          <w:color w:val="000000"/>
          <w:spacing w:val="-1"/>
        </w:rPr>
        <w:t>ykonawca.</w:t>
      </w:r>
    </w:p>
    <w:p w14:paraId="6B152A00" w14:textId="77777777" w:rsidR="00C01055" w:rsidRPr="008A71DD" w:rsidRDefault="002F309D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Przedłożenie przez W</w:t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ykonawcę gwarancji </w:t>
      </w:r>
      <w:r w:rsidRPr="008A71DD">
        <w:rPr>
          <w:rFonts w:asciiTheme="minorHAnsi" w:hAnsiTheme="minorHAnsi" w:cstheme="minorHAnsi"/>
          <w:color w:val="000000"/>
          <w:spacing w:val="-1"/>
        </w:rPr>
        <w:t>producenta sprzętu nie zwalnia W</w:t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ykonawcy 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br/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z obowiązku realizowania gwarancji lub pełnienia innych obowiązków wynikających 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br/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z niniejszej umowy. </w:t>
      </w:r>
      <w:r w:rsidR="00F00EEE" w:rsidRPr="008A71DD">
        <w:rPr>
          <w:rFonts w:asciiTheme="minorHAnsi" w:hAnsiTheme="minorHAnsi" w:cstheme="minorHAnsi"/>
          <w:color w:val="000000"/>
          <w:spacing w:val="-1"/>
        </w:rPr>
        <w:t xml:space="preserve">Podstawą realizacji </w:t>
      </w:r>
      <w:r w:rsidRPr="008A71DD">
        <w:rPr>
          <w:rFonts w:asciiTheme="minorHAnsi" w:hAnsiTheme="minorHAnsi" w:cstheme="minorHAnsi"/>
          <w:color w:val="000000"/>
          <w:spacing w:val="-1"/>
        </w:rPr>
        <w:t>obowiązków gwarancyjnych przez W</w:t>
      </w:r>
      <w:r w:rsidR="00F00EEE" w:rsidRPr="008A71DD">
        <w:rPr>
          <w:rFonts w:asciiTheme="minorHAnsi" w:hAnsiTheme="minorHAnsi" w:cstheme="minorHAnsi"/>
          <w:color w:val="000000"/>
          <w:spacing w:val="-1"/>
        </w:rPr>
        <w:t>y</w:t>
      </w:r>
      <w:r w:rsidRPr="008A71DD">
        <w:rPr>
          <w:rFonts w:asciiTheme="minorHAnsi" w:hAnsiTheme="minorHAnsi" w:cstheme="minorHAnsi"/>
          <w:color w:val="000000"/>
          <w:spacing w:val="-1"/>
        </w:rPr>
        <w:t>konawcę jest okazanie przez Z</w:t>
      </w:r>
      <w:r w:rsidR="00F00EEE" w:rsidRPr="008A71DD">
        <w:rPr>
          <w:rFonts w:asciiTheme="minorHAnsi" w:hAnsiTheme="minorHAnsi" w:cstheme="minorHAnsi"/>
          <w:color w:val="000000"/>
          <w:spacing w:val="-1"/>
        </w:rPr>
        <w:t xml:space="preserve">amawiającego 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t>„</w:t>
      </w:r>
      <w:r w:rsidR="00B86E9B">
        <w:rPr>
          <w:rFonts w:asciiTheme="minorHAnsi" w:hAnsiTheme="minorHAnsi" w:cstheme="minorHAnsi"/>
          <w:color w:val="000000"/>
          <w:spacing w:val="-1"/>
        </w:rPr>
        <w:t>Karty gwarancyjnej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t>”</w:t>
      </w:r>
      <w:r w:rsidR="00CB6EFF" w:rsidRPr="008A71DD">
        <w:rPr>
          <w:rFonts w:asciiTheme="minorHAnsi" w:hAnsiTheme="minorHAnsi" w:cstheme="minorHAnsi"/>
          <w:color w:val="000000"/>
          <w:spacing w:val="-1"/>
        </w:rPr>
        <w:t xml:space="preserve"> oraz oryginalnej gwarancji producenta (o ile producent wystawia gwarancję).</w:t>
      </w:r>
    </w:p>
    <w:p w14:paraId="25F93E15" w14:textId="77777777" w:rsidR="00CB6EFF" w:rsidRPr="008A71DD" w:rsidRDefault="00B56FD4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Za okaz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aniem dokumentów gwarancyjnych Zamawiający może żądać od W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ykonawcy realizacji uprawnień przewidzianych w 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>„</w:t>
      </w:r>
      <w:r w:rsidR="00B86E9B">
        <w:rPr>
          <w:rFonts w:asciiTheme="minorHAnsi" w:hAnsiTheme="minorHAnsi" w:cstheme="minorHAnsi"/>
          <w:color w:val="000000"/>
          <w:spacing w:val="-1"/>
        </w:rPr>
        <w:t>Karcie gwarancyjnej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>”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lub gwarancji producenckiej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,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o ile jest korzystniejsza na zasadach</w:t>
      </w:r>
      <w:r w:rsidR="004A1A0D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>i warunkach określonych w przywołanych dokumentach, pod rygo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rem odstąpienia od umowy przez Z</w:t>
      </w:r>
      <w:r w:rsidRPr="008A71DD">
        <w:rPr>
          <w:rFonts w:asciiTheme="minorHAnsi" w:hAnsiTheme="minorHAnsi" w:cstheme="minorHAnsi"/>
          <w:color w:val="000000"/>
          <w:spacing w:val="-1"/>
        </w:rPr>
        <w:t>amawiającego.</w:t>
      </w:r>
    </w:p>
    <w:p w14:paraId="65CF7DAC" w14:textId="5C92D4A4" w:rsidR="00B7706B" w:rsidRPr="008A71DD" w:rsidRDefault="00736E61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Termin gwarancji, o którym mowa w ust. 1 będzie liczony od daty</w:t>
      </w:r>
      <w:r w:rsidR="0008191C">
        <w:rPr>
          <w:rFonts w:asciiTheme="minorHAnsi" w:hAnsiTheme="minorHAnsi" w:cstheme="minorHAnsi"/>
          <w:color w:val="000000"/>
          <w:spacing w:val="-1"/>
        </w:rPr>
        <w:t xml:space="preserve"> instalacji, uruchomienia i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podpisania protokołu zdawczo-odbior</w:t>
      </w:r>
      <w:r w:rsidR="005B2875" w:rsidRPr="008A71DD">
        <w:rPr>
          <w:rFonts w:asciiTheme="minorHAnsi" w:hAnsiTheme="minorHAnsi" w:cstheme="minorHAnsi"/>
          <w:color w:val="000000"/>
          <w:spacing w:val="-1"/>
        </w:rPr>
        <w:t>c</w:t>
      </w:r>
      <w:r w:rsidR="003F3D6A" w:rsidRPr="008A71DD">
        <w:rPr>
          <w:rFonts w:asciiTheme="minorHAnsi" w:hAnsiTheme="minorHAnsi" w:cstheme="minorHAnsi"/>
          <w:color w:val="000000"/>
          <w:spacing w:val="-1"/>
        </w:rPr>
        <w:t>zego, o którym mowa w §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3F3D6A" w:rsidRPr="008A71DD">
        <w:rPr>
          <w:rFonts w:asciiTheme="minorHAnsi" w:hAnsiTheme="minorHAnsi" w:cstheme="minorHAnsi"/>
          <w:color w:val="000000"/>
          <w:spacing w:val="-1"/>
        </w:rPr>
        <w:t xml:space="preserve">2 ust. 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>10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niniejszej umowy.</w:t>
      </w:r>
    </w:p>
    <w:p w14:paraId="64152BB7" w14:textId="143E86DA" w:rsidR="007B0394" w:rsidRPr="008A71DD" w:rsidRDefault="00371FF3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Jeżeli w okresie gwara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ncji sprzęt okaże się wadliwy, W</w:t>
      </w:r>
      <w:r w:rsidRPr="008A71DD">
        <w:rPr>
          <w:rFonts w:asciiTheme="minorHAnsi" w:hAnsiTheme="minorHAnsi" w:cstheme="minorHAnsi"/>
          <w:color w:val="000000"/>
          <w:spacing w:val="-1"/>
        </w:rPr>
        <w:t>ykonawca zobowiązuje się do jego naprawy lub gdy naprawa okaże się niemożliwa, do jego wymiany na sprzęt nowy woln</w:t>
      </w:r>
      <w:r w:rsidR="009C41EF" w:rsidRPr="008A71DD">
        <w:rPr>
          <w:rFonts w:asciiTheme="minorHAnsi" w:hAnsiTheme="minorHAnsi" w:cstheme="minorHAnsi"/>
          <w:color w:val="000000"/>
          <w:spacing w:val="-1"/>
        </w:rPr>
        <w:t>y od wad z zastrzeżeniem ust. 11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pkt 3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t>)</w:t>
      </w:r>
      <w:r w:rsidRPr="008A71DD">
        <w:rPr>
          <w:rFonts w:asciiTheme="minorHAnsi" w:hAnsiTheme="minorHAnsi" w:cstheme="minorHAnsi"/>
          <w:color w:val="000000"/>
          <w:spacing w:val="-1"/>
        </w:rPr>
        <w:t>.</w:t>
      </w:r>
    </w:p>
    <w:p w14:paraId="1B3AEB77" w14:textId="77777777" w:rsidR="00371FF3" w:rsidRPr="008A71DD" w:rsidRDefault="00F07DC0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Serwis gwarancyjny będzie wykonywany w laboratorium badawczym Zamawiającego, 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br/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a w przypadku konieczności naprawy poza </w:t>
      </w:r>
      <w:r w:rsidRPr="008A71DD">
        <w:rPr>
          <w:rFonts w:asciiTheme="minorHAnsi" w:hAnsiTheme="minorHAnsi" w:cstheme="minorHAnsi"/>
          <w:spacing w:val="-1"/>
        </w:rPr>
        <w:t>w</w:t>
      </w:r>
      <w:r w:rsidR="007C6DE7" w:rsidRPr="008A71DD">
        <w:rPr>
          <w:rFonts w:asciiTheme="minorHAnsi" w:hAnsiTheme="minorHAnsi" w:cstheme="minorHAnsi"/>
          <w:spacing w:val="-1"/>
        </w:rPr>
        <w:t>w.</w:t>
      </w:r>
      <w:r w:rsidRPr="008A71DD">
        <w:rPr>
          <w:rFonts w:asciiTheme="minorHAnsi" w:hAnsiTheme="minorHAnsi" w:cstheme="minorHAnsi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miejscem – będzie wykonywany 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br/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w serwisie gwarancyjnym. </w:t>
      </w:r>
      <w:r w:rsidR="00747FB5" w:rsidRPr="008A71DD">
        <w:rPr>
          <w:rFonts w:asciiTheme="minorHAnsi" w:hAnsiTheme="minorHAnsi" w:cstheme="minorHAnsi"/>
          <w:color w:val="000000"/>
          <w:spacing w:val="-1"/>
        </w:rPr>
        <w:t>Transport sprzętu do miejsca lokalizacji serwisu i z powrotem, dostarczenie naprawionych lub nowych części sprzętu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747FB5" w:rsidRPr="008A71DD">
        <w:rPr>
          <w:rFonts w:asciiTheme="minorHAnsi" w:hAnsiTheme="minorHAnsi" w:cstheme="minorHAnsi"/>
          <w:color w:val="000000"/>
          <w:spacing w:val="-1"/>
        </w:rPr>
        <w:t>w okresie gwarancji odbywa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ć się będzie na ryzyko W</w:t>
      </w:r>
      <w:r w:rsidR="00747FB5" w:rsidRPr="008A71DD">
        <w:rPr>
          <w:rFonts w:asciiTheme="minorHAnsi" w:hAnsiTheme="minorHAnsi" w:cstheme="minorHAnsi"/>
          <w:color w:val="000000"/>
          <w:spacing w:val="-1"/>
        </w:rPr>
        <w:t>ykonawcy.</w:t>
      </w:r>
    </w:p>
    <w:p w14:paraId="3E6801DB" w14:textId="77777777" w:rsidR="00747FB5" w:rsidRPr="008A71DD" w:rsidRDefault="00312A9F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Warunki serwisu gwarancyjnego:</w:t>
      </w:r>
    </w:p>
    <w:p w14:paraId="371C0F4B" w14:textId="311CB112" w:rsidR="00332767" w:rsidRPr="008A71DD" w:rsidRDefault="00332767" w:rsidP="003E0AF6">
      <w:pPr>
        <w:numPr>
          <w:ilvl w:val="0"/>
          <w:numId w:val="11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czas reakcji na zgłoszoną usterkę – </w:t>
      </w:r>
      <w:r w:rsidRPr="008A71DD">
        <w:rPr>
          <w:rFonts w:asciiTheme="minorHAnsi" w:hAnsiTheme="minorHAnsi" w:cstheme="minorHAnsi"/>
          <w:b/>
          <w:color w:val="000000"/>
          <w:spacing w:val="-1"/>
        </w:rPr>
        <w:t xml:space="preserve">maksymalnie </w:t>
      </w:r>
      <w:r w:rsidR="00BF4623" w:rsidRPr="008A71DD">
        <w:rPr>
          <w:rFonts w:asciiTheme="minorHAnsi" w:hAnsiTheme="minorHAnsi" w:cstheme="minorHAnsi"/>
          <w:b/>
          <w:color w:val="000000"/>
          <w:spacing w:val="-1"/>
        </w:rPr>
        <w:t>………..*</w:t>
      </w:r>
      <w:r w:rsidR="003A5FEE" w:rsidRPr="008A71DD">
        <w:rPr>
          <w:rFonts w:asciiTheme="minorHAnsi" w:hAnsiTheme="minorHAnsi" w:cstheme="minorHAnsi"/>
          <w:b/>
          <w:color w:val="000000"/>
          <w:spacing w:val="-1"/>
        </w:rPr>
        <w:t xml:space="preserve"> godzin</w:t>
      </w:r>
      <w:r w:rsidR="0011519F" w:rsidRPr="008A71DD">
        <w:rPr>
          <w:rFonts w:asciiTheme="minorHAnsi" w:hAnsiTheme="minorHAnsi" w:cstheme="minorHAnsi"/>
          <w:b/>
          <w:color w:val="000000"/>
          <w:spacing w:val="-1"/>
        </w:rPr>
        <w:t>y robocze</w:t>
      </w:r>
      <w:r w:rsidR="00BF4623" w:rsidRPr="008A71DD">
        <w:rPr>
          <w:rFonts w:asciiTheme="minorHAnsi" w:hAnsiTheme="minorHAnsi" w:cstheme="minorHAnsi"/>
          <w:b/>
          <w:color w:val="000000"/>
          <w:spacing w:val="-1"/>
        </w:rPr>
        <w:t xml:space="preserve"> / godzin roboczych</w:t>
      </w:r>
      <w:r w:rsidR="00486F7F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486F7F" w:rsidRPr="008A71DD">
        <w:rPr>
          <w:rFonts w:asciiTheme="minorHAnsi" w:hAnsiTheme="minorHAnsi" w:cstheme="minorHAnsi"/>
        </w:rPr>
        <w:t>od</w:t>
      </w:r>
      <w:r w:rsidR="00486F7F">
        <w:rPr>
          <w:rFonts w:asciiTheme="minorHAnsi" w:hAnsiTheme="minorHAnsi" w:cstheme="minorHAnsi"/>
        </w:rPr>
        <w:t xml:space="preserve"> </w:t>
      </w:r>
      <w:r w:rsidR="00486F7F" w:rsidRPr="008A71DD">
        <w:rPr>
          <w:rFonts w:asciiTheme="minorHAnsi" w:hAnsiTheme="minorHAnsi" w:cstheme="minorHAnsi"/>
        </w:rPr>
        <w:t>zgłoszenia</w:t>
      </w:r>
      <w:r w:rsidR="003A5FEE" w:rsidRPr="008A71DD">
        <w:rPr>
          <w:rFonts w:asciiTheme="minorHAnsi" w:hAnsiTheme="minorHAnsi" w:cstheme="minorHAnsi"/>
          <w:color w:val="000000"/>
          <w:spacing w:val="-1"/>
        </w:rPr>
        <w:t>;</w:t>
      </w:r>
      <w:r w:rsidR="00BF4623" w:rsidRPr="00486F7F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BF4623" w:rsidRPr="00486F7F">
        <w:rPr>
          <w:rFonts w:asciiTheme="minorHAnsi" w:hAnsiTheme="minorHAnsi" w:cstheme="minorHAnsi"/>
          <w:color w:val="2F5496"/>
          <w:spacing w:val="-1"/>
        </w:rPr>
        <w:t>(zgodnie z treścią SWZ</w:t>
      </w:r>
      <w:r w:rsidR="0061208B">
        <w:rPr>
          <w:rFonts w:asciiTheme="minorHAnsi" w:hAnsiTheme="minorHAnsi" w:cstheme="minorHAnsi"/>
          <w:color w:val="2F5496"/>
          <w:spacing w:val="-1"/>
        </w:rPr>
        <w:t xml:space="preserve"> i ofertą wykonawcy </w:t>
      </w:r>
      <w:r w:rsidR="00BF4623" w:rsidRPr="00486F7F">
        <w:rPr>
          <w:rFonts w:asciiTheme="minorHAnsi" w:hAnsiTheme="minorHAnsi" w:cstheme="minorHAnsi"/>
          <w:color w:val="2F5496"/>
          <w:spacing w:val="-1"/>
        </w:rPr>
        <w:t>)</w:t>
      </w:r>
    </w:p>
    <w:p w14:paraId="4A8376D4" w14:textId="1B529449" w:rsidR="00332767" w:rsidRPr="008A71DD" w:rsidRDefault="00332767" w:rsidP="003E0AF6">
      <w:pPr>
        <w:numPr>
          <w:ilvl w:val="0"/>
          <w:numId w:val="11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czas naprawy usterki – </w:t>
      </w:r>
      <w:r w:rsidRPr="008A71DD">
        <w:rPr>
          <w:rFonts w:asciiTheme="minorHAnsi" w:hAnsiTheme="minorHAnsi" w:cstheme="minorHAnsi"/>
          <w:b/>
        </w:rPr>
        <w:t>maksymalnie</w:t>
      </w:r>
      <w:r w:rsidR="00DE7F8D" w:rsidRPr="008A71DD">
        <w:rPr>
          <w:rFonts w:asciiTheme="minorHAnsi" w:hAnsiTheme="minorHAnsi" w:cstheme="minorHAnsi"/>
          <w:b/>
        </w:rPr>
        <w:t xml:space="preserve"> </w:t>
      </w:r>
      <w:r w:rsidR="00BF4623" w:rsidRPr="008A71DD">
        <w:rPr>
          <w:rFonts w:asciiTheme="minorHAnsi" w:hAnsiTheme="minorHAnsi" w:cstheme="minorHAnsi"/>
          <w:b/>
        </w:rPr>
        <w:t>……………*</w:t>
      </w:r>
      <w:r w:rsidR="003A5FE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dn</w:t>
      </w:r>
      <w:r w:rsidR="003A5FEE" w:rsidRPr="008A71DD">
        <w:rPr>
          <w:rFonts w:asciiTheme="minorHAnsi" w:hAnsiTheme="minorHAnsi" w:cstheme="minorHAnsi"/>
          <w:b/>
        </w:rPr>
        <w:t>i roboczych</w:t>
      </w:r>
      <w:r w:rsidR="003A5FEE" w:rsidRPr="008A71DD">
        <w:rPr>
          <w:rFonts w:asciiTheme="minorHAnsi" w:hAnsiTheme="minorHAnsi" w:cstheme="minorHAnsi"/>
        </w:rPr>
        <w:t xml:space="preserve"> od daty zgłoszenia;</w:t>
      </w:r>
      <w:r w:rsidR="00BF4623" w:rsidRPr="008A71DD">
        <w:rPr>
          <w:rFonts w:asciiTheme="minorHAnsi" w:hAnsiTheme="minorHAnsi" w:cstheme="minorHAnsi"/>
        </w:rPr>
        <w:t xml:space="preserve"> </w:t>
      </w:r>
      <w:r w:rsidR="00BE1118" w:rsidRPr="00486F7F">
        <w:rPr>
          <w:rFonts w:asciiTheme="minorHAnsi" w:hAnsiTheme="minorHAnsi" w:cstheme="minorHAnsi"/>
          <w:color w:val="2F5496"/>
          <w:spacing w:val="-1"/>
        </w:rPr>
        <w:t xml:space="preserve">(zgodnie z treścią SWZ </w:t>
      </w:r>
      <w:r w:rsidR="0061208B">
        <w:rPr>
          <w:rFonts w:asciiTheme="minorHAnsi" w:hAnsiTheme="minorHAnsi" w:cstheme="minorHAnsi"/>
          <w:color w:val="2F5496"/>
          <w:spacing w:val="-1"/>
        </w:rPr>
        <w:t>i ofertą wykonawcy</w:t>
      </w:r>
      <w:r w:rsidR="00BE1118" w:rsidRPr="00486F7F">
        <w:rPr>
          <w:rFonts w:asciiTheme="minorHAnsi" w:hAnsiTheme="minorHAnsi" w:cstheme="minorHAnsi"/>
          <w:color w:val="2F5496"/>
          <w:spacing w:val="-1"/>
        </w:rPr>
        <w:t>)</w:t>
      </w:r>
    </w:p>
    <w:p w14:paraId="307280E7" w14:textId="3DC8033B" w:rsidR="00332767" w:rsidRPr="003646DC" w:rsidRDefault="00332767" w:rsidP="003E0AF6">
      <w:pPr>
        <w:numPr>
          <w:ilvl w:val="0"/>
          <w:numId w:val="11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 przypadku trzech napraw w okresie gwarancyjnym tego samego modułu skutkującym brakiem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</w:rPr>
        <w:t>możliwości korzystania z</w:t>
      </w:r>
      <w:r w:rsidR="00293116">
        <w:rPr>
          <w:rFonts w:asciiTheme="minorHAnsi" w:hAnsiTheme="minorHAnsi" w:cstheme="minorHAnsi"/>
        </w:rPr>
        <w:t>e</w:t>
      </w:r>
      <w:r w:rsidRPr="008A71DD">
        <w:rPr>
          <w:rFonts w:asciiTheme="minorHAnsi" w:hAnsiTheme="minorHAnsi" w:cstheme="minorHAnsi"/>
        </w:rPr>
        <w:t xml:space="preserve"> wszystkich funkcji </w:t>
      </w:r>
      <w:r w:rsidR="003A5FEE" w:rsidRPr="008A71DD">
        <w:rPr>
          <w:rFonts w:asciiTheme="minorHAnsi" w:hAnsiTheme="minorHAnsi" w:cstheme="minorHAnsi"/>
        </w:rPr>
        <w:t>sprzętu</w:t>
      </w:r>
      <w:r w:rsidRPr="008A71DD">
        <w:rPr>
          <w:rFonts w:asciiTheme="minorHAnsi" w:hAnsiTheme="minorHAnsi" w:cstheme="minorHAnsi"/>
        </w:rPr>
        <w:t xml:space="preserve">, nastąpi </w:t>
      </w:r>
      <w:r w:rsidRPr="008A71DD">
        <w:rPr>
          <w:rFonts w:asciiTheme="minorHAnsi" w:hAnsiTheme="minorHAnsi" w:cstheme="minorHAnsi"/>
        </w:rPr>
        <w:lastRenderedPageBreak/>
        <w:t>wymiana modułu na nowy.</w:t>
      </w:r>
      <w:r w:rsidR="003A5FEE" w:rsidRPr="008A71DD">
        <w:rPr>
          <w:rFonts w:asciiTheme="minorHAnsi" w:hAnsiTheme="minorHAnsi" w:cstheme="minorHAnsi"/>
        </w:rPr>
        <w:t xml:space="preserve"> W przypadku</w:t>
      </w:r>
      <w:r w:rsidR="009D46BE">
        <w:rPr>
          <w:rFonts w:asciiTheme="minorHAnsi" w:hAnsiTheme="minorHAnsi" w:cstheme="minorHAnsi"/>
        </w:rPr>
        <w:t>,</w:t>
      </w:r>
      <w:r w:rsidR="003A5FEE" w:rsidRPr="008A71DD">
        <w:rPr>
          <w:rFonts w:asciiTheme="minorHAnsi" w:hAnsiTheme="minorHAnsi" w:cstheme="minorHAnsi"/>
        </w:rPr>
        <w:t xml:space="preserve"> kiedy wymiana/naprawa danych modułów (elementów) nie pozwoli na prawidłowe funkcjonowanie sprzętu, Wykonawca zobowiązany jest wymienić sprzęt na nowy w terminie 14 dni roboczych od daty stwierdzenia braku możliwości naprawy. </w:t>
      </w:r>
      <w:r w:rsidRPr="008A71DD">
        <w:rPr>
          <w:rFonts w:asciiTheme="minorHAnsi" w:hAnsiTheme="minorHAnsi" w:cstheme="minorHAnsi"/>
        </w:rPr>
        <w:t>Liczba ta nie obejmuje napraw wynikających z niewłaści</w:t>
      </w:r>
      <w:r w:rsidR="003A5FEE" w:rsidRPr="008A71DD">
        <w:rPr>
          <w:rFonts w:asciiTheme="minorHAnsi" w:hAnsiTheme="minorHAnsi" w:cstheme="minorHAnsi"/>
        </w:rPr>
        <w:t>wej eksploatacji sprzętu przez Z</w:t>
      </w:r>
      <w:r w:rsidRPr="008A71DD">
        <w:rPr>
          <w:rFonts w:asciiTheme="minorHAnsi" w:hAnsiTheme="minorHAnsi" w:cstheme="minorHAnsi"/>
        </w:rPr>
        <w:t>amawiającego oraz przyp</w:t>
      </w:r>
      <w:r w:rsidR="003A5FEE" w:rsidRPr="008A71DD">
        <w:rPr>
          <w:rFonts w:asciiTheme="minorHAnsi" w:hAnsiTheme="minorHAnsi" w:cstheme="minorHAnsi"/>
        </w:rPr>
        <w:t>adków losowych niezależnych od Wykonawcy</w:t>
      </w:r>
      <w:r w:rsidR="004A1A0D" w:rsidRPr="008A71DD">
        <w:rPr>
          <w:rFonts w:asciiTheme="minorHAnsi" w:hAnsiTheme="minorHAnsi" w:cstheme="minorHAnsi"/>
        </w:rPr>
        <w:t>.</w:t>
      </w:r>
    </w:p>
    <w:p w14:paraId="3EF5B431" w14:textId="72A03E13" w:rsidR="003E0AF6" w:rsidRDefault="003E0AF6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 nie obejmuje napraw wynikających z niewłaściwej eksploatacji sprzętu przez Zamawiającego oraz przypadków losowych niezależnych od Wykonawcy.</w:t>
      </w:r>
    </w:p>
    <w:p w14:paraId="33C7E83F" w14:textId="35D4C77C" w:rsidR="00E52318" w:rsidRPr="008A71DD" w:rsidRDefault="00E52318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Zgłoszenia serwisowe będą dokonywane za pośrednictwem poczty elektronicznej lub telefonicznie. </w:t>
      </w:r>
    </w:p>
    <w:p w14:paraId="172599EC" w14:textId="77777777" w:rsidR="008A32B5" w:rsidRPr="008A71DD" w:rsidRDefault="003043B4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Każda naprawa gwarancyjna przedłuża gwarancję o czas przerwy w eksploatacji sprzętu.</w:t>
      </w:r>
    </w:p>
    <w:p w14:paraId="188EAED4" w14:textId="4A0F73E9" w:rsidR="006073A1" w:rsidRPr="008A71DD" w:rsidRDefault="00361F59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Strony ustalają okres uprawnień z tytułu rękojmi na okres równy okresowi udzielonej gwar</w:t>
      </w:r>
      <w:r w:rsidR="00A64F57" w:rsidRPr="008A71DD">
        <w:rPr>
          <w:rFonts w:asciiTheme="minorHAnsi" w:hAnsiTheme="minorHAnsi" w:cstheme="minorHAnsi"/>
        </w:rPr>
        <w:t>ancji, jednak nie krótszy niż 24</w:t>
      </w:r>
      <w:r w:rsidR="00512183" w:rsidRPr="008A71DD">
        <w:rPr>
          <w:rFonts w:asciiTheme="minorHAnsi" w:hAnsiTheme="minorHAnsi" w:cstheme="minorHAnsi"/>
        </w:rPr>
        <w:t xml:space="preserve"> </w:t>
      </w:r>
      <w:r w:rsidR="00A64F57" w:rsidRPr="008A71DD">
        <w:rPr>
          <w:rFonts w:asciiTheme="minorHAnsi" w:hAnsiTheme="minorHAnsi" w:cstheme="minorHAnsi"/>
        </w:rPr>
        <w:t>miesiące</w:t>
      </w:r>
      <w:r w:rsidRPr="00A31A57">
        <w:rPr>
          <w:rFonts w:asciiTheme="minorHAnsi" w:hAnsiTheme="minorHAnsi" w:cstheme="minorHAnsi"/>
          <w:color w:val="0070C0"/>
        </w:rPr>
        <w:t>.</w:t>
      </w:r>
      <w:r w:rsidR="008325E7" w:rsidRPr="00A31A57">
        <w:rPr>
          <w:rFonts w:asciiTheme="minorHAnsi" w:hAnsiTheme="minorHAnsi" w:cstheme="minorHAnsi"/>
          <w:color w:val="0070C0"/>
        </w:rPr>
        <w:t xml:space="preserve"> </w:t>
      </w:r>
      <w:r w:rsidRPr="008A71DD">
        <w:rPr>
          <w:rFonts w:asciiTheme="minorHAnsi" w:hAnsiTheme="minorHAnsi" w:cstheme="minorHAnsi"/>
        </w:rPr>
        <w:t>Uprawnieni</w:t>
      </w:r>
      <w:r w:rsidR="007001A8" w:rsidRPr="008A71DD">
        <w:rPr>
          <w:rFonts w:asciiTheme="minorHAnsi" w:hAnsiTheme="minorHAnsi" w:cstheme="minorHAnsi"/>
        </w:rPr>
        <w:t>a z tytułu rękojmi przysługują Z</w:t>
      </w:r>
      <w:r w:rsidRPr="008A71DD">
        <w:rPr>
          <w:rFonts w:asciiTheme="minorHAnsi" w:hAnsiTheme="minorHAnsi" w:cstheme="minorHAnsi"/>
        </w:rPr>
        <w:t>amawiającemu niezależnie od uprawnień płynących z udzielonej gwarancji.</w:t>
      </w:r>
    </w:p>
    <w:p w14:paraId="34D5C86B" w14:textId="77777777" w:rsidR="0070768B" w:rsidRPr="008A71DD" w:rsidRDefault="00361F59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 </w:t>
      </w:r>
      <w:r w:rsidR="0070768B" w:rsidRPr="008A71DD">
        <w:rPr>
          <w:rFonts w:asciiTheme="minorHAnsi" w:hAnsiTheme="minorHAnsi" w:cstheme="minorHAnsi"/>
        </w:rPr>
        <w:t xml:space="preserve">Okres rękojmi rozpoczyna bieg od dnia podpisania protokołu zdawczo-odbiorczego, </w:t>
      </w:r>
      <w:r w:rsidR="002D46CB" w:rsidRPr="008A71DD">
        <w:rPr>
          <w:rFonts w:asciiTheme="minorHAnsi" w:hAnsiTheme="minorHAnsi" w:cstheme="minorHAnsi"/>
        </w:rPr>
        <w:br/>
      </w:r>
      <w:r w:rsidR="0070768B" w:rsidRPr="008A71DD">
        <w:rPr>
          <w:rFonts w:asciiTheme="minorHAnsi" w:hAnsiTheme="minorHAnsi" w:cstheme="minorHAnsi"/>
        </w:rPr>
        <w:t xml:space="preserve">o którym mowa </w:t>
      </w:r>
      <w:r w:rsidR="00C15B50" w:rsidRPr="008A71DD">
        <w:rPr>
          <w:rFonts w:asciiTheme="minorHAnsi" w:hAnsiTheme="minorHAnsi" w:cstheme="minorHAnsi"/>
          <w:color w:val="000000"/>
          <w:spacing w:val="-1"/>
        </w:rPr>
        <w:t>w §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C15B50" w:rsidRPr="008A71DD">
        <w:rPr>
          <w:rFonts w:asciiTheme="minorHAnsi" w:hAnsiTheme="minorHAnsi" w:cstheme="minorHAnsi"/>
          <w:color w:val="000000"/>
          <w:spacing w:val="-1"/>
        </w:rPr>
        <w:t xml:space="preserve">2 ust. 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>10</w:t>
      </w:r>
      <w:r w:rsidR="0070768B" w:rsidRPr="008A71DD">
        <w:rPr>
          <w:rFonts w:asciiTheme="minorHAnsi" w:hAnsiTheme="minorHAnsi" w:cstheme="minorHAnsi"/>
          <w:color w:val="000000"/>
          <w:spacing w:val="-1"/>
        </w:rPr>
        <w:t xml:space="preserve"> niniejszej umowy z wyjątkiem wad prawnych, dla których okres rękojmi rozpoczyna bieg na zasadach określonych w Kodeksie cywilnym.</w:t>
      </w:r>
    </w:p>
    <w:p w14:paraId="08767CB4" w14:textId="264ED477" w:rsidR="003043B4" w:rsidRPr="008A71DD" w:rsidRDefault="00C74F92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Lokalizacja serwisu gwarancyjnego dla sprzętu, o którym mowa w §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>1 umowy:</w:t>
      </w:r>
    </w:p>
    <w:p w14:paraId="449AB1F9" w14:textId="77777777" w:rsidR="00C74F92" w:rsidRPr="008A71DD" w:rsidRDefault="00324AFA" w:rsidP="003E0AF6">
      <w:pPr>
        <w:numPr>
          <w:ilvl w:val="0"/>
          <w:numId w:val="13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nazwa i </w:t>
      </w:r>
      <w:r w:rsidR="00535DC7" w:rsidRPr="008A71DD">
        <w:rPr>
          <w:rFonts w:asciiTheme="minorHAnsi" w:hAnsiTheme="minorHAnsi" w:cstheme="minorHAnsi"/>
          <w:color w:val="000000"/>
          <w:spacing w:val="-1"/>
        </w:rPr>
        <w:t>d</w:t>
      </w:r>
      <w:r w:rsidR="00C74F92" w:rsidRPr="008A71DD">
        <w:rPr>
          <w:rFonts w:asciiTheme="minorHAnsi" w:hAnsiTheme="minorHAnsi" w:cstheme="minorHAnsi"/>
          <w:color w:val="000000"/>
          <w:spacing w:val="-1"/>
        </w:rPr>
        <w:t xml:space="preserve">okładny adres: 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………………………………</w:t>
      </w:r>
      <w:r w:rsidR="002D46CB" w:rsidRPr="00293116">
        <w:rPr>
          <w:rFonts w:asciiTheme="minorHAnsi" w:hAnsiTheme="minorHAnsi" w:cstheme="minorHAnsi"/>
          <w:b/>
          <w:color w:val="000000"/>
          <w:spacing w:val="-1"/>
        </w:rPr>
        <w:t>………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………………………………………</w:t>
      </w:r>
    </w:p>
    <w:p w14:paraId="7DAA7A37" w14:textId="77777777" w:rsidR="00C74F92" w:rsidRPr="008A71DD" w:rsidRDefault="00535DC7" w:rsidP="003E0AF6">
      <w:pPr>
        <w:numPr>
          <w:ilvl w:val="0"/>
          <w:numId w:val="13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a</w:t>
      </w:r>
      <w:r w:rsidR="00C74F92" w:rsidRPr="008A71DD">
        <w:rPr>
          <w:rFonts w:asciiTheme="minorHAnsi" w:hAnsiTheme="minorHAnsi" w:cstheme="minorHAnsi"/>
          <w:color w:val="000000"/>
          <w:spacing w:val="-1"/>
        </w:rPr>
        <w:t xml:space="preserve">dres e-mail: 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…………………………………………………</w:t>
      </w:r>
      <w:r w:rsidR="004A7FFE" w:rsidRPr="00293116">
        <w:rPr>
          <w:rFonts w:asciiTheme="minorHAnsi" w:hAnsiTheme="minorHAnsi" w:cstheme="minorHAnsi"/>
          <w:b/>
          <w:color w:val="000000"/>
          <w:spacing w:val="-1"/>
        </w:rPr>
        <w:t>…………………….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……………………..</w:t>
      </w:r>
    </w:p>
    <w:p w14:paraId="7C0D7D41" w14:textId="4DDE7EBF" w:rsidR="00A31A57" w:rsidRPr="00A31A57" w:rsidRDefault="00535DC7" w:rsidP="00A31A57">
      <w:pPr>
        <w:pStyle w:val="Akapitzlist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</w:pPr>
      <w:r w:rsidRPr="00A31A57">
        <w:rPr>
          <w:rFonts w:asciiTheme="minorHAnsi" w:hAnsiTheme="minorHAnsi" w:cstheme="minorHAnsi"/>
          <w:color w:val="000000"/>
          <w:spacing w:val="-1"/>
        </w:rPr>
        <w:t>t</w:t>
      </w:r>
      <w:r w:rsidR="00C74F92" w:rsidRPr="00A31A57">
        <w:rPr>
          <w:rFonts w:asciiTheme="minorHAnsi" w:hAnsiTheme="minorHAnsi" w:cstheme="minorHAnsi"/>
          <w:color w:val="000000"/>
          <w:spacing w:val="-1"/>
        </w:rPr>
        <w:t xml:space="preserve">el. </w:t>
      </w:r>
      <w:r w:rsidR="00324AFA" w:rsidRPr="00A31A57">
        <w:rPr>
          <w:rFonts w:asciiTheme="minorHAnsi" w:hAnsiTheme="minorHAnsi" w:cstheme="minorHAnsi"/>
          <w:bCs/>
          <w:color w:val="0070C0"/>
          <w:spacing w:val="-1"/>
        </w:rPr>
        <w:t>…………………………………………………………</w:t>
      </w:r>
      <w:r w:rsidR="00A31A57" w:rsidRPr="00A31A57"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  <w:t>( zgodnie z ofertą wykonawcy)*</w:t>
      </w:r>
    </w:p>
    <w:p w14:paraId="0CE3F16A" w14:textId="6BB13BB4" w:rsidR="009649E1" w:rsidRPr="009649E1" w:rsidRDefault="003502EE" w:rsidP="009649E1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</w:pPr>
      <w:r w:rsidRPr="009649E1">
        <w:rPr>
          <w:rFonts w:asciiTheme="minorHAnsi" w:hAnsiTheme="minorHAnsi" w:cstheme="minorHAnsi"/>
          <w:color w:val="000000"/>
          <w:spacing w:val="-1"/>
        </w:rPr>
        <w:t xml:space="preserve">Osobą upoważnioną ze strony </w:t>
      </w:r>
      <w:r w:rsidR="00535DC7" w:rsidRPr="009649E1">
        <w:rPr>
          <w:rFonts w:asciiTheme="minorHAnsi" w:hAnsiTheme="minorHAnsi" w:cstheme="minorHAnsi"/>
          <w:color w:val="000000"/>
          <w:spacing w:val="-1"/>
        </w:rPr>
        <w:t>W</w:t>
      </w:r>
      <w:r w:rsidRPr="009649E1">
        <w:rPr>
          <w:rFonts w:asciiTheme="minorHAnsi" w:hAnsiTheme="minorHAnsi" w:cstheme="minorHAnsi"/>
          <w:color w:val="000000"/>
          <w:spacing w:val="-1"/>
        </w:rPr>
        <w:t>ykonawcy do kontaktu</w:t>
      </w:r>
      <w:r w:rsidR="00535DC7" w:rsidRPr="009649E1">
        <w:rPr>
          <w:rFonts w:asciiTheme="minorHAnsi" w:hAnsiTheme="minorHAnsi" w:cstheme="minorHAnsi"/>
          <w:color w:val="000000"/>
          <w:spacing w:val="-1"/>
        </w:rPr>
        <w:t xml:space="preserve"> z Z</w:t>
      </w:r>
      <w:r w:rsidRPr="009649E1">
        <w:rPr>
          <w:rFonts w:asciiTheme="minorHAnsi" w:hAnsiTheme="minorHAnsi" w:cstheme="minorHAnsi"/>
          <w:color w:val="000000"/>
          <w:spacing w:val="-1"/>
        </w:rPr>
        <w:t>amawiającym w sprawach dotyczących usług serwisowych</w:t>
      </w:r>
      <w:r w:rsidR="00EC7B0A" w:rsidRPr="009649E1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649E1">
        <w:rPr>
          <w:rFonts w:asciiTheme="minorHAnsi" w:hAnsiTheme="minorHAnsi" w:cstheme="minorHAnsi"/>
          <w:color w:val="000000"/>
          <w:spacing w:val="-1"/>
        </w:rPr>
        <w:t xml:space="preserve">jest </w:t>
      </w:r>
      <w:r w:rsidRPr="009649E1">
        <w:rPr>
          <w:rFonts w:asciiTheme="minorHAnsi" w:hAnsiTheme="minorHAnsi" w:cstheme="minorHAnsi"/>
          <w:b/>
          <w:color w:val="000000"/>
          <w:spacing w:val="-1"/>
        </w:rPr>
        <w:t>Pani/Pan ……</w:t>
      </w:r>
      <w:r w:rsidR="002D46CB" w:rsidRPr="009649E1">
        <w:rPr>
          <w:rFonts w:asciiTheme="minorHAnsi" w:hAnsiTheme="minorHAnsi" w:cstheme="minorHAnsi"/>
          <w:b/>
          <w:color w:val="000000"/>
          <w:spacing w:val="-1"/>
        </w:rPr>
        <w:t>……</w:t>
      </w:r>
      <w:r w:rsidRPr="009649E1">
        <w:rPr>
          <w:rFonts w:asciiTheme="minorHAnsi" w:hAnsiTheme="minorHAnsi" w:cstheme="minorHAnsi"/>
          <w:b/>
          <w:color w:val="000000"/>
          <w:spacing w:val="-1"/>
        </w:rPr>
        <w:t xml:space="preserve">….. e-mail: …………… tel. </w:t>
      </w:r>
      <w:r w:rsidRPr="009649E1">
        <w:rPr>
          <w:rFonts w:asciiTheme="minorHAnsi" w:hAnsiTheme="minorHAnsi" w:cstheme="minorHAnsi"/>
          <w:bCs/>
          <w:color w:val="0070C0"/>
          <w:spacing w:val="-1"/>
        </w:rPr>
        <w:t>………………</w:t>
      </w:r>
      <w:r w:rsidR="009649E1" w:rsidRPr="009649E1"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  <w:t>( zgodnie z ofertą wykonawcy)*</w:t>
      </w:r>
    </w:p>
    <w:p w14:paraId="252D755C" w14:textId="5F9C9E79" w:rsidR="007F132E" w:rsidRPr="008A71DD" w:rsidRDefault="007F132E" w:rsidP="009649E1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</w:rPr>
      </w:pPr>
    </w:p>
    <w:p w14:paraId="6EC68106" w14:textId="087A51D9" w:rsidR="00332767" w:rsidRDefault="007C559C" w:rsidP="003E0AF6">
      <w:pPr>
        <w:numPr>
          <w:ilvl w:val="0"/>
          <w:numId w:val="14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Zamawiający nie ponosi żadnych dodatkowych kosztów związanych z udzieleniem gwarancji (z serwisem gwarancyjnym).</w:t>
      </w:r>
    </w:p>
    <w:p w14:paraId="57A29785" w14:textId="77777777" w:rsidR="003E0AF6" w:rsidRPr="009D46BE" w:rsidRDefault="003E0AF6" w:rsidP="003E0AF6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</w:rPr>
      </w:pPr>
    </w:p>
    <w:p w14:paraId="5050B7EB" w14:textId="77777777" w:rsidR="008F0A79" w:rsidRPr="008A71DD" w:rsidRDefault="008F0A79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2D46CB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b/>
          <w:color w:val="000000"/>
          <w:spacing w:val="-1"/>
        </w:rPr>
        <w:t>5.</w:t>
      </w:r>
    </w:p>
    <w:p w14:paraId="43AC8C36" w14:textId="77777777" w:rsidR="008F0A79" w:rsidRPr="008A71DD" w:rsidRDefault="008F0A79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Kary umowne</w:t>
      </w:r>
    </w:p>
    <w:p w14:paraId="4D8BC54A" w14:textId="77777777" w:rsidR="00611BC3" w:rsidRPr="008A71DD" w:rsidRDefault="00407C3E" w:rsidP="003E0AF6">
      <w:pPr>
        <w:numPr>
          <w:ilvl w:val="0"/>
          <w:numId w:val="1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Wykonawca zapłaci Z</w:t>
      </w:r>
      <w:r w:rsidR="00611BC3" w:rsidRPr="008A71DD">
        <w:rPr>
          <w:rFonts w:asciiTheme="minorHAnsi" w:hAnsiTheme="minorHAnsi" w:cstheme="minorHAnsi"/>
        </w:rPr>
        <w:t>amawiającemu kary umowne w następującej wysokości:</w:t>
      </w:r>
    </w:p>
    <w:p w14:paraId="061C8147" w14:textId="4843FBC5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lastRenderedPageBreak/>
        <w:t xml:space="preserve">za odstąpienie od umowy z winy </w:t>
      </w:r>
      <w:r w:rsidR="002718BE" w:rsidRPr="008A71DD">
        <w:rPr>
          <w:rFonts w:asciiTheme="minorHAnsi" w:hAnsiTheme="minorHAnsi" w:cstheme="minorHAnsi"/>
        </w:rPr>
        <w:t>W</w:t>
      </w:r>
      <w:r w:rsidRPr="008A71DD">
        <w:rPr>
          <w:rFonts w:asciiTheme="minorHAnsi" w:hAnsiTheme="minorHAnsi" w:cstheme="minorHAnsi"/>
        </w:rPr>
        <w:t xml:space="preserve">ykonawcy – </w:t>
      </w:r>
      <w:r w:rsidR="0061208B">
        <w:rPr>
          <w:rFonts w:asciiTheme="minorHAnsi" w:hAnsiTheme="minorHAnsi" w:cstheme="minorHAnsi"/>
        </w:rPr>
        <w:t>2</w:t>
      </w:r>
      <w:r w:rsidR="005B5726">
        <w:rPr>
          <w:rFonts w:asciiTheme="minorHAnsi" w:hAnsiTheme="minorHAnsi" w:cstheme="minorHAnsi"/>
        </w:rPr>
        <w:t>0</w:t>
      </w:r>
      <w:r w:rsidRPr="008A71DD">
        <w:rPr>
          <w:rFonts w:asciiTheme="minorHAnsi" w:hAnsiTheme="minorHAnsi" w:cstheme="minorHAnsi"/>
        </w:rPr>
        <w:t xml:space="preserve">% </w:t>
      </w:r>
      <w:r w:rsidR="006230F5">
        <w:rPr>
          <w:rFonts w:asciiTheme="minorHAnsi" w:hAnsiTheme="minorHAnsi" w:cstheme="minorHAnsi"/>
        </w:rPr>
        <w:t xml:space="preserve">ceny </w:t>
      </w:r>
      <w:r w:rsidR="000F5CAE" w:rsidRPr="008A71DD">
        <w:rPr>
          <w:rFonts w:asciiTheme="minorHAnsi" w:hAnsiTheme="minorHAnsi" w:cstheme="minorHAnsi"/>
        </w:rPr>
        <w:t xml:space="preserve"> brutto</w:t>
      </w:r>
      <w:r w:rsidRPr="008A71DD">
        <w:rPr>
          <w:rFonts w:asciiTheme="minorHAnsi" w:hAnsiTheme="minorHAnsi" w:cstheme="minorHAnsi"/>
        </w:rPr>
        <w:t xml:space="preserve"> przedmiotu umowy,</w:t>
      </w:r>
      <w:r w:rsidR="000F5CAE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o które</w:t>
      </w:r>
      <w:r w:rsidR="00407C3E" w:rsidRPr="008A71DD">
        <w:rPr>
          <w:rFonts w:asciiTheme="minorHAnsi" w:hAnsiTheme="minorHAnsi" w:cstheme="minorHAnsi"/>
        </w:rPr>
        <w:t>j mowa</w:t>
      </w:r>
      <w:r w:rsidR="00671CF8" w:rsidRPr="008A71DD">
        <w:rPr>
          <w:rFonts w:asciiTheme="minorHAnsi" w:hAnsiTheme="minorHAnsi" w:cstheme="minorHAnsi"/>
        </w:rPr>
        <w:t xml:space="preserve"> </w:t>
      </w:r>
      <w:r w:rsidR="00407C3E" w:rsidRPr="008A71DD">
        <w:rPr>
          <w:rFonts w:asciiTheme="minorHAnsi" w:hAnsiTheme="minorHAnsi" w:cstheme="minorHAnsi"/>
        </w:rPr>
        <w:t>w §</w:t>
      </w:r>
      <w:r w:rsidR="00671CF8" w:rsidRPr="008A71DD">
        <w:rPr>
          <w:rFonts w:asciiTheme="minorHAnsi" w:hAnsiTheme="minorHAnsi" w:cstheme="minorHAnsi"/>
        </w:rPr>
        <w:t xml:space="preserve"> </w:t>
      </w:r>
      <w:r w:rsidR="00407C3E" w:rsidRPr="008A71DD">
        <w:rPr>
          <w:rFonts w:asciiTheme="minorHAnsi" w:hAnsiTheme="minorHAnsi" w:cstheme="minorHAnsi"/>
        </w:rPr>
        <w:t>3 ust.</w:t>
      </w:r>
      <w:r w:rsidR="00671CF8" w:rsidRPr="008A71DD">
        <w:rPr>
          <w:rFonts w:asciiTheme="minorHAnsi" w:hAnsiTheme="minorHAnsi" w:cstheme="minorHAnsi"/>
        </w:rPr>
        <w:t xml:space="preserve"> </w:t>
      </w:r>
      <w:r w:rsidR="00407C3E" w:rsidRPr="008A71DD">
        <w:rPr>
          <w:rFonts w:asciiTheme="minorHAnsi" w:hAnsiTheme="minorHAnsi" w:cstheme="minorHAnsi"/>
        </w:rPr>
        <w:t>1 umowy;</w:t>
      </w:r>
    </w:p>
    <w:p w14:paraId="0E9828A8" w14:textId="0778229A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 zwłokę</w:t>
      </w:r>
      <w:r w:rsidR="002718BE" w:rsidRPr="008A71DD">
        <w:rPr>
          <w:rFonts w:asciiTheme="minorHAnsi" w:hAnsiTheme="minorHAnsi" w:cstheme="minorHAnsi"/>
        </w:rPr>
        <w:t xml:space="preserve"> w terminie dostawy z winy</w:t>
      </w:r>
      <w:r w:rsidR="00671CF8" w:rsidRPr="008A71DD">
        <w:rPr>
          <w:rFonts w:asciiTheme="minorHAnsi" w:hAnsiTheme="minorHAnsi" w:cstheme="minorHAnsi"/>
        </w:rPr>
        <w:t xml:space="preserve"> </w:t>
      </w:r>
      <w:r w:rsidR="002718BE" w:rsidRPr="008A71DD">
        <w:rPr>
          <w:rFonts w:asciiTheme="minorHAnsi" w:hAnsiTheme="minorHAnsi" w:cstheme="minorHAnsi"/>
        </w:rPr>
        <w:t xml:space="preserve">Wykonawcy </w:t>
      </w:r>
      <w:r w:rsidRPr="008A71DD">
        <w:rPr>
          <w:rFonts w:asciiTheme="minorHAnsi" w:hAnsiTheme="minorHAnsi" w:cstheme="minorHAnsi"/>
        </w:rPr>
        <w:t>– 0,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 xml:space="preserve">% ceny brutto nie dostarczonego sprzętu, za każdy dzień zwłoki w stosunku </w:t>
      </w:r>
      <w:r w:rsidR="00035283" w:rsidRPr="008A71DD">
        <w:rPr>
          <w:rFonts w:asciiTheme="minorHAnsi" w:hAnsiTheme="minorHAnsi" w:cstheme="minorHAnsi"/>
        </w:rPr>
        <w:t>do wyznaczonego terminu dostawy;</w:t>
      </w:r>
    </w:p>
    <w:p w14:paraId="7E5C80C8" w14:textId="3274E505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 zwłokę w czasie reakcji</w:t>
      </w:r>
      <w:r w:rsidR="008726F6" w:rsidRPr="008A71DD">
        <w:rPr>
          <w:rFonts w:asciiTheme="minorHAnsi" w:hAnsiTheme="minorHAnsi" w:cstheme="minorHAnsi"/>
        </w:rPr>
        <w:t xml:space="preserve"> na zgłoszoną usterkę</w:t>
      </w:r>
      <w:r w:rsidR="00151F15" w:rsidRPr="008A71DD">
        <w:rPr>
          <w:rFonts w:asciiTheme="minorHAnsi" w:hAnsiTheme="minorHAnsi" w:cstheme="minorHAnsi"/>
        </w:rPr>
        <w:t xml:space="preserve"> z winy </w:t>
      </w:r>
      <w:r w:rsidR="002718BE" w:rsidRPr="008A71DD">
        <w:rPr>
          <w:rFonts w:asciiTheme="minorHAnsi" w:hAnsiTheme="minorHAnsi" w:cstheme="minorHAnsi"/>
        </w:rPr>
        <w:t>W</w:t>
      </w:r>
      <w:r w:rsidRPr="008A71DD">
        <w:rPr>
          <w:rFonts w:asciiTheme="minorHAnsi" w:hAnsiTheme="minorHAnsi" w:cstheme="minorHAnsi"/>
        </w:rPr>
        <w:t>ykonawcy – 0,0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>% ceny brutto, obejmującego wadliwy sprzęt za każdy dzień zwłoki w stosunku do czasu określonego w §</w:t>
      </w:r>
      <w:r w:rsidR="00151F15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4 ninie</w:t>
      </w:r>
      <w:r w:rsidR="00035283" w:rsidRPr="008A71DD">
        <w:rPr>
          <w:rFonts w:asciiTheme="minorHAnsi" w:hAnsiTheme="minorHAnsi" w:cstheme="minorHAnsi"/>
        </w:rPr>
        <w:t>jszej umowy;</w:t>
      </w:r>
    </w:p>
    <w:p w14:paraId="3DC56AFF" w14:textId="390D078F" w:rsidR="006F026C" w:rsidRPr="008A71DD" w:rsidRDefault="006F026C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za zwłokę w </w:t>
      </w:r>
      <w:r w:rsidR="008726F6" w:rsidRPr="008A71DD">
        <w:rPr>
          <w:rFonts w:asciiTheme="minorHAnsi" w:hAnsiTheme="minorHAnsi" w:cstheme="minorHAnsi"/>
        </w:rPr>
        <w:t>naprawie usterki</w:t>
      </w:r>
      <w:r w:rsidRPr="008A71DD">
        <w:rPr>
          <w:rFonts w:asciiTheme="minorHAnsi" w:hAnsiTheme="minorHAnsi" w:cstheme="minorHAnsi"/>
        </w:rPr>
        <w:t xml:space="preserve"> z winy Wykonawcy – 0,0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>% ceny brutto, obejmującego wadliwy sprzęt za każdy dzień zwłoki w stosunku do czasu określonego w § 4 niniejszej umowy;</w:t>
      </w:r>
    </w:p>
    <w:p w14:paraId="59A699AB" w14:textId="2DB9D623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za brak świadczenia usług gwarancyjnych w okresie trwania gwarancji jakości, </w:t>
      </w:r>
      <w:r w:rsidR="00151F15" w:rsidRPr="008A71DD">
        <w:rPr>
          <w:rFonts w:asciiTheme="minorHAnsi" w:hAnsiTheme="minorHAnsi" w:cstheme="minorHAnsi"/>
        </w:rPr>
        <w:br/>
      </w:r>
      <w:r w:rsidRPr="008A71DD">
        <w:rPr>
          <w:rFonts w:asciiTheme="minorHAnsi" w:hAnsiTheme="minorHAnsi" w:cstheme="minorHAnsi"/>
        </w:rPr>
        <w:t>w terminach przewidzianych niniejszą umową – 0,0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>% ceny brutto wadliwego sprzętu, za każdy dzień zwłoki</w:t>
      </w:r>
      <w:r w:rsidR="00151F15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w stosunku do czasu określonego w §</w:t>
      </w:r>
      <w:r w:rsidR="00151F15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4 n</w:t>
      </w:r>
      <w:r w:rsidR="00035283" w:rsidRPr="008A71DD">
        <w:rPr>
          <w:rFonts w:asciiTheme="minorHAnsi" w:hAnsiTheme="minorHAnsi" w:cstheme="minorHAnsi"/>
        </w:rPr>
        <w:t>iniejszej umowy;</w:t>
      </w:r>
    </w:p>
    <w:p w14:paraId="67621793" w14:textId="62F78F3F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 każdy inny przypadek nienależytego wykonania umowy</w:t>
      </w:r>
      <w:r w:rsidR="007344CB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rozumianego</w:t>
      </w:r>
      <w:r w:rsidR="00151F15" w:rsidRPr="008A71DD">
        <w:rPr>
          <w:rFonts w:asciiTheme="minorHAnsi" w:hAnsiTheme="minorHAnsi" w:cstheme="minorHAnsi"/>
        </w:rPr>
        <w:t>,</w:t>
      </w:r>
      <w:r w:rsidRPr="008A71DD">
        <w:rPr>
          <w:rFonts w:asciiTheme="minorHAnsi" w:hAnsiTheme="minorHAnsi" w:cstheme="minorHAnsi"/>
        </w:rPr>
        <w:t xml:space="preserve"> jako naruszenie postanowień umowy, w szczególności zapisów §</w:t>
      </w:r>
      <w:r w:rsidR="00151F15" w:rsidRPr="008A71DD">
        <w:rPr>
          <w:rFonts w:asciiTheme="minorHAnsi" w:hAnsiTheme="minorHAnsi" w:cstheme="minorHAnsi"/>
        </w:rPr>
        <w:t xml:space="preserve">§ </w:t>
      </w:r>
      <w:r w:rsidRPr="008A71DD">
        <w:rPr>
          <w:rFonts w:asciiTheme="minorHAnsi" w:hAnsiTheme="minorHAnsi" w:cstheme="minorHAnsi"/>
        </w:rPr>
        <w:t>1, 2 i 4 – 0,</w:t>
      </w:r>
      <w:r w:rsidR="00151F15" w:rsidRPr="008A71DD">
        <w:rPr>
          <w:rFonts w:asciiTheme="minorHAnsi" w:hAnsiTheme="minorHAnsi" w:cstheme="minorHAnsi"/>
        </w:rPr>
        <w:t>0</w:t>
      </w:r>
      <w:r w:rsidR="0061208B">
        <w:rPr>
          <w:rFonts w:asciiTheme="minorHAnsi" w:hAnsiTheme="minorHAnsi" w:cstheme="minorHAnsi"/>
        </w:rPr>
        <w:t>6</w:t>
      </w:r>
      <w:r w:rsidRPr="008A71DD">
        <w:rPr>
          <w:rFonts w:asciiTheme="minorHAnsi" w:hAnsiTheme="minorHAnsi" w:cstheme="minorHAnsi"/>
        </w:rPr>
        <w:t xml:space="preserve">% </w:t>
      </w:r>
      <w:r w:rsidR="006230F5">
        <w:rPr>
          <w:rFonts w:asciiTheme="minorHAnsi" w:hAnsiTheme="minorHAnsi" w:cstheme="minorHAnsi"/>
        </w:rPr>
        <w:t>ceny</w:t>
      </w:r>
      <w:r w:rsidR="00376CBB" w:rsidRPr="008A71DD">
        <w:rPr>
          <w:rFonts w:asciiTheme="minorHAnsi" w:hAnsiTheme="minorHAnsi" w:cstheme="minorHAnsi"/>
        </w:rPr>
        <w:t xml:space="preserve"> brutto</w:t>
      </w:r>
      <w:r w:rsidRPr="008A71DD">
        <w:rPr>
          <w:rFonts w:asciiTheme="minorHAnsi" w:hAnsiTheme="minorHAnsi" w:cstheme="minorHAnsi"/>
        </w:rPr>
        <w:t xml:space="preserve"> przedmiotu u</w:t>
      </w:r>
      <w:r w:rsidR="00435D08" w:rsidRPr="008A71DD">
        <w:rPr>
          <w:rFonts w:asciiTheme="minorHAnsi" w:hAnsiTheme="minorHAnsi" w:cstheme="minorHAnsi"/>
        </w:rPr>
        <w:t>mowy,</w:t>
      </w:r>
      <w:r w:rsidR="00151F15" w:rsidRPr="008A71DD">
        <w:rPr>
          <w:rFonts w:asciiTheme="minorHAnsi" w:hAnsiTheme="minorHAnsi" w:cstheme="minorHAnsi"/>
        </w:rPr>
        <w:t xml:space="preserve"> </w:t>
      </w:r>
      <w:r w:rsidR="00435D08" w:rsidRPr="008A71DD">
        <w:rPr>
          <w:rFonts w:asciiTheme="minorHAnsi" w:hAnsiTheme="minorHAnsi" w:cstheme="minorHAnsi"/>
        </w:rPr>
        <w:t>o której mowa w §</w:t>
      </w:r>
      <w:r w:rsidR="00151F15" w:rsidRPr="008A71DD">
        <w:rPr>
          <w:rFonts w:asciiTheme="minorHAnsi" w:hAnsiTheme="minorHAnsi" w:cstheme="minorHAnsi"/>
        </w:rPr>
        <w:t xml:space="preserve"> </w:t>
      </w:r>
      <w:r w:rsidR="00435D08" w:rsidRPr="008A71DD">
        <w:rPr>
          <w:rFonts w:asciiTheme="minorHAnsi" w:hAnsiTheme="minorHAnsi" w:cstheme="minorHAnsi"/>
        </w:rPr>
        <w:t xml:space="preserve">3 </w:t>
      </w:r>
      <w:r w:rsidRPr="008A71DD">
        <w:rPr>
          <w:rFonts w:asciiTheme="minorHAnsi" w:hAnsiTheme="minorHAnsi" w:cstheme="minorHAnsi"/>
        </w:rPr>
        <w:t>ust. 1 niniejszej umowy.</w:t>
      </w:r>
    </w:p>
    <w:p w14:paraId="392F562B" w14:textId="77777777" w:rsidR="00611BC3" w:rsidRPr="008A71DD" w:rsidRDefault="00611BC3" w:rsidP="003E0AF6">
      <w:pPr>
        <w:numPr>
          <w:ilvl w:val="0"/>
          <w:numId w:val="1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Kary umowne</w:t>
      </w:r>
      <w:r w:rsidR="00970402" w:rsidRPr="008A71DD">
        <w:rPr>
          <w:rFonts w:asciiTheme="minorHAnsi" w:hAnsiTheme="minorHAnsi" w:cstheme="minorHAnsi"/>
        </w:rPr>
        <w:t xml:space="preserve"> mogą zostać</w:t>
      </w:r>
      <w:r w:rsidRPr="008A71DD">
        <w:rPr>
          <w:rFonts w:asciiTheme="minorHAnsi" w:hAnsiTheme="minorHAnsi" w:cstheme="minorHAnsi"/>
        </w:rPr>
        <w:t xml:space="preserve"> potrącone z należności </w:t>
      </w:r>
      <w:r w:rsidR="007C6DE7" w:rsidRPr="008A71DD">
        <w:rPr>
          <w:rFonts w:asciiTheme="minorHAnsi" w:hAnsiTheme="minorHAnsi" w:cstheme="minorHAnsi"/>
        </w:rPr>
        <w:t xml:space="preserve">objętych </w:t>
      </w:r>
      <w:r w:rsidRPr="008A71DD">
        <w:rPr>
          <w:rFonts w:asciiTheme="minorHAnsi" w:hAnsiTheme="minorHAnsi" w:cstheme="minorHAnsi"/>
        </w:rPr>
        <w:t>faktur</w:t>
      </w:r>
      <w:r w:rsidR="007C6DE7" w:rsidRPr="008A71DD">
        <w:rPr>
          <w:rFonts w:asciiTheme="minorHAnsi" w:hAnsiTheme="minorHAnsi" w:cstheme="minorHAnsi"/>
        </w:rPr>
        <w:t>ą</w:t>
      </w:r>
      <w:r w:rsidRPr="008A71DD">
        <w:rPr>
          <w:rFonts w:asciiTheme="minorHAnsi" w:hAnsiTheme="minorHAnsi" w:cstheme="minorHAnsi"/>
        </w:rPr>
        <w:t>. W przypadku braku możliwości potrącenia, kary umowne zostaną zapłacone w terminie 14 dni od dnia wezwania do zapłaty.</w:t>
      </w:r>
    </w:p>
    <w:p w14:paraId="68097B72" w14:textId="77777777" w:rsidR="00BC6691" w:rsidRPr="008A71DD" w:rsidRDefault="00611BC3" w:rsidP="003E0AF6">
      <w:pPr>
        <w:numPr>
          <w:ilvl w:val="0"/>
          <w:numId w:val="1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Zamawiający zachowuje prawo do odszkodowania uzupełniającego do wysokości poniesionej szkody na zasadach ogólnych.</w:t>
      </w:r>
    </w:p>
    <w:p w14:paraId="4ED1BDB9" w14:textId="06E06518" w:rsidR="0022787D" w:rsidRPr="008A71DD" w:rsidRDefault="006C3069" w:rsidP="003E0AF6">
      <w:pPr>
        <w:numPr>
          <w:ilvl w:val="0"/>
          <w:numId w:val="1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Łączna, maksymalna wysokość kar umownych, których mogą dochodzić Strony wynosi </w:t>
      </w:r>
      <w:r w:rsidR="0061208B">
        <w:rPr>
          <w:rFonts w:asciiTheme="minorHAnsi" w:hAnsiTheme="minorHAnsi" w:cstheme="minorHAnsi"/>
        </w:rPr>
        <w:t>3</w:t>
      </w:r>
      <w:r w:rsidR="0078502D">
        <w:rPr>
          <w:rFonts w:asciiTheme="minorHAnsi" w:hAnsiTheme="minorHAnsi" w:cstheme="minorHAnsi"/>
        </w:rPr>
        <w:t>0</w:t>
      </w:r>
      <w:r w:rsidRPr="008A71DD">
        <w:rPr>
          <w:rFonts w:asciiTheme="minorHAnsi" w:hAnsiTheme="minorHAnsi" w:cstheme="minorHAnsi"/>
        </w:rPr>
        <w:t xml:space="preserve">% </w:t>
      </w:r>
      <w:r w:rsidR="006230F5">
        <w:rPr>
          <w:rFonts w:asciiTheme="minorHAnsi" w:hAnsiTheme="minorHAnsi" w:cstheme="minorHAnsi"/>
        </w:rPr>
        <w:t xml:space="preserve">ceny </w:t>
      </w:r>
      <w:r w:rsidRPr="008A71DD">
        <w:rPr>
          <w:rFonts w:asciiTheme="minorHAnsi" w:hAnsiTheme="minorHAnsi" w:cstheme="minorHAnsi"/>
        </w:rPr>
        <w:t xml:space="preserve"> </w:t>
      </w:r>
      <w:r w:rsidR="00E23347">
        <w:rPr>
          <w:rFonts w:asciiTheme="minorHAnsi" w:hAnsiTheme="minorHAnsi" w:cstheme="minorHAnsi"/>
        </w:rPr>
        <w:t xml:space="preserve">brutto </w:t>
      </w:r>
      <w:r w:rsidR="008726F6" w:rsidRPr="008A71DD">
        <w:rPr>
          <w:rFonts w:asciiTheme="minorHAnsi" w:hAnsiTheme="minorHAnsi" w:cstheme="minorHAnsi"/>
        </w:rPr>
        <w:t xml:space="preserve">przedmiotu umowy, o której mowa w § 3 ust. 1 umowy. </w:t>
      </w:r>
      <w:r w:rsidR="0022787D" w:rsidRPr="008A71DD">
        <w:rPr>
          <w:rFonts w:asciiTheme="minorHAnsi" w:hAnsiTheme="minorHAnsi" w:cstheme="minorHAnsi"/>
        </w:rPr>
        <w:t xml:space="preserve"> </w:t>
      </w:r>
    </w:p>
    <w:p w14:paraId="5F683EF7" w14:textId="77777777" w:rsidR="00F63325" w:rsidRPr="008A71DD" w:rsidRDefault="00F6332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</w:p>
    <w:p w14:paraId="3D4484FD" w14:textId="77777777" w:rsidR="00BC6691" w:rsidRPr="008A71DD" w:rsidRDefault="00BC6691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5E7861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b/>
          <w:color w:val="000000"/>
          <w:spacing w:val="-1"/>
        </w:rPr>
        <w:t>6.</w:t>
      </w:r>
    </w:p>
    <w:p w14:paraId="08AEB009" w14:textId="77777777" w:rsidR="00E021AF" w:rsidRPr="008A71DD" w:rsidRDefault="00BC6691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Zmiana warunków umowy</w:t>
      </w:r>
    </w:p>
    <w:p w14:paraId="30A3FFBE" w14:textId="77777777" w:rsidR="00BC6691" w:rsidRPr="008A71DD" w:rsidRDefault="003D59E7" w:rsidP="003E0AF6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Zmiana istotnych postanowień niniejszej umowy w stosunku do treści oferty może nastąpić za zgodą </w:t>
      </w:r>
      <w:r w:rsidR="00E021AF" w:rsidRPr="008A71DD">
        <w:rPr>
          <w:rFonts w:asciiTheme="minorHAnsi" w:hAnsiTheme="minorHAnsi" w:cstheme="minorHAnsi"/>
          <w:color w:val="000000"/>
          <w:spacing w:val="-1"/>
        </w:rPr>
        <w:t>S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tron wyrażoną w formie pisemnej pod rygorem nieważności, </w:t>
      </w:r>
      <w:r w:rsidR="00EB5670" w:rsidRPr="008A71DD">
        <w:rPr>
          <w:rFonts w:asciiTheme="minorHAnsi" w:hAnsiTheme="minorHAnsi" w:cstheme="minorHAnsi"/>
          <w:color w:val="000000"/>
          <w:spacing w:val="-1"/>
        </w:rPr>
        <w:br/>
      </w:r>
      <w:r w:rsidRPr="008A71DD">
        <w:rPr>
          <w:rFonts w:asciiTheme="minorHAnsi" w:hAnsiTheme="minorHAnsi" w:cstheme="minorHAnsi"/>
          <w:color w:val="000000"/>
          <w:spacing w:val="-1"/>
        </w:rPr>
        <w:t>w następujących przesłankach:</w:t>
      </w:r>
    </w:p>
    <w:p w14:paraId="1E96F7E3" w14:textId="39D18EEC" w:rsidR="00B22E78" w:rsidRPr="008A71DD" w:rsidRDefault="00E226D5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lastRenderedPageBreak/>
        <w:t>z</w:t>
      </w:r>
      <w:r w:rsidR="0067130B" w:rsidRPr="008A71DD">
        <w:rPr>
          <w:rFonts w:asciiTheme="minorHAnsi" w:hAnsiTheme="minorHAnsi" w:cstheme="minorHAnsi"/>
          <w:kern w:val="0"/>
        </w:rPr>
        <w:t xml:space="preserve">miany przedmiotu umowy, gdy sprzęt, </w:t>
      </w:r>
      <w:r w:rsidR="00B22E78" w:rsidRPr="008A71DD">
        <w:rPr>
          <w:rFonts w:asciiTheme="minorHAnsi" w:hAnsiTheme="minorHAnsi" w:cstheme="minorHAnsi"/>
          <w:kern w:val="0"/>
        </w:rPr>
        <w:t>którego dostarczenie stanowi przedmiot umowy nie będzie dostępny na rynku z powodu zaprzestania jego produkcji, pod warunkiem, że sprzęt zamienny spełni wymagania zawarte w SWZ dotyczące przedmiotu zamówienia oraz pod warunki</w:t>
      </w:r>
      <w:r w:rsidRPr="008A71DD">
        <w:rPr>
          <w:rFonts w:asciiTheme="minorHAnsi" w:hAnsiTheme="minorHAnsi" w:cstheme="minorHAnsi"/>
          <w:kern w:val="0"/>
        </w:rPr>
        <w:t>em, że cena ni</w:t>
      </w:r>
      <w:r w:rsidR="00035283" w:rsidRPr="008A71DD">
        <w:rPr>
          <w:rFonts w:asciiTheme="minorHAnsi" w:hAnsiTheme="minorHAnsi" w:cstheme="minorHAnsi"/>
          <w:kern w:val="0"/>
        </w:rPr>
        <w:t>e ulegnie zmianie;</w:t>
      </w:r>
    </w:p>
    <w:p w14:paraId="20B08D78" w14:textId="3764C94E" w:rsidR="00B22E78" w:rsidRPr="008A71DD" w:rsidRDefault="00E226D5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>miany adresu, pod który sprzęt ma być dostarczony pod warunkiem, że zmiana obejmować będzie granice administracyjne miasta Krakowa oraz pod warunki</w:t>
      </w:r>
      <w:r w:rsidR="00035283" w:rsidRPr="008A71DD">
        <w:rPr>
          <w:rFonts w:asciiTheme="minorHAnsi" w:hAnsiTheme="minorHAnsi" w:cstheme="minorHAnsi"/>
          <w:kern w:val="0"/>
        </w:rPr>
        <w:t>em, że cena nie ulegnie zmianie;</w:t>
      </w:r>
    </w:p>
    <w:p w14:paraId="302FEB71" w14:textId="77777777" w:rsidR="00EB5670" w:rsidRPr="008A71DD" w:rsidRDefault="00EB5670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</w:t>
      </w:r>
      <w:r w:rsidRPr="008A71DD">
        <w:rPr>
          <w:rFonts w:asciiTheme="minorHAnsi" w:hAnsiTheme="minorHAnsi" w:cstheme="minorHAnsi"/>
          <w:kern w:val="0"/>
        </w:rPr>
        <w:t xml:space="preserve">miany terminu wykonania umowy z powodu okoliczności leżących po stronie Zamawiającego lub </w:t>
      </w:r>
      <w:r w:rsidR="0096621F" w:rsidRPr="008A71DD">
        <w:rPr>
          <w:rFonts w:asciiTheme="minorHAnsi" w:hAnsiTheme="minorHAnsi" w:cstheme="minorHAnsi"/>
          <w:kern w:val="0"/>
        </w:rPr>
        <w:t>przeszkód</w:t>
      </w:r>
      <w:r w:rsidRPr="008A71DD">
        <w:rPr>
          <w:rFonts w:asciiTheme="minorHAnsi" w:hAnsiTheme="minorHAnsi" w:cstheme="minorHAnsi"/>
          <w:kern w:val="0"/>
        </w:rPr>
        <w:t xml:space="preserve"> dający</w:t>
      </w:r>
      <w:r w:rsidR="0096621F" w:rsidRPr="008A71DD">
        <w:rPr>
          <w:rFonts w:asciiTheme="minorHAnsi" w:hAnsiTheme="minorHAnsi" w:cstheme="minorHAnsi"/>
          <w:kern w:val="0"/>
        </w:rPr>
        <w:t>ch</w:t>
      </w:r>
      <w:r w:rsidRPr="008A71DD">
        <w:rPr>
          <w:rFonts w:asciiTheme="minorHAnsi" w:hAnsiTheme="minorHAnsi" w:cstheme="minorHAnsi"/>
          <w:kern w:val="0"/>
        </w:rPr>
        <w:t xml:space="preserve"> się przypisać Zamawiającemu (np. nieobecność w pracy osoby upoważnionej do odbioru sprzętu, kontrole lub inne poważne okoliczności powodujące, że odbiór sprzętu w pierwotnie ustalonym terminie będzie dla Zamawiającego utrudniony) – przy zaistnieniu opisanych wyżej sytuacji, termin dostawy może zostać wydłużony do 7 dni roboczych, pod warunkiem, że cena nie ulegnie zmianie;</w:t>
      </w:r>
    </w:p>
    <w:p w14:paraId="39682664" w14:textId="77777777" w:rsidR="006A6D17" w:rsidRPr="008A71DD" w:rsidRDefault="006A6D17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iCs/>
          <w:kern w:val="0"/>
          <w:lang w:eastAsia="en-US"/>
        </w:rPr>
        <w:t xml:space="preserve">zmiany terminu wykonania umowy w przypadku, gdy Wykonawca wykaże,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br/>
        <w:t>iż dotrzymanie dotychczasowego terminu jest niemożliwe lub istotnie utrudnione z uwagi na sytuację rynkową</w:t>
      </w:r>
      <w:r w:rsidR="0096621F" w:rsidRPr="008A71DD">
        <w:rPr>
          <w:rFonts w:asciiTheme="minorHAnsi" w:hAnsiTheme="minorHAnsi" w:cstheme="minorHAnsi"/>
          <w:iCs/>
          <w:kern w:val="0"/>
          <w:lang w:eastAsia="en-US"/>
        </w:rPr>
        <w:t xml:space="preserve">,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 xml:space="preserve">w tym wydłużenie terminów realizacji oferowanych producentów, dostawców, dystrybutorów poświadczone stosownym dokumentem (oświadczeniem lub innym dowodem) jednocześnie wskazującym szacowany termin realizacji] o okres udokumentowanego opóźnienia w związku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br/>
        <w:t>z wystąpieniem przeszkody pod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warunkiem,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że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cena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nie ulegnie zmianie;</w:t>
      </w:r>
    </w:p>
    <w:p w14:paraId="6B95AA16" w14:textId="7E657F47" w:rsidR="00EA1E2F" w:rsidRPr="00C24799" w:rsidRDefault="00075C7B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 xml:space="preserve">miany terminu wykonania umowy pod warunkiem, że wykonanie umowy </w:t>
      </w:r>
      <w:r w:rsidR="006A6D17" w:rsidRPr="008A71DD">
        <w:rPr>
          <w:rFonts w:asciiTheme="minorHAnsi" w:hAnsiTheme="minorHAnsi" w:cstheme="minorHAnsi"/>
          <w:kern w:val="0"/>
        </w:rPr>
        <w:br/>
      </w:r>
      <w:r w:rsidR="00B22E78" w:rsidRPr="008A71DD">
        <w:rPr>
          <w:rFonts w:asciiTheme="minorHAnsi" w:hAnsiTheme="minorHAnsi" w:cstheme="minorHAnsi"/>
          <w:kern w:val="0"/>
        </w:rPr>
        <w:t xml:space="preserve">w terminie nie było możliwe z powodu siły wyższej. Pojęcie siły wyżej oznacza wszelkie wydarzenia, istniejące lub mogące zaistnieć w przyszłości, które mają wpływ na realizację umowy, znajdujące się poza realną kontrolą stron i których nie można było przewidzieć lub które choć przewidywalne były nieuniknione, nawet po powzięciu przez </w:t>
      </w:r>
      <w:r w:rsidR="00A160F4"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 xml:space="preserve">amawiającego lub </w:t>
      </w:r>
      <w:r w:rsidR="00A160F4" w:rsidRPr="008A71DD">
        <w:rPr>
          <w:rFonts w:asciiTheme="minorHAnsi" w:hAnsiTheme="minorHAnsi" w:cstheme="minorHAnsi"/>
          <w:kern w:val="0"/>
        </w:rPr>
        <w:t>W</w:t>
      </w:r>
      <w:r w:rsidR="00B22E78" w:rsidRPr="008A71DD">
        <w:rPr>
          <w:rFonts w:asciiTheme="minorHAnsi" w:hAnsiTheme="minorHAnsi" w:cstheme="minorHAnsi"/>
          <w:kern w:val="0"/>
        </w:rPr>
        <w:t xml:space="preserve">ykonawcę wszelkich uzasadnionych kroków dla uniknięcia takich wydarzeń. Pojęcie to obejmuje </w:t>
      </w:r>
      <w:r w:rsidR="005849E2" w:rsidRPr="008A71DD">
        <w:rPr>
          <w:rFonts w:asciiTheme="minorHAnsi" w:hAnsiTheme="minorHAnsi" w:cstheme="minorHAnsi"/>
          <w:kern w:val="0"/>
        </w:rPr>
        <w:br/>
      </w:r>
      <w:r w:rsidR="00B22E78" w:rsidRPr="008A71DD">
        <w:rPr>
          <w:rFonts w:asciiTheme="minorHAnsi" w:hAnsiTheme="minorHAnsi" w:cstheme="minorHAnsi"/>
          <w:kern w:val="0"/>
        </w:rPr>
        <w:t>w szczególności takie wydarzenia jak: zamieszki, wojny, pożary, powodzie, huragany, trzęsienia ziemi, promieniowanie, epidemie, strajk generalny lub branżowy tr</w:t>
      </w:r>
      <w:r w:rsidR="00CF6FB0" w:rsidRPr="008A71DD">
        <w:rPr>
          <w:rFonts w:asciiTheme="minorHAnsi" w:hAnsiTheme="minorHAnsi" w:cstheme="minorHAnsi"/>
          <w:kern w:val="0"/>
        </w:rPr>
        <w:t>wający dłużej niż 5 dni. Jeśli Z</w:t>
      </w:r>
      <w:r w:rsidR="00B22E78" w:rsidRPr="008A71DD">
        <w:rPr>
          <w:rFonts w:asciiTheme="minorHAnsi" w:hAnsiTheme="minorHAnsi" w:cstheme="minorHAnsi"/>
          <w:kern w:val="0"/>
        </w:rPr>
        <w:t xml:space="preserve">amawiający lub </w:t>
      </w:r>
      <w:r w:rsidR="00A160F4" w:rsidRPr="008A71DD">
        <w:rPr>
          <w:rFonts w:asciiTheme="minorHAnsi" w:hAnsiTheme="minorHAnsi" w:cstheme="minorHAnsi"/>
          <w:kern w:val="0"/>
        </w:rPr>
        <w:t>W</w:t>
      </w:r>
      <w:r w:rsidR="00B22E78" w:rsidRPr="008A71DD">
        <w:rPr>
          <w:rFonts w:asciiTheme="minorHAnsi" w:hAnsiTheme="minorHAnsi" w:cstheme="minorHAnsi"/>
          <w:kern w:val="0"/>
        </w:rPr>
        <w:t xml:space="preserve">ykonawca będzie stał </w:t>
      </w:r>
      <w:r w:rsidR="00A160F4" w:rsidRPr="008A71DD">
        <w:rPr>
          <w:rFonts w:asciiTheme="minorHAnsi" w:hAnsiTheme="minorHAnsi" w:cstheme="minorHAnsi"/>
          <w:kern w:val="0"/>
        </w:rPr>
        <w:br/>
      </w:r>
      <w:r w:rsidR="00B22E78" w:rsidRPr="008A71DD">
        <w:rPr>
          <w:rFonts w:asciiTheme="minorHAnsi" w:hAnsiTheme="minorHAnsi" w:cstheme="minorHAnsi"/>
          <w:kern w:val="0"/>
        </w:rPr>
        <w:lastRenderedPageBreak/>
        <w:t>w obliczu siły wyższej zobowiązany jest niezwłocznie poinformować druga stronę umowy</w:t>
      </w:r>
      <w:r w:rsidR="005849E2" w:rsidRPr="008A71DD">
        <w:rPr>
          <w:rFonts w:asciiTheme="minorHAnsi" w:hAnsiTheme="minorHAnsi" w:cstheme="minorHAnsi"/>
          <w:kern w:val="0"/>
        </w:rPr>
        <w:t xml:space="preserve"> </w:t>
      </w:r>
      <w:r w:rsidR="00B22E78" w:rsidRPr="008A71DD">
        <w:rPr>
          <w:rFonts w:asciiTheme="minorHAnsi" w:hAnsiTheme="minorHAnsi" w:cstheme="minorHAnsi"/>
          <w:kern w:val="0"/>
        </w:rPr>
        <w:t xml:space="preserve">o zaistniałej sytuacji, naturze problemu, przewidywanym czasie trwania oraz przewidywanych konsekwencjach, jak również podjąć działania w celu zminimalizowania możliwych szkód. Trudności finansowe </w:t>
      </w:r>
      <w:r w:rsidR="00A160F4"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 xml:space="preserve">amawiającego lub </w:t>
      </w:r>
      <w:r w:rsidR="00A160F4" w:rsidRPr="008A71DD">
        <w:rPr>
          <w:rFonts w:asciiTheme="minorHAnsi" w:hAnsiTheme="minorHAnsi" w:cstheme="minorHAnsi"/>
          <w:kern w:val="0"/>
        </w:rPr>
        <w:t>W</w:t>
      </w:r>
      <w:r w:rsidR="00B22E78" w:rsidRPr="008A71DD">
        <w:rPr>
          <w:rFonts w:asciiTheme="minorHAnsi" w:hAnsiTheme="minorHAnsi" w:cstheme="minorHAnsi"/>
          <w:kern w:val="0"/>
        </w:rPr>
        <w:t>ykonawcy nie mogą być traktowane, jako „siła wyższa”</w:t>
      </w:r>
      <w:r w:rsidR="00B32330" w:rsidRPr="008A71DD">
        <w:rPr>
          <w:rFonts w:asciiTheme="minorHAnsi" w:hAnsiTheme="minorHAnsi" w:cstheme="minorHAnsi"/>
          <w:kern w:val="0"/>
        </w:rPr>
        <w:t>;</w:t>
      </w:r>
    </w:p>
    <w:p w14:paraId="16D0C8B9" w14:textId="5E8B83C7" w:rsidR="00C24799" w:rsidRPr="005E0934" w:rsidRDefault="005E0934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5E0934">
        <w:rPr>
          <w:rFonts w:asciiTheme="minorHAnsi" w:hAnsiTheme="minorHAnsi" w:cstheme="minorHAnsi"/>
          <w:color w:val="000000"/>
          <w:spacing w:val="-1"/>
        </w:rPr>
        <w:t xml:space="preserve">zmiany miejsca lokalizacji serwisu gwarancyjnego, </w:t>
      </w:r>
    </w:p>
    <w:p w14:paraId="67AAED13" w14:textId="77777777" w:rsidR="00B32330" w:rsidRPr="008A71DD" w:rsidRDefault="00B32330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ustawowej zmiany stawki podatku VAT.</w:t>
      </w:r>
    </w:p>
    <w:p w14:paraId="2355DF13" w14:textId="77777777" w:rsidR="006C707C" w:rsidRPr="008A71DD" w:rsidRDefault="006C707C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Zmiany d</w:t>
      </w:r>
      <w:r w:rsidR="0035044B" w:rsidRPr="008A71DD">
        <w:rPr>
          <w:rFonts w:asciiTheme="minorHAnsi" w:hAnsiTheme="minorHAnsi" w:cstheme="minorHAnsi"/>
        </w:rPr>
        <w:t>o umowy może inicjować zarówno Zamawiający jak i W</w:t>
      </w:r>
      <w:r w:rsidRPr="008A71DD">
        <w:rPr>
          <w:rFonts w:asciiTheme="minorHAnsi" w:hAnsiTheme="minorHAnsi" w:cstheme="minorHAnsi"/>
        </w:rPr>
        <w:t xml:space="preserve">ykonawca, składając pisemny wniosek do drugiej </w:t>
      </w:r>
      <w:r w:rsidR="00B32330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>trony, zawierający w szczególności opis zmiany i jej uzasadnienie.</w:t>
      </w:r>
    </w:p>
    <w:p w14:paraId="305BA855" w14:textId="77777777" w:rsidR="006C707C" w:rsidRPr="008A71DD" w:rsidRDefault="0035044B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W terminie 3 dni Wykonawca lub Z</w:t>
      </w:r>
      <w:r w:rsidR="006C707C" w:rsidRPr="008A71DD">
        <w:rPr>
          <w:rFonts w:asciiTheme="minorHAnsi" w:hAnsiTheme="minorHAnsi" w:cstheme="minorHAnsi"/>
          <w:kern w:val="0"/>
        </w:rPr>
        <w:t xml:space="preserve">amawiający (w zależności od przypadku) zaakceptuje, bądź odrzuci przesłaną propozycję zmiany umowy, </w:t>
      </w:r>
      <w:r w:rsidR="001B7E0E" w:rsidRPr="008A71DD">
        <w:rPr>
          <w:rFonts w:asciiTheme="minorHAnsi" w:hAnsiTheme="minorHAnsi" w:cstheme="minorHAnsi"/>
          <w:kern w:val="0"/>
        </w:rPr>
        <w:t xml:space="preserve">bądź w tym terminie wystąpi do </w:t>
      </w:r>
      <w:r w:rsidR="00B32330" w:rsidRPr="008A71DD">
        <w:rPr>
          <w:rFonts w:asciiTheme="minorHAnsi" w:hAnsiTheme="minorHAnsi" w:cstheme="minorHAnsi"/>
          <w:kern w:val="0"/>
        </w:rPr>
        <w:t>S</w:t>
      </w:r>
      <w:r w:rsidR="006C707C" w:rsidRPr="008A71DD">
        <w:rPr>
          <w:rFonts w:asciiTheme="minorHAnsi" w:hAnsiTheme="minorHAnsi" w:cstheme="minorHAnsi"/>
          <w:kern w:val="0"/>
        </w:rPr>
        <w:t>trony występującej z propozycją zmian przesyłając zmodyfikowaną propozycję zmian, zawierającą w szczególności opis zmiany i jej uzasadnienie.</w:t>
      </w:r>
    </w:p>
    <w:p w14:paraId="475582D8" w14:textId="77777777" w:rsidR="006C707C" w:rsidRPr="008A71DD" w:rsidRDefault="006C707C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W przypadk</w:t>
      </w:r>
      <w:r w:rsidR="001D4D42" w:rsidRPr="008A71DD">
        <w:rPr>
          <w:rFonts w:asciiTheme="minorHAnsi" w:hAnsiTheme="minorHAnsi" w:cstheme="minorHAnsi"/>
          <w:kern w:val="0"/>
        </w:rPr>
        <w:t xml:space="preserve">u upływu terminu podanego w ust. 3 </w:t>
      </w:r>
      <w:r w:rsidRPr="008A71DD">
        <w:rPr>
          <w:rFonts w:asciiTheme="minorHAnsi" w:hAnsiTheme="minorHAnsi" w:cstheme="minorHAnsi"/>
          <w:kern w:val="0"/>
        </w:rPr>
        <w:t>traktuje się, iż propozycja</w:t>
      </w:r>
      <w:r w:rsidR="00964E95">
        <w:rPr>
          <w:rFonts w:asciiTheme="minorHAnsi" w:hAnsiTheme="minorHAnsi" w:cstheme="minorHAnsi"/>
          <w:kern w:val="0"/>
        </w:rPr>
        <w:t xml:space="preserve"> </w:t>
      </w:r>
      <w:r w:rsidRPr="008A71DD">
        <w:rPr>
          <w:rFonts w:asciiTheme="minorHAnsi" w:hAnsiTheme="minorHAnsi" w:cstheme="minorHAnsi"/>
          <w:kern w:val="0"/>
        </w:rPr>
        <w:t>wprowadzenia zmian została odrzucona.</w:t>
      </w:r>
    </w:p>
    <w:p w14:paraId="36897AA0" w14:textId="77777777" w:rsidR="00AB5752" w:rsidRPr="008A71DD" w:rsidRDefault="00AB5752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Do przesłanych zmodyfikowanych propozycji zmian mają zastosowanie postanowienia ust. 3 i 4. </w:t>
      </w:r>
    </w:p>
    <w:p w14:paraId="53322404" w14:textId="77777777" w:rsidR="006C707C" w:rsidRPr="008A71DD" w:rsidRDefault="001D4D42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Każda zmiana do umowy wymaga formy pisemnej i musi być dokonana poprzez sporządzenie zmiany do umowy w formie aneksu.</w:t>
      </w:r>
    </w:p>
    <w:p w14:paraId="459C89C4" w14:textId="77777777" w:rsidR="001028EA" w:rsidRPr="008A71DD" w:rsidRDefault="00B02286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Zmiana umowy dokonana z naruszeniem postanowień niniejszego paragrafu jest nieważna.</w:t>
      </w:r>
    </w:p>
    <w:p w14:paraId="215DF5A7" w14:textId="77777777" w:rsidR="00E060BA" w:rsidRPr="008A71DD" w:rsidRDefault="00E060BA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2CA5CC27" w14:textId="77777777" w:rsidR="00C26478" w:rsidRPr="008A71DD" w:rsidRDefault="00C26478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7B25E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7.</w:t>
      </w:r>
    </w:p>
    <w:p w14:paraId="6F95CEC1" w14:textId="308B7972" w:rsidR="00317B93" w:rsidRPr="008A71DD" w:rsidRDefault="00C26478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 xml:space="preserve">Odstąpienie od </w:t>
      </w:r>
      <w:r w:rsidR="00C62E44" w:rsidRPr="008A71DD">
        <w:rPr>
          <w:rFonts w:asciiTheme="minorHAnsi" w:hAnsiTheme="minorHAnsi" w:cstheme="minorHAnsi"/>
          <w:b/>
        </w:rPr>
        <w:t>umowy</w:t>
      </w:r>
    </w:p>
    <w:p w14:paraId="6129B31A" w14:textId="77777777" w:rsidR="007B25EE" w:rsidRPr="008A71DD" w:rsidRDefault="007B25EE" w:rsidP="003E0AF6">
      <w:pPr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Zamawiający może odstąpić od umowy:</w:t>
      </w:r>
    </w:p>
    <w:p w14:paraId="17C8E95B" w14:textId="77777777" w:rsidR="007B25EE" w:rsidRPr="008A71DD" w:rsidRDefault="007B25EE" w:rsidP="003E0AF6">
      <w:pPr>
        <w:numPr>
          <w:ilvl w:val="0"/>
          <w:numId w:val="32"/>
        </w:numPr>
        <w:spacing w:line="360" w:lineRule="auto"/>
        <w:ind w:left="1071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w terminie 30 dni od dnia powzięcia wiadomości o zaistnieniu istotnej zmiany okoliczności,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1ACF3AC" w14:textId="77777777" w:rsidR="007B25EE" w:rsidRPr="008A71DD" w:rsidRDefault="007B25EE" w:rsidP="003E0AF6">
      <w:pPr>
        <w:numPr>
          <w:ilvl w:val="0"/>
          <w:numId w:val="32"/>
        </w:numPr>
        <w:spacing w:line="360" w:lineRule="auto"/>
        <w:ind w:left="1071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lastRenderedPageBreak/>
        <w:t>jeżeli zachodzi co najmniej jedna z następujących okoliczności:</w:t>
      </w:r>
    </w:p>
    <w:p w14:paraId="330CB606" w14:textId="77777777" w:rsidR="007B25EE" w:rsidRPr="008A71DD" w:rsidRDefault="007B25EE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dokonano zmiany umowy z naruszeniem art. 454 i art. 455</w:t>
      </w:r>
      <w:r w:rsidR="00D9446D" w:rsidRPr="008A71DD">
        <w:rPr>
          <w:rFonts w:asciiTheme="minorHAnsi" w:hAnsiTheme="minorHAnsi" w:cstheme="minorHAnsi"/>
        </w:rPr>
        <w:t xml:space="preserve"> ustawy</w:t>
      </w:r>
      <w:r w:rsidR="0096621F" w:rsidRPr="008A71DD">
        <w:rPr>
          <w:rFonts w:asciiTheme="minorHAnsi" w:hAnsiTheme="minorHAnsi" w:cstheme="minorHAnsi"/>
        </w:rPr>
        <w:t xml:space="preserve"> </w:t>
      </w:r>
      <w:proofErr w:type="spellStart"/>
      <w:r w:rsidR="0096621F" w:rsidRPr="008A71DD">
        <w:rPr>
          <w:rFonts w:asciiTheme="minorHAnsi" w:hAnsiTheme="minorHAnsi" w:cstheme="minorHAnsi"/>
        </w:rPr>
        <w:t>Pzp</w:t>
      </w:r>
      <w:proofErr w:type="spellEnd"/>
      <w:r w:rsidRPr="008A71DD">
        <w:rPr>
          <w:rFonts w:asciiTheme="minorHAnsi" w:hAnsiTheme="minorHAnsi" w:cstheme="minorHAnsi"/>
        </w:rPr>
        <w:t>;</w:t>
      </w:r>
    </w:p>
    <w:p w14:paraId="09AFC1ED" w14:textId="77777777" w:rsidR="007B25EE" w:rsidRPr="008A71DD" w:rsidRDefault="007B25EE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Wykonawca w chwili zawarcia umowy podlegał wykluczeniu na podstawie art. 108</w:t>
      </w:r>
      <w:r w:rsidR="00D9446D" w:rsidRPr="008A71DD">
        <w:rPr>
          <w:rFonts w:asciiTheme="minorHAnsi" w:hAnsiTheme="minorHAnsi" w:cstheme="minorHAnsi"/>
        </w:rPr>
        <w:t xml:space="preserve"> ustawy</w:t>
      </w:r>
      <w:r w:rsidR="0096621F" w:rsidRPr="008A71DD">
        <w:rPr>
          <w:rFonts w:asciiTheme="minorHAnsi" w:hAnsiTheme="minorHAnsi" w:cstheme="minorHAnsi"/>
        </w:rPr>
        <w:t xml:space="preserve"> </w:t>
      </w:r>
      <w:proofErr w:type="spellStart"/>
      <w:r w:rsidR="0096621F" w:rsidRPr="008A71DD">
        <w:rPr>
          <w:rFonts w:asciiTheme="minorHAnsi" w:hAnsiTheme="minorHAnsi" w:cstheme="minorHAnsi"/>
        </w:rPr>
        <w:t>Pzp</w:t>
      </w:r>
      <w:proofErr w:type="spellEnd"/>
      <w:r w:rsidRPr="008A71DD">
        <w:rPr>
          <w:rFonts w:asciiTheme="minorHAnsi" w:hAnsiTheme="minorHAnsi" w:cstheme="minorHAnsi"/>
        </w:rPr>
        <w:t>;</w:t>
      </w:r>
    </w:p>
    <w:p w14:paraId="36AF47FD" w14:textId="77777777" w:rsidR="007B25EE" w:rsidRPr="008A71DD" w:rsidRDefault="007B25EE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Trybunał Sprawiedliwości Unii Europejskiej stwierdził, w ramach procedury przewidzianej w art. 258 Traktatu o funkcjonowaniu Unii Europejskiej, </w:t>
      </w:r>
      <w:r w:rsidRPr="008A71DD">
        <w:rPr>
          <w:rFonts w:asciiTheme="minorHAnsi" w:hAnsiTheme="minorHAnsi" w:cstheme="minorHAnsi"/>
        </w:rPr>
        <w:br/>
        <w:t xml:space="preserve">że Rzeczpospolita Polska uchybiła zobowiązaniom, które ciążą na niej na mocy Traktatów, dyrektywy 2014/24/UE, dyrektywy 2014/25/UE </w:t>
      </w:r>
      <w:r w:rsidRPr="008A71DD">
        <w:rPr>
          <w:rFonts w:asciiTheme="minorHAnsi" w:hAnsiTheme="minorHAnsi" w:cstheme="minorHAnsi"/>
        </w:rPr>
        <w:br/>
        <w:t>i dyrektywy 2009/81/WE, z uwagi na to, że Zamawiający udzielił zamówienia z naruszeniem prawa Unii Europejskiej</w:t>
      </w:r>
      <w:r w:rsidR="004A2A98" w:rsidRPr="008A71DD">
        <w:rPr>
          <w:rFonts w:asciiTheme="minorHAnsi" w:hAnsiTheme="minorHAnsi" w:cstheme="minorHAnsi"/>
        </w:rPr>
        <w:t>;</w:t>
      </w:r>
    </w:p>
    <w:p w14:paraId="7D6972CC" w14:textId="77777777" w:rsidR="004A2A98" w:rsidRPr="008A71DD" w:rsidRDefault="004A2A98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innych przypadkach przewidzianych umową lub powszechnie obowiązującymi przepisami prawa. </w:t>
      </w:r>
    </w:p>
    <w:p w14:paraId="5165FDA9" w14:textId="77777777" w:rsidR="007B25EE" w:rsidRPr="008A71DD" w:rsidRDefault="007B25EE" w:rsidP="003E0AF6">
      <w:pPr>
        <w:numPr>
          <w:ilvl w:val="0"/>
          <w:numId w:val="34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przypadku, o którym mowa w ust. 1 pkt 2 lit. a), Zamawiający odstępuje od umowy </w:t>
      </w:r>
      <w:r w:rsidRPr="008A71DD">
        <w:rPr>
          <w:rFonts w:asciiTheme="minorHAnsi" w:hAnsiTheme="minorHAnsi" w:cstheme="minorHAnsi"/>
        </w:rPr>
        <w:br/>
        <w:t>w części, której zmiana dotyczy.</w:t>
      </w:r>
    </w:p>
    <w:p w14:paraId="50C1187B" w14:textId="77777777" w:rsidR="007B25EE" w:rsidRPr="008A71DD" w:rsidRDefault="007B25EE" w:rsidP="003E0AF6">
      <w:pPr>
        <w:numPr>
          <w:ilvl w:val="0"/>
          <w:numId w:val="34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przypadkach, o których mowa w ust. 1, Wykonawca może żądać wyłącznie wynagrodzenia należnego z tytułu </w:t>
      </w:r>
      <w:r w:rsidR="0096621F" w:rsidRPr="008A71DD">
        <w:rPr>
          <w:rFonts w:asciiTheme="minorHAnsi" w:hAnsiTheme="minorHAnsi" w:cstheme="minorHAnsi"/>
        </w:rPr>
        <w:t xml:space="preserve">udokumentowanego </w:t>
      </w:r>
      <w:r w:rsidRPr="008A71DD">
        <w:rPr>
          <w:rFonts w:asciiTheme="minorHAnsi" w:hAnsiTheme="minorHAnsi" w:cstheme="minorHAnsi"/>
        </w:rPr>
        <w:t>wykonania części umowy.</w:t>
      </w:r>
    </w:p>
    <w:p w14:paraId="1AD50997" w14:textId="77777777" w:rsidR="00FD4D89" w:rsidRPr="008A71DD" w:rsidRDefault="00FD4D89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79DDB6B3" w14:textId="77777777" w:rsidR="0084067C" w:rsidRPr="008A71DD" w:rsidRDefault="00317B93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8300D9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8</w:t>
      </w:r>
      <w:r w:rsidR="0084067C" w:rsidRPr="008A71DD">
        <w:rPr>
          <w:rFonts w:asciiTheme="minorHAnsi" w:hAnsiTheme="minorHAnsi" w:cstheme="minorHAnsi"/>
          <w:b/>
        </w:rPr>
        <w:t>.*</w:t>
      </w:r>
    </w:p>
    <w:p w14:paraId="49B6F0DB" w14:textId="77777777" w:rsidR="005816A5" w:rsidRPr="008A71DD" w:rsidRDefault="0084067C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Podwykonawstwo</w:t>
      </w:r>
    </w:p>
    <w:p w14:paraId="0A42D6E8" w14:textId="77777777" w:rsidR="0084067C" w:rsidRPr="008A71DD" w:rsidRDefault="0084067C" w:rsidP="003E0AF6">
      <w:pPr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>Wykonawca zrealizuje niniejsze zamówienie własnymi siłami, bez udziału podwykonawców.</w:t>
      </w:r>
    </w:p>
    <w:p w14:paraId="413B317D" w14:textId="77777777" w:rsidR="0084067C" w:rsidRPr="008A71DD" w:rsidRDefault="0084067C" w:rsidP="003E0AF6">
      <w:pPr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>Wykonawca powierzy podwykonawcom realizację niniejszego zamówienia w zakresie: ………………………………</w:t>
      </w:r>
    </w:p>
    <w:p w14:paraId="16E64C86" w14:textId="77777777" w:rsidR="00276A9C" w:rsidRPr="008A71DD" w:rsidRDefault="0084067C" w:rsidP="003E0AF6">
      <w:pPr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>Wykonawca odpowiada za działania lub zaniechania podwykonawców, jak za dzi</w:t>
      </w:r>
      <w:r w:rsidR="0076168C" w:rsidRPr="008A71DD">
        <w:rPr>
          <w:rFonts w:asciiTheme="minorHAnsi" w:hAnsiTheme="minorHAnsi" w:cstheme="minorHAnsi"/>
          <w:bCs/>
        </w:rPr>
        <w:t>ałania lub zaniechania własne.</w:t>
      </w:r>
    </w:p>
    <w:p w14:paraId="1C12686E" w14:textId="77777777" w:rsidR="0084067C" w:rsidRPr="008A71DD" w:rsidRDefault="0076168C" w:rsidP="003E0AF6">
      <w:pPr>
        <w:spacing w:line="360" w:lineRule="auto"/>
        <w:ind w:left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 xml:space="preserve"> </w:t>
      </w:r>
    </w:p>
    <w:p w14:paraId="093CFCD6" w14:textId="77777777" w:rsidR="0084067C" w:rsidRPr="008A71DD" w:rsidRDefault="0084067C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8300D9" w:rsidRPr="008A71DD">
        <w:rPr>
          <w:rFonts w:asciiTheme="minorHAnsi" w:hAnsiTheme="minorHAnsi" w:cstheme="minorHAnsi"/>
          <w:b/>
        </w:rPr>
        <w:t xml:space="preserve"> </w:t>
      </w:r>
      <w:r w:rsidR="00317B93" w:rsidRPr="008A71DD">
        <w:rPr>
          <w:rFonts w:asciiTheme="minorHAnsi" w:hAnsiTheme="minorHAnsi" w:cstheme="minorHAnsi"/>
          <w:b/>
        </w:rPr>
        <w:t>9</w:t>
      </w:r>
      <w:r w:rsidRPr="008A71DD">
        <w:rPr>
          <w:rFonts w:asciiTheme="minorHAnsi" w:hAnsiTheme="minorHAnsi" w:cstheme="minorHAnsi"/>
          <w:b/>
        </w:rPr>
        <w:t>.</w:t>
      </w:r>
    </w:p>
    <w:p w14:paraId="03BC4C0D" w14:textId="77777777" w:rsidR="0084067C" w:rsidRPr="008A71DD" w:rsidRDefault="0084067C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Adresy do doręczeń</w:t>
      </w:r>
    </w:p>
    <w:p w14:paraId="69BE4BF0" w14:textId="77777777" w:rsidR="0084067C" w:rsidRPr="008A71DD" w:rsidRDefault="0084067C" w:rsidP="003E0AF6">
      <w:pPr>
        <w:numPr>
          <w:ilvl w:val="0"/>
          <w:numId w:val="25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Strony wskazują następujące adresy do doręczeń:</w:t>
      </w:r>
    </w:p>
    <w:p w14:paraId="44741F63" w14:textId="77777777" w:rsidR="0084067C" w:rsidRPr="008A71DD" w:rsidRDefault="0084067C" w:rsidP="003E0AF6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 xml:space="preserve">Zamawiający: Uniwersytet Rolniczy im. Hugona Kołłątaja w Krakowie - </w:t>
      </w:r>
      <w:r w:rsidR="005D04FB" w:rsidRPr="008A71DD">
        <w:rPr>
          <w:rFonts w:asciiTheme="minorHAnsi" w:hAnsiTheme="minorHAnsi" w:cstheme="minorHAnsi"/>
        </w:rPr>
        <w:t>a</w:t>
      </w:r>
      <w:r w:rsidRPr="008A71DD">
        <w:rPr>
          <w:rFonts w:asciiTheme="minorHAnsi" w:hAnsiTheme="minorHAnsi" w:cstheme="minorHAnsi"/>
        </w:rPr>
        <w:t>l. Adama Mickiewicza 21,</w:t>
      </w:r>
      <w:r w:rsidR="0044018E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31-120 Kraków</w:t>
      </w:r>
      <w:r w:rsidR="00276A9C" w:rsidRPr="008A71DD">
        <w:rPr>
          <w:rFonts w:asciiTheme="minorHAnsi" w:hAnsiTheme="minorHAnsi" w:cstheme="minorHAnsi"/>
        </w:rPr>
        <w:t>;</w:t>
      </w:r>
    </w:p>
    <w:p w14:paraId="35E4F3B4" w14:textId="77777777" w:rsidR="0084067C" w:rsidRPr="008A71DD" w:rsidRDefault="0084067C" w:rsidP="003E0AF6">
      <w:pPr>
        <w:numPr>
          <w:ilvl w:val="0"/>
          <w:numId w:val="27"/>
        </w:numPr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lastRenderedPageBreak/>
        <w:t xml:space="preserve">Wykonawca: </w:t>
      </w:r>
      <w:r w:rsidRPr="008A71DD">
        <w:rPr>
          <w:rFonts w:asciiTheme="minorHAnsi" w:hAnsiTheme="minorHAnsi" w:cstheme="minorHAnsi"/>
          <w:b/>
        </w:rPr>
        <w:t>……………………………………………………………………………………….</w:t>
      </w:r>
      <w:r w:rsidR="0044018E" w:rsidRPr="008A71DD">
        <w:rPr>
          <w:rFonts w:asciiTheme="minorHAnsi" w:hAnsiTheme="minorHAnsi" w:cstheme="minorHAnsi"/>
          <w:b/>
        </w:rPr>
        <w:t>*</w:t>
      </w:r>
    </w:p>
    <w:p w14:paraId="2B6618F5" w14:textId="77777777" w:rsidR="0084067C" w:rsidRPr="008A71DD" w:rsidRDefault="0084067C" w:rsidP="003E0AF6">
      <w:pPr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O każdej zmianie adresu każda ze </w:t>
      </w:r>
      <w:r w:rsidR="0044018E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 xml:space="preserve">tron jest zobowiązana niezwłocznie powiadomić drugą </w:t>
      </w:r>
      <w:r w:rsidR="0044018E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>tronę w formie pisemnej – pod rygorem uznania za skutecznie doręczoną korespondencje kierowaną listem poleconym na adres wymieniony w ust. 1.</w:t>
      </w:r>
    </w:p>
    <w:p w14:paraId="06D83D4F" w14:textId="77777777" w:rsidR="00577ECD" w:rsidRPr="008A71DD" w:rsidRDefault="00E226D5" w:rsidP="003E0AF6">
      <w:pPr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Zmiana adresów, o których mowa w ust. 1, nie stanowi zmiany umowy oraz nie wymaga sporządzenia anek</w:t>
      </w:r>
      <w:r w:rsidR="0076168C" w:rsidRPr="008A71DD">
        <w:rPr>
          <w:rFonts w:asciiTheme="minorHAnsi" w:hAnsiTheme="minorHAnsi" w:cstheme="minorHAnsi"/>
        </w:rPr>
        <w:t xml:space="preserve">su, lecz pisemnej notyfikacji. </w:t>
      </w:r>
    </w:p>
    <w:p w14:paraId="30B4AC0F" w14:textId="77777777" w:rsidR="00E25EF9" w:rsidRPr="008A71DD" w:rsidRDefault="00E25EF9" w:rsidP="003E0AF6">
      <w:pPr>
        <w:spacing w:line="360" w:lineRule="auto"/>
        <w:ind w:left="357"/>
        <w:rPr>
          <w:rFonts w:asciiTheme="minorHAnsi" w:hAnsiTheme="minorHAnsi" w:cstheme="minorHAnsi"/>
        </w:rPr>
      </w:pPr>
    </w:p>
    <w:p w14:paraId="1E39834F" w14:textId="77777777" w:rsidR="00E226D5" w:rsidRPr="008A71DD" w:rsidRDefault="00317B93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10</w:t>
      </w:r>
      <w:r w:rsidR="00E226D5" w:rsidRPr="008A71DD">
        <w:rPr>
          <w:rFonts w:asciiTheme="minorHAnsi" w:hAnsiTheme="minorHAnsi" w:cstheme="minorHAnsi"/>
          <w:b/>
        </w:rPr>
        <w:t>.</w:t>
      </w:r>
    </w:p>
    <w:p w14:paraId="1F6F2898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Osoby odpowiedzialne za dostawę i odbiór sprzętu</w:t>
      </w:r>
    </w:p>
    <w:p w14:paraId="06752038" w14:textId="77777777" w:rsidR="00964E95" w:rsidRPr="009649E1" w:rsidRDefault="0035044B" w:rsidP="003E0AF6">
      <w:pPr>
        <w:numPr>
          <w:ilvl w:val="0"/>
          <w:numId w:val="29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Osobą upoważnioną ze strony Z</w:t>
      </w:r>
      <w:r w:rsidR="00E226D5" w:rsidRPr="008A71DD">
        <w:rPr>
          <w:rFonts w:asciiTheme="minorHAnsi" w:hAnsiTheme="minorHAnsi" w:cstheme="minorHAnsi"/>
        </w:rPr>
        <w:t>amawiającego do odbioru sprzętu</w:t>
      </w:r>
      <w:r w:rsidR="00964E95">
        <w:rPr>
          <w:rFonts w:asciiTheme="minorHAnsi" w:hAnsiTheme="minorHAnsi" w:cstheme="minorHAnsi"/>
        </w:rPr>
        <w:t xml:space="preserve"> jest:</w:t>
      </w:r>
    </w:p>
    <w:p w14:paraId="673E501D" w14:textId="19EC6BA5" w:rsidR="009649E1" w:rsidRDefault="009649E1" w:rsidP="009649E1">
      <w:pPr>
        <w:spacing w:line="360" w:lineRule="auto"/>
        <w:ind w:left="357"/>
        <w:rPr>
          <w:rFonts w:asciiTheme="minorHAnsi" w:hAnsiTheme="minorHAnsi" w:cstheme="minorHAnsi"/>
          <w:bCs/>
          <w:color w:val="0070C0"/>
        </w:rPr>
      </w:pPr>
      <w:r w:rsidRPr="009649E1">
        <w:rPr>
          <w:rFonts w:asciiTheme="minorHAnsi" w:hAnsiTheme="minorHAnsi" w:cstheme="minorHAnsi"/>
          <w:bCs/>
          <w:color w:val="0070C0"/>
        </w:rPr>
        <w:t xml:space="preserve"> dr inż. Norbert </w:t>
      </w:r>
      <w:proofErr w:type="spellStart"/>
      <w:r w:rsidRPr="009649E1">
        <w:rPr>
          <w:rFonts w:asciiTheme="minorHAnsi" w:hAnsiTheme="minorHAnsi" w:cstheme="minorHAnsi"/>
          <w:bCs/>
          <w:color w:val="0070C0"/>
        </w:rPr>
        <w:t>Pedryc</w:t>
      </w:r>
      <w:proofErr w:type="spellEnd"/>
      <w:r w:rsidRPr="009649E1">
        <w:rPr>
          <w:rFonts w:asciiTheme="minorHAnsi" w:hAnsiTheme="minorHAnsi" w:cstheme="minorHAnsi"/>
          <w:bCs/>
          <w:color w:val="0070C0"/>
        </w:rPr>
        <w:t xml:space="preserve">, tel. 12 662 46 39, 608 442 838, adres e-mail </w:t>
      </w:r>
      <w:hyperlink r:id="rId8" w:history="1">
        <w:r w:rsidRPr="00A77A4D">
          <w:rPr>
            <w:rStyle w:val="Hipercze"/>
            <w:rFonts w:asciiTheme="minorHAnsi" w:hAnsiTheme="minorHAnsi" w:cstheme="minorHAnsi"/>
            <w:bCs/>
          </w:rPr>
          <w:t>norbert.pedryc@urk.edu.pl</w:t>
        </w:r>
      </w:hyperlink>
    </w:p>
    <w:p w14:paraId="7FDE0D8D" w14:textId="77777777" w:rsidR="00E226D5" w:rsidRPr="008A71DD" w:rsidRDefault="00E226D5" w:rsidP="003E0AF6">
      <w:pPr>
        <w:numPr>
          <w:ilvl w:val="0"/>
          <w:numId w:val="29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Osobą upoważnioną ze stron</w:t>
      </w:r>
      <w:r w:rsidR="003A6A36" w:rsidRPr="008A71DD">
        <w:rPr>
          <w:rFonts w:asciiTheme="minorHAnsi" w:hAnsiTheme="minorHAnsi" w:cstheme="minorHAnsi"/>
        </w:rPr>
        <w:t>y W</w:t>
      </w:r>
      <w:r w:rsidRPr="008A71DD">
        <w:rPr>
          <w:rFonts w:asciiTheme="minorHAnsi" w:hAnsiTheme="minorHAnsi" w:cstheme="minorHAnsi"/>
        </w:rPr>
        <w:t>ykonawcy do kontaktu w sprawach dostawy sprzętu jest</w:t>
      </w:r>
      <w:r w:rsidR="00964E95">
        <w:rPr>
          <w:rFonts w:asciiTheme="minorHAnsi" w:hAnsiTheme="minorHAnsi" w:cstheme="minorHAnsi"/>
        </w:rPr>
        <w:t>:</w:t>
      </w:r>
      <w:r w:rsidRPr="008A71DD">
        <w:rPr>
          <w:rFonts w:asciiTheme="minorHAnsi" w:hAnsiTheme="minorHAnsi" w:cstheme="minorHAnsi"/>
        </w:rPr>
        <w:t xml:space="preserve"> </w:t>
      </w:r>
      <w:r w:rsidR="0035044B" w:rsidRPr="008A71DD">
        <w:rPr>
          <w:rFonts w:asciiTheme="minorHAnsi" w:hAnsiTheme="minorHAnsi" w:cstheme="minorHAnsi"/>
          <w:b/>
        </w:rPr>
        <w:t>Pani/Pan</w:t>
      </w:r>
      <w:r w:rsidRPr="008A71DD">
        <w:rPr>
          <w:rFonts w:asciiTheme="minorHAnsi" w:hAnsiTheme="minorHAnsi" w:cstheme="minorHAnsi"/>
          <w:b/>
        </w:rPr>
        <w:t>…………, tel. …………., e-mail: ……………………………</w:t>
      </w:r>
      <w:r w:rsidR="0044018E" w:rsidRPr="008A71DD">
        <w:rPr>
          <w:rFonts w:asciiTheme="minorHAnsi" w:hAnsiTheme="minorHAnsi" w:cstheme="minorHAnsi"/>
          <w:b/>
        </w:rPr>
        <w:t>*</w:t>
      </w:r>
    </w:p>
    <w:p w14:paraId="04BAC8F8" w14:textId="77777777" w:rsidR="00E226D5" w:rsidRPr="008A71DD" w:rsidRDefault="00E226D5" w:rsidP="003E0AF6">
      <w:pPr>
        <w:numPr>
          <w:ilvl w:val="0"/>
          <w:numId w:val="29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Zmiana osób, o których mowa w ust. 1 i 2, nie stanowi zmiany umowy oraz nie wymaga sporządzenia anek</w:t>
      </w:r>
      <w:r w:rsidR="0076168C" w:rsidRPr="008A71DD">
        <w:rPr>
          <w:rFonts w:asciiTheme="minorHAnsi" w:hAnsiTheme="minorHAnsi" w:cstheme="minorHAnsi"/>
        </w:rPr>
        <w:t xml:space="preserve">su, lecz pisemnej notyfikacji. </w:t>
      </w:r>
    </w:p>
    <w:p w14:paraId="0CBC978E" w14:textId="77777777" w:rsidR="00964E95" w:rsidRPr="008A71DD" w:rsidRDefault="00964E95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3A0EE4AC" w14:textId="77777777" w:rsidR="00E226D5" w:rsidRPr="008A71DD" w:rsidRDefault="00317B93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11</w:t>
      </w:r>
      <w:r w:rsidR="00E226D5" w:rsidRPr="008A71DD">
        <w:rPr>
          <w:rFonts w:asciiTheme="minorHAnsi" w:hAnsiTheme="minorHAnsi" w:cstheme="minorHAnsi"/>
          <w:b/>
        </w:rPr>
        <w:t>.</w:t>
      </w:r>
    </w:p>
    <w:p w14:paraId="68677C43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Cesja</w:t>
      </w:r>
    </w:p>
    <w:p w14:paraId="6517181D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Cs/>
        </w:rPr>
      </w:pPr>
      <w:r w:rsidRPr="008A71DD">
        <w:rPr>
          <w:rFonts w:asciiTheme="minorHAnsi" w:hAnsiTheme="minorHAnsi" w:cstheme="minorHAnsi"/>
          <w:bCs/>
        </w:rPr>
        <w:t xml:space="preserve">Wykonawca nie może bez pisemnej zgody </w:t>
      </w:r>
      <w:r w:rsidR="00473449" w:rsidRPr="008A71DD">
        <w:rPr>
          <w:rFonts w:asciiTheme="minorHAnsi" w:hAnsiTheme="minorHAnsi" w:cstheme="minorHAnsi"/>
          <w:bCs/>
        </w:rPr>
        <w:t>Z</w:t>
      </w:r>
      <w:r w:rsidRPr="008A71DD">
        <w:rPr>
          <w:rFonts w:asciiTheme="minorHAnsi" w:hAnsiTheme="minorHAnsi" w:cstheme="minorHAnsi"/>
          <w:bCs/>
        </w:rPr>
        <w:t xml:space="preserve">amawiającego dokonać cesji wierzytelności wynikających z niniejszej umowy lub przenieść obowiązek zapłaty kar umownych lub odszkodowań należnych </w:t>
      </w:r>
      <w:r w:rsidR="00473449" w:rsidRPr="008A71DD">
        <w:rPr>
          <w:rFonts w:asciiTheme="minorHAnsi" w:hAnsiTheme="minorHAnsi" w:cstheme="minorHAnsi"/>
          <w:bCs/>
        </w:rPr>
        <w:t>Z</w:t>
      </w:r>
      <w:r w:rsidRPr="008A71DD">
        <w:rPr>
          <w:rFonts w:asciiTheme="minorHAnsi" w:hAnsiTheme="minorHAnsi" w:cstheme="minorHAnsi"/>
          <w:bCs/>
        </w:rPr>
        <w:t>amawiającemu.</w:t>
      </w:r>
    </w:p>
    <w:p w14:paraId="42050174" w14:textId="77777777" w:rsidR="005C3471" w:rsidRPr="008A71DD" w:rsidRDefault="005C3471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55158EB7" w14:textId="77777777" w:rsidR="006832E0" w:rsidRPr="008A71DD" w:rsidRDefault="006832E0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12.</w:t>
      </w:r>
    </w:p>
    <w:p w14:paraId="3710D893" w14:textId="77777777" w:rsidR="006832E0" w:rsidRPr="008A71DD" w:rsidRDefault="006832E0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RODO</w:t>
      </w:r>
    </w:p>
    <w:p w14:paraId="762764B8" w14:textId="2E512F6D" w:rsidR="00577ECD" w:rsidRDefault="00563310" w:rsidP="003E0AF6">
      <w:p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Inspektor Ochrony Danych Uniwersytetu Rolniczego w Krakowie realizuje swój obowiązek informowania kontrahentów pełniących rolę podmiotów przetwarzających o  obowiązkach spoczywających na nich, wynikających z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wynikający z art. </w:t>
      </w:r>
      <w:r w:rsidRPr="008A71DD">
        <w:rPr>
          <w:rFonts w:asciiTheme="minorHAnsi" w:hAnsiTheme="minorHAnsi" w:cstheme="minorHAnsi"/>
        </w:rPr>
        <w:lastRenderedPageBreak/>
        <w:t xml:space="preserve">39 ust. 1 litera a) tego rozporządzenia, poprzez swoją stronę internetową </w:t>
      </w:r>
      <w:hyperlink w:history="1">
        <w:r w:rsidRPr="008A71DD">
          <w:rPr>
            <w:rStyle w:val="Hipercze"/>
            <w:rFonts w:asciiTheme="minorHAnsi" w:hAnsiTheme="minorHAnsi" w:cstheme="minorHAnsi"/>
          </w:rPr>
          <w:t>https:// iod.urk.edu.pl</w:t>
        </w:r>
      </w:hyperlink>
      <w:r w:rsidRPr="008A71DD">
        <w:rPr>
          <w:rFonts w:asciiTheme="minorHAnsi" w:hAnsiTheme="minorHAnsi" w:cstheme="minorHAnsi"/>
        </w:rPr>
        <w:t>, na której umieścił stosowne informacje.</w:t>
      </w:r>
    </w:p>
    <w:p w14:paraId="7B953971" w14:textId="77777777" w:rsidR="00B91950" w:rsidRPr="008A71DD" w:rsidRDefault="00B91950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604FEF10" w14:textId="77777777" w:rsidR="00E226D5" w:rsidRPr="008A71DD" w:rsidRDefault="006832E0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13</w:t>
      </w:r>
      <w:r w:rsidR="00E226D5" w:rsidRPr="008A71DD">
        <w:rPr>
          <w:rFonts w:asciiTheme="minorHAnsi" w:hAnsiTheme="minorHAnsi" w:cstheme="minorHAnsi"/>
          <w:b/>
        </w:rPr>
        <w:t>.</w:t>
      </w:r>
    </w:p>
    <w:p w14:paraId="75931B57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Postanowienia końcowe</w:t>
      </w:r>
    </w:p>
    <w:p w14:paraId="278CD357" w14:textId="77777777" w:rsidR="00E226D5" w:rsidRPr="008A71DD" w:rsidRDefault="00E226D5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W sprawach nieuregulowanych niniejszą umową mają zastosowanie w szczególności przepisy Kodeksu cywilnego oraz ustawy Prawo zamówień publicznych.</w:t>
      </w:r>
    </w:p>
    <w:p w14:paraId="60947876" w14:textId="77777777" w:rsidR="00E226D5" w:rsidRPr="008A71DD" w:rsidRDefault="00E226D5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Ewentualne spory wynikające z wykonania niniejszej umowy będą rozpatrywane przez sąd powszechny właśc</w:t>
      </w:r>
      <w:r w:rsidR="00F36C39" w:rsidRPr="008A71DD">
        <w:rPr>
          <w:rFonts w:asciiTheme="minorHAnsi" w:hAnsiTheme="minorHAnsi" w:cstheme="minorHAnsi"/>
        </w:rPr>
        <w:t xml:space="preserve">iwy dla siedziby </w:t>
      </w:r>
      <w:r w:rsidR="00473449" w:rsidRPr="008A71DD">
        <w:rPr>
          <w:rFonts w:asciiTheme="minorHAnsi" w:hAnsiTheme="minorHAnsi" w:cstheme="minorHAnsi"/>
        </w:rPr>
        <w:t>Z</w:t>
      </w:r>
      <w:r w:rsidR="00F36C39" w:rsidRPr="008A71DD">
        <w:rPr>
          <w:rFonts w:asciiTheme="minorHAnsi" w:hAnsiTheme="minorHAnsi" w:cstheme="minorHAnsi"/>
        </w:rPr>
        <w:t>amawiającego według prawa polskiego.</w:t>
      </w:r>
    </w:p>
    <w:p w14:paraId="3ADE2820" w14:textId="77777777" w:rsidR="00587F95" w:rsidRPr="008A71DD" w:rsidRDefault="00E226D5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 xml:space="preserve">Niniejsza umowa </w:t>
      </w:r>
      <w:r w:rsidR="00587F95" w:rsidRPr="008A71DD">
        <w:rPr>
          <w:rFonts w:asciiTheme="minorHAnsi" w:hAnsiTheme="minorHAnsi" w:cstheme="minorHAnsi"/>
        </w:rPr>
        <w:t>zostaje zawarta z dniem jej podpisania przez obie Strony umowy / Umowa zostaje zawarta z chwilą złożenia ostatniego z podpisów elektronicznych. **</w:t>
      </w:r>
    </w:p>
    <w:p w14:paraId="77B6249F" w14:textId="77777777" w:rsidR="00E226D5" w:rsidRPr="00964E95" w:rsidRDefault="00587F95" w:rsidP="003E0AF6">
      <w:pPr>
        <w:spacing w:line="360" w:lineRule="auto"/>
        <w:ind w:left="357"/>
        <w:rPr>
          <w:rFonts w:asciiTheme="minorHAnsi" w:hAnsiTheme="minorHAnsi" w:cstheme="minorHAnsi"/>
          <w:b/>
          <w:color w:val="4472C4" w:themeColor="accent1"/>
        </w:rPr>
      </w:pPr>
      <w:r w:rsidRPr="00964E95">
        <w:rPr>
          <w:rFonts w:asciiTheme="minorHAnsi" w:hAnsiTheme="minorHAnsi" w:cstheme="minorHAnsi"/>
          <w:color w:val="4472C4" w:themeColor="accent1"/>
        </w:rPr>
        <w:t>(w przypadku zawarcia umowy drogą elektroniczną)</w:t>
      </w:r>
    </w:p>
    <w:p w14:paraId="21A7CF2A" w14:textId="01AD0A96" w:rsidR="0044018E" w:rsidRPr="008A71DD" w:rsidRDefault="0044018E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Umowa została sporządzona w trzech jednobrzmiących egzemplarzach, z czego jeden otrzymuje Wykonawca, a dwa Zamawiający / Umowa została sporządzona zgodnie z art. 78</w:t>
      </w:r>
      <w:r w:rsidRPr="008A71DD">
        <w:rPr>
          <w:rFonts w:asciiTheme="minorHAnsi" w:hAnsiTheme="minorHAnsi" w:cstheme="minorHAnsi"/>
          <w:vertAlign w:val="superscript"/>
        </w:rPr>
        <w:t>1</w:t>
      </w:r>
      <w:r w:rsidRPr="008A71DD">
        <w:rPr>
          <w:rFonts w:asciiTheme="minorHAnsi" w:hAnsiTheme="minorHAnsi" w:cstheme="minorHAnsi"/>
        </w:rPr>
        <w:t xml:space="preserve"> §</w:t>
      </w:r>
      <w:r w:rsidR="00964E95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1 ustawy z dnia 23 kwietnia 1964 r.</w:t>
      </w:r>
      <w:r w:rsidR="00587F95" w:rsidRPr="008A71DD">
        <w:rPr>
          <w:rFonts w:asciiTheme="minorHAnsi" w:hAnsiTheme="minorHAnsi" w:cstheme="minorHAnsi"/>
        </w:rPr>
        <w:t>**</w:t>
      </w:r>
      <w:r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br/>
      </w:r>
      <w:r w:rsidRPr="00964E95">
        <w:rPr>
          <w:rFonts w:asciiTheme="minorHAnsi" w:hAnsiTheme="minorHAnsi" w:cstheme="minorHAnsi"/>
          <w:color w:val="4472C4" w:themeColor="accent1"/>
        </w:rPr>
        <w:t>(w przypadku zawarcia umowy drogą elektroniczną)</w:t>
      </w:r>
    </w:p>
    <w:p w14:paraId="3DC34B36" w14:textId="77777777" w:rsidR="000B5B53" w:rsidRDefault="000B5B53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39269937" w14:textId="77777777" w:rsidR="00F158DF" w:rsidRPr="008F79B8" w:rsidRDefault="00F158DF" w:rsidP="003E0AF6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  <w:b/>
        </w:rPr>
      </w:pPr>
      <w:r w:rsidRPr="008F79B8">
        <w:rPr>
          <w:rFonts w:asciiTheme="minorHAnsi" w:hAnsiTheme="minorHAnsi" w:cstheme="minorHAnsi"/>
          <w:b/>
        </w:rPr>
        <w:t>Załączniki do umowy:</w:t>
      </w:r>
    </w:p>
    <w:p w14:paraId="18D096A5" w14:textId="77777777" w:rsidR="000E0E0F" w:rsidRPr="008A71DD" w:rsidRDefault="000E0E0F" w:rsidP="003E0AF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Parametry techniczne przedmiotu zamówienia złożone przez Wykonawcę (Przedmiotowy środek dowodowy). </w:t>
      </w:r>
    </w:p>
    <w:p w14:paraId="152FEC3F" w14:textId="77777777" w:rsidR="00F158DF" w:rsidRPr="008A71DD" w:rsidRDefault="00F158DF" w:rsidP="003E0AF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Formularz ofertowy Wykonawcy. </w:t>
      </w:r>
    </w:p>
    <w:p w14:paraId="6A86D81E" w14:textId="77777777" w:rsidR="00F158DF" w:rsidRDefault="00F158DF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521DEFAF" w14:textId="77777777" w:rsidR="008F79B8" w:rsidRDefault="008F79B8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6180DEEB" w14:textId="77777777" w:rsidR="008F79B8" w:rsidRDefault="008F79B8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27F4CF1D" w14:textId="77777777" w:rsidR="008F79B8" w:rsidRDefault="008F79B8" w:rsidP="008A71DD">
      <w:pPr>
        <w:spacing w:line="360" w:lineRule="auto"/>
        <w:rPr>
          <w:rFonts w:asciiTheme="minorHAnsi" w:hAnsiTheme="minorHAnsi" w:cstheme="minorHAnsi"/>
          <w:b/>
        </w:rPr>
      </w:pPr>
    </w:p>
    <w:p w14:paraId="75BA5B08" w14:textId="77777777" w:rsidR="008F79B8" w:rsidRPr="008A71DD" w:rsidRDefault="008F79B8" w:rsidP="008A71DD">
      <w:pPr>
        <w:spacing w:line="360" w:lineRule="auto"/>
        <w:rPr>
          <w:rFonts w:asciiTheme="minorHAnsi" w:hAnsiTheme="minorHAnsi" w:cstheme="minorHAnsi"/>
          <w:b/>
        </w:rPr>
      </w:pPr>
    </w:p>
    <w:p w14:paraId="09433766" w14:textId="77777777" w:rsidR="0084067C" w:rsidRPr="008A71DD" w:rsidRDefault="00317B93" w:rsidP="008A71DD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………………………………………</w:t>
      </w:r>
      <w:r w:rsidR="0084067C" w:rsidRPr="008A71DD">
        <w:rPr>
          <w:rFonts w:asciiTheme="minorHAnsi" w:hAnsiTheme="minorHAnsi" w:cstheme="minorHAnsi"/>
          <w:b/>
        </w:rPr>
        <w:t xml:space="preserve">                                                              </w:t>
      </w:r>
      <w:r w:rsidR="00F158DF" w:rsidRPr="008A71DD">
        <w:rPr>
          <w:rFonts w:asciiTheme="minorHAnsi" w:hAnsiTheme="minorHAnsi" w:cstheme="minorHAnsi"/>
          <w:b/>
        </w:rPr>
        <w:t xml:space="preserve">         </w:t>
      </w:r>
      <w:r w:rsidR="0084067C" w:rsidRPr="008A71DD">
        <w:rPr>
          <w:rFonts w:asciiTheme="minorHAnsi" w:hAnsiTheme="minorHAnsi" w:cstheme="minorHAnsi"/>
          <w:b/>
        </w:rPr>
        <w:t xml:space="preserve">  </w:t>
      </w:r>
      <w:r w:rsidRPr="008A71DD">
        <w:rPr>
          <w:rFonts w:asciiTheme="minorHAnsi" w:hAnsiTheme="minorHAnsi" w:cstheme="minorHAnsi"/>
          <w:b/>
        </w:rPr>
        <w:t>……………</w:t>
      </w:r>
      <w:r w:rsidR="00F158DF" w:rsidRPr="008A71DD">
        <w:rPr>
          <w:rFonts w:asciiTheme="minorHAnsi" w:hAnsiTheme="minorHAnsi" w:cstheme="minorHAnsi"/>
          <w:b/>
        </w:rPr>
        <w:t>…………..</w:t>
      </w:r>
      <w:r w:rsidRPr="008A71DD">
        <w:rPr>
          <w:rFonts w:asciiTheme="minorHAnsi" w:hAnsiTheme="minorHAnsi" w:cstheme="minorHAnsi"/>
          <w:b/>
        </w:rPr>
        <w:t>……………</w:t>
      </w:r>
    </w:p>
    <w:p w14:paraId="72B0F056" w14:textId="77777777" w:rsidR="00FD4D89" w:rsidRPr="008A71DD" w:rsidRDefault="0084067C" w:rsidP="008A71DD">
      <w:pPr>
        <w:suppressAutoHyphens w:val="0"/>
        <w:spacing w:line="360" w:lineRule="auto"/>
        <w:rPr>
          <w:rFonts w:asciiTheme="minorHAnsi" w:hAnsiTheme="minorHAnsi" w:cstheme="minorHAnsi"/>
          <w:b/>
          <w:kern w:val="0"/>
        </w:rPr>
      </w:pPr>
      <w:r w:rsidRPr="008A71DD">
        <w:rPr>
          <w:rFonts w:asciiTheme="minorHAnsi" w:hAnsiTheme="minorHAnsi" w:cstheme="minorHAnsi"/>
          <w:b/>
          <w:kern w:val="0"/>
        </w:rPr>
        <w:t xml:space="preserve">       ZAMAWIAJĄCY  </w:t>
      </w:r>
      <w:r w:rsidR="00F158DF" w:rsidRPr="008A71DD">
        <w:rPr>
          <w:rFonts w:asciiTheme="minorHAnsi" w:hAnsiTheme="minorHAnsi" w:cstheme="minorHAnsi"/>
          <w:b/>
          <w:kern w:val="0"/>
        </w:rPr>
        <w:t xml:space="preserve">                                                                                              WYKONAWCA</w:t>
      </w:r>
      <w:r w:rsidRPr="008A71DD">
        <w:rPr>
          <w:rFonts w:asciiTheme="minorHAnsi" w:hAnsiTheme="minorHAnsi" w:cstheme="minorHAnsi"/>
          <w:b/>
          <w:kern w:val="0"/>
        </w:rPr>
        <w:t xml:space="preserve"> </w:t>
      </w:r>
    </w:p>
    <w:p w14:paraId="0900FA7F" w14:textId="77777777" w:rsidR="00FD4D89" w:rsidRPr="008A71DD" w:rsidRDefault="00FD4D89" w:rsidP="008A71DD">
      <w:pPr>
        <w:suppressAutoHyphens w:val="0"/>
        <w:spacing w:line="360" w:lineRule="auto"/>
        <w:rPr>
          <w:rFonts w:asciiTheme="minorHAnsi" w:hAnsiTheme="minorHAnsi" w:cstheme="minorHAnsi"/>
          <w:b/>
          <w:kern w:val="0"/>
        </w:rPr>
      </w:pPr>
    </w:p>
    <w:p w14:paraId="27A88760" w14:textId="01997F10" w:rsidR="000B5B53" w:rsidRPr="008A71DD" w:rsidRDefault="0084067C" w:rsidP="008A71DD">
      <w:pPr>
        <w:suppressAutoHyphens w:val="0"/>
        <w:spacing w:line="360" w:lineRule="auto"/>
        <w:rPr>
          <w:rFonts w:asciiTheme="minorHAnsi" w:hAnsiTheme="minorHAnsi" w:cstheme="minorHAnsi"/>
          <w:b/>
          <w:kern w:val="0"/>
        </w:rPr>
      </w:pPr>
      <w:r w:rsidRPr="008A71DD">
        <w:rPr>
          <w:rFonts w:asciiTheme="minorHAnsi" w:hAnsiTheme="minorHAnsi" w:cstheme="minorHAnsi"/>
          <w:b/>
          <w:kern w:val="0"/>
        </w:rPr>
        <w:t xml:space="preserve">                                                                           </w:t>
      </w:r>
    </w:p>
    <w:p w14:paraId="075E3450" w14:textId="77777777" w:rsidR="00A8192B" w:rsidRPr="005E0934" w:rsidRDefault="00D2407E" w:rsidP="008A71DD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5E0934">
        <w:rPr>
          <w:rFonts w:asciiTheme="minorHAnsi" w:hAnsiTheme="minorHAnsi" w:cstheme="minorHAnsi"/>
        </w:rPr>
        <w:lastRenderedPageBreak/>
        <w:t xml:space="preserve">* zapis zostanie odpowiednio zmodyfikowany, zgodnie z ofertą </w:t>
      </w:r>
      <w:r w:rsidR="009C73DB" w:rsidRPr="005E0934">
        <w:rPr>
          <w:rFonts w:asciiTheme="minorHAnsi" w:hAnsiTheme="minorHAnsi" w:cstheme="minorHAnsi"/>
        </w:rPr>
        <w:t>W</w:t>
      </w:r>
      <w:r w:rsidRPr="005E0934">
        <w:rPr>
          <w:rFonts w:asciiTheme="minorHAnsi" w:hAnsiTheme="minorHAnsi" w:cstheme="minorHAnsi"/>
        </w:rPr>
        <w:t>ykonawcy</w:t>
      </w:r>
      <w:r w:rsidR="00F158DF" w:rsidRPr="005E0934">
        <w:rPr>
          <w:rFonts w:asciiTheme="minorHAnsi" w:hAnsiTheme="minorHAnsi" w:cstheme="minorHAnsi"/>
        </w:rPr>
        <w:t xml:space="preserve"> lub/i zgodnie </w:t>
      </w:r>
      <w:r w:rsidR="00F158DF" w:rsidRPr="005E0934">
        <w:rPr>
          <w:rFonts w:asciiTheme="minorHAnsi" w:hAnsiTheme="minorHAnsi" w:cstheme="minorHAnsi"/>
        </w:rPr>
        <w:br/>
        <w:t xml:space="preserve">z zapisami SWZ odnoszącymi się do poszczególnych zadań częściowych. </w:t>
      </w:r>
    </w:p>
    <w:p w14:paraId="3D18D4E0" w14:textId="667BCDA5" w:rsidR="00587F95" w:rsidRPr="005E0934" w:rsidRDefault="00587F95" w:rsidP="008A71DD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5E0934">
        <w:rPr>
          <w:rFonts w:asciiTheme="minorHAnsi" w:hAnsiTheme="minorHAnsi" w:cstheme="minorHAnsi"/>
        </w:rPr>
        <w:t>** w zależności od formy zawarcia umowy.</w:t>
      </w:r>
    </w:p>
    <w:sectPr w:rsidR="00587F95" w:rsidRPr="005E0934" w:rsidSect="00D867CA">
      <w:headerReference w:type="default" r:id="rId9"/>
      <w:footerReference w:type="default" r:id="rId10"/>
      <w:pgSz w:w="11906" w:h="16838"/>
      <w:pgMar w:top="1417" w:right="1417" w:bottom="1931" w:left="1417" w:header="142" w:footer="4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05E2" w14:textId="77777777" w:rsidR="00E65317" w:rsidRDefault="00E65317">
      <w:pPr>
        <w:spacing w:line="240" w:lineRule="auto"/>
      </w:pPr>
      <w:r>
        <w:separator/>
      </w:r>
    </w:p>
  </w:endnote>
  <w:endnote w:type="continuationSeparator" w:id="0">
    <w:p w14:paraId="173E016E" w14:textId="77777777" w:rsidR="00E65317" w:rsidRDefault="00E65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61CA" w14:textId="77777777" w:rsidR="00D867CA" w:rsidRPr="00D867CA" w:rsidRDefault="00D867CA" w:rsidP="00D867CA">
    <w:pPr>
      <w:widowControl w:val="0"/>
      <w:suppressAutoHyphens w:val="0"/>
      <w:autoSpaceDE w:val="0"/>
      <w:autoSpaceDN w:val="0"/>
      <w:spacing w:before="20" w:line="240" w:lineRule="auto"/>
      <w:rPr>
        <w:rFonts w:ascii="Cambria" w:hAnsi="Cambria"/>
        <w:b/>
        <w:kern w:val="0"/>
        <w:sz w:val="10"/>
        <w:szCs w:val="22"/>
        <w:lang w:eastAsia="en-US"/>
      </w:rPr>
    </w:pP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Uniwersytet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Rolniczy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im.</w:t>
    </w:r>
    <w:r w:rsidRPr="00D867CA">
      <w:rPr>
        <w:rFonts w:ascii="Cambria" w:hAnsi="Cambria"/>
        <w:b/>
        <w:color w:val="1F487C"/>
        <w:spacing w:val="-5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Hugona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Kołłątaja</w:t>
    </w:r>
    <w:r w:rsidRPr="00D867CA">
      <w:rPr>
        <w:rFonts w:ascii="Cambria" w:hAnsi="Cambria"/>
        <w:b/>
        <w:color w:val="1F487C"/>
        <w:spacing w:val="40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w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Krakowie</w:t>
    </w:r>
  </w:p>
  <w:p w14:paraId="212C81EA" w14:textId="77777777" w:rsidR="00D867CA" w:rsidRPr="00D867CA" w:rsidRDefault="00D867CA" w:rsidP="00D867CA">
    <w:pPr>
      <w:widowControl w:val="0"/>
      <w:suppressAutoHyphens w:val="0"/>
      <w:autoSpaceDE w:val="0"/>
      <w:autoSpaceDN w:val="0"/>
      <w:spacing w:line="116" w:lineRule="exact"/>
      <w:ind w:left="20"/>
      <w:rPr>
        <w:rFonts w:ascii="Cambria" w:hAnsi="Cambria"/>
        <w:kern w:val="0"/>
        <w:sz w:val="10"/>
        <w:szCs w:val="22"/>
        <w:lang w:eastAsia="en-US"/>
      </w:rPr>
    </w:pP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31-120</w:t>
    </w:r>
    <w:r w:rsidRPr="00D867CA">
      <w:rPr>
        <w:rFonts w:ascii="Cambria" w:hAnsi="Cambria"/>
        <w:color w:val="1F487C"/>
        <w:spacing w:val="-8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Kraków,</w:t>
    </w:r>
    <w:r w:rsidRPr="00D867CA">
      <w:rPr>
        <w:rFonts w:ascii="Cambria" w:hAnsi="Cambria"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al.</w:t>
    </w:r>
    <w:r w:rsidRPr="00D867CA">
      <w:rPr>
        <w:rFonts w:ascii="Cambria" w:hAnsi="Cambria"/>
        <w:color w:val="1F487C"/>
        <w:spacing w:val="-5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Adama</w:t>
    </w:r>
    <w:r w:rsidRPr="00D867CA">
      <w:rPr>
        <w:rFonts w:ascii="Cambria" w:hAnsi="Cambria"/>
        <w:color w:val="1F487C"/>
        <w:spacing w:val="-5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Mickiewicza</w:t>
    </w:r>
    <w:r w:rsidRPr="00D867CA">
      <w:rPr>
        <w:rFonts w:ascii="Cambria" w:hAnsi="Cambria"/>
        <w:color w:val="1F487C"/>
        <w:spacing w:val="-4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spacing w:val="-5"/>
        <w:kern w:val="0"/>
        <w:sz w:val="10"/>
        <w:szCs w:val="22"/>
        <w:lang w:eastAsia="en-US"/>
      </w:rPr>
      <w:t>21</w:t>
    </w:r>
  </w:p>
  <w:p w14:paraId="4380A77A" w14:textId="77777777" w:rsidR="00D867CA" w:rsidRPr="007E1019" w:rsidRDefault="00D867CA" w:rsidP="00D867CA">
    <w:pPr>
      <w:widowControl w:val="0"/>
      <w:suppressAutoHyphens w:val="0"/>
      <w:autoSpaceDE w:val="0"/>
      <w:autoSpaceDN w:val="0"/>
      <w:spacing w:before="1" w:line="240" w:lineRule="auto"/>
      <w:ind w:left="20"/>
      <w:rPr>
        <w:rFonts w:ascii="Cambria"/>
        <w:kern w:val="0"/>
        <w:sz w:val="10"/>
        <w:szCs w:val="22"/>
        <w:lang w:val="de-AT" w:eastAsia="en-US"/>
      </w:rPr>
    </w:pP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tel.</w:t>
    </w:r>
    <w:r w:rsidRPr="007E1019">
      <w:rPr>
        <w:rFonts w:ascii="Cambria"/>
        <w:color w:val="1F487C"/>
        <w:spacing w:val="-2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+48</w:t>
    </w:r>
    <w:r w:rsidRPr="007E1019">
      <w:rPr>
        <w:rFonts w:ascii="Cambria"/>
        <w:color w:val="1F487C"/>
        <w:spacing w:val="-2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12</w:t>
    </w:r>
    <w:r w:rsidRPr="007E1019">
      <w:rPr>
        <w:rFonts w:ascii="Cambria"/>
        <w:color w:val="1F487C"/>
        <w:spacing w:val="-3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662</w:t>
    </w:r>
    <w:r w:rsidRPr="007E1019">
      <w:rPr>
        <w:rFonts w:ascii="Cambria"/>
        <w:color w:val="1F487C"/>
        <w:spacing w:val="-1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42 22</w:t>
    </w:r>
    <w:r w:rsidRPr="007E1019">
      <w:rPr>
        <w:rFonts w:ascii="Cambria"/>
        <w:color w:val="1F487C"/>
        <w:spacing w:val="40"/>
        <w:kern w:val="0"/>
        <w:sz w:val="10"/>
        <w:szCs w:val="22"/>
        <w:lang w:val="de-AT" w:eastAsia="en-US"/>
      </w:rPr>
      <w:t xml:space="preserve"> </w:t>
    </w:r>
  </w:p>
  <w:p w14:paraId="39A5D960" w14:textId="77777777" w:rsidR="00D867CA" w:rsidRPr="007E1019" w:rsidRDefault="00D867CA" w:rsidP="00D867CA">
    <w:pPr>
      <w:widowControl w:val="0"/>
      <w:suppressAutoHyphens w:val="0"/>
      <w:autoSpaceDE w:val="0"/>
      <w:autoSpaceDN w:val="0"/>
      <w:spacing w:line="240" w:lineRule="auto"/>
      <w:ind w:left="20"/>
      <w:rPr>
        <w:rFonts w:ascii="Cambria"/>
        <w:kern w:val="0"/>
        <w:sz w:val="10"/>
        <w:szCs w:val="22"/>
        <w:lang w:val="de-AT" w:eastAsia="en-US"/>
      </w:rPr>
    </w:pPr>
    <w:hyperlink r:id="rId1">
      <w:r w:rsidRPr="007E1019">
        <w:rPr>
          <w:rFonts w:ascii="Cambria"/>
          <w:color w:val="1F487C"/>
          <w:spacing w:val="-2"/>
          <w:kern w:val="0"/>
          <w:sz w:val="10"/>
          <w:szCs w:val="22"/>
          <w:lang w:val="de-AT" w:eastAsia="en-US"/>
        </w:rPr>
        <w:t>www.urk.edu.pl</w:t>
      </w:r>
    </w:hyperlink>
  </w:p>
  <w:p w14:paraId="61B8B6E3" w14:textId="2A90FA7D" w:rsidR="000946A4" w:rsidRPr="007E1019" w:rsidRDefault="00D867CA" w:rsidP="00D867CA">
    <w:pPr>
      <w:rPr>
        <w:lang w:val="de-AT"/>
      </w:rPr>
    </w:pP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NIP:</w:t>
    </w:r>
    <w:r w:rsidRPr="007E1019">
      <w:rPr>
        <w:rFonts w:ascii="Cambria"/>
        <w:color w:val="1F487C"/>
        <w:spacing w:val="-6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675-000-21-18</w:t>
    </w:r>
    <w:r w:rsidRPr="007E1019">
      <w:rPr>
        <w:rFonts w:ascii="Cambria"/>
        <w:color w:val="1F487C"/>
        <w:spacing w:val="20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REGON:</w:t>
    </w:r>
    <w:r w:rsidRPr="007E1019">
      <w:rPr>
        <w:rFonts w:ascii="Cambria"/>
        <w:color w:val="1F487C"/>
        <w:spacing w:val="-6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000001815</w:t>
    </w:r>
  </w:p>
  <w:p w14:paraId="2ACDD6CE" w14:textId="004C617B" w:rsidR="006A008C" w:rsidRDefault="00D867CA" w:rsidP="00D867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EF20" w14:textId="77777777" w:rsidR="00E65317" w:rsidRDefault="00E65317">
      <w:pPr>
        <w:spacing w:line="240" w:lineRule="auto"/>
      </w:pPr>
      <w:r>
        <w:separator/>
      </w:r>
    </w:p>
  </w:footnote>
  <w:footnote w:type="continuationSeparator" w:id="0">
    <w:p w14:paraId="1CBC9B36" w14:textId="77777777" w:rsidR="00E65317" w:rsidRDefault="00E65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03EC" w14:textId="028FADC2" w:rsidR="009010C4" w:rsidRDefault="00D867CA">
    <w:pPr>
      <w:pStyle w:val="Nagwek"/>
    </w:pPr>
    <w:r>
      <w:rPr>
        <w:noProof/>
      </w:rPr>
      <w:drawing>
        <wp:inline distT="0" distB="0" distL="0" distR="0" wp14:anchorId="1515A0DC" wp14:editId="30713875">
          <wp:extent cx="1664335" cy="48133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A15"/>
    <w:multiLevelType w:val="hybridMultilevel"/>
    <w:tmpl w:val="41301972"/>
    <w:lvl w:ilvl="0" w:tplc="6F9E711E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C83"/>
    <w:multiLevelType w:val="hybridMultilevel"/>
    <w:tmpl w:val="572E1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3246"/>
    <w:multiLevelType w:val="hybridMultilevel"/>
    <w:tmpl w:val="2DC8E1B4"/>
    <w:lvl w:ilvl="0" w:tplc="5CA8054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034131"/>
    <w:multiLevelType w:val="hybridMultilevel"/>
    <w:tmpl w:val="D2301C9A"/>
    <w:lvl w:ilvl="0" w:tplc="BD7CD16E">
      <w:start w:val="1"/>
      <w:numFmt w:val="decimal"/>
      <w:lvlText w:val="%1)"/>
      <w:lvlJc w:val="left"/>
      <w:pPr>
        <w:ind w:left="7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1F221B9"/>
    <w:multiLevelType w:val="hybridMultilevel"/>
    <w:tmpl w:val="6602D6A6"/>
    <w:lvl w:ilvl="0" w:tplc="5F4EA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A9A"/>
    <w:multiLevelType w:val="hybridMultilevel"/>
    <w:tmpl w:val="115090F0"/>
    <w:lvl w:ilvl="0" w:tplc="E436A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714E"/>
    <w:multiLevelType w:val="hybridMultilevel"/>
    <w:tmpl w:val="103C1C64"/>
    <w:lvl w:ilvl="0" w:tplc="6C601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71E"/>
    <w:multiLevelType w:val="hybridMultilevel"/>
    <w:tmpl w:val="36082958"/>
    <w:lvl w:ilvl="0" w:tplc="8B724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171B"/>
    <w:multiLevelType w:val="hybridMultilevel"/>
    <w:tmpl w:val="9E04AB6A"/>
    <w:lvl w:ilvl="0" w:tplc="4894B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5DF7"/>
    <w:multiLevelType w:val="hybridMultilevel"/>
    <w:tmpl w:val="0588A7D8"/>
    <w:lvl w:ilvl="0" w:tplc="95F8CFD6">
      <w:start w:val="8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2A73"/>
    <w:multiLevelType w:val="hybridMultilevel"/>
    <w:tmpl w:val="98F8C98A"/>
    <w:lvl w:ilvl="0" w:tplc="60063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7FDD"/>
    <w:multiLevelType w:val="hybridMultilevel"/>
    <w:tmpl w:val="3D7E6FDA"/>
    <w:lvl w:ilvl="0" w:tplc="4FCE09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1ABA"/>
    <w:multiLevelType w:val="hybridMultilevel"/>
    <w:tmpl w:val="E3CA3778"/>
    <w:lvl w:ilvl="0" w:tplc="43405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4A9"/>
    <w:multiLevelType w:val="hybridMultilevel"/>
    <w:tmpl w:val="355450B4"/>
    <w:lvl w:ilvl="0" w:tplc="6F9AC5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7A06"/>
    <w:multiLevelType w:val="hybridMultilevel"/>
    <w:tmpl w:val="5680F48E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D59F2"/>
    <w:multiLevelType w:val="hybridMultilevel"/>
    <w:tmpl w:val="C54A48D4"/>
    <w:lvl w:ilvl="0" w:tplc="5A562DD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F3D012F"/>
    <w:multiLevelType w:val="hybridMultilevel"/>
    <w:tmpl w:val="13B66BD4"/>
    <w:lvl w:ilvl="0" w:tplc="090C8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0769F"/>
    <w:multiLevelType w:val="hybridMultilevel"/>
    <w:tmpl w:val="E5B4D528"/>
    <w:lvl w:ilvl="0" w:tplc="071E62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206A2"/>
    <w:multiLevelType w:val="hybridMultilevel"/>
    <w:tmpl w:val="584A9CB4"/>
    <w:lvl w:ilvl="0" w:tplc="2FCAC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6E1D"/>
    <w:multiLevelType w:val="hybridMultilevel"/>
    <w:tmpl w:val="F462F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064B0"/>
    <w:multiLevelType w:val="hybridMultilevel"/>
    <w:tmpl w:val="5FBC0C60"/>
    <w:lvl w:ilvl="0" w:tplc="3F3AF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3ED6"/>
    <w:multiLevelType w:val="hybridMultilevel"/>
    <w:tmpl w:val="25D00120"/>
    <w:lvl w:ilvl="0" w:tplc="97263066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98B605DE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A285C27"/>
    <w:multiLevelType w:val="hybridMultilevel"/>
    <w:tmpl w:val="AAE24154"/>
    <w:lvl w:ilvl="0" w:tplc="84148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0F15"/>
    <w:multiLevelType w:val="hybridMultilevel"/>
    <w:tmpl w:val="B4360FEC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3DE9586C"/>
    <w:multiLevelType w:val="hybridMultilevel"/>
    <w:tmpl w:val="D366A148"/>
    <w:lvl w:ilvl="0" w:tplc="E8D83C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50E62"/>
    <w:multiLevelType w:val="hybridMultilevel"/>
    <w:tmpl w:val="2FA64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D73"/>
    <w:multiLevelType w:val="hybridMultilevel"/>
    <w:tmpl w:val="98DE1FAC"/>
    <w:lvl w:ilvl="0" w:tplc="357AE61C">
      <w:start w:val="9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55102"/>
    <w:multiLevelType w:val="hybridMultilevel"/>
    <w:tmpl w:val="1A92C518"/>
    <w:lvl w:ilvl="0" w:tplc="C5D89AE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597416"/>
    <w:multiLevelType w:val="hybridMultilevel"/>
    <w:tmpl w:val="882A49BA"/>
    <w:lvl w:ilvl="0" w:tplc="98A8E7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92E7C"/>
    <w:multiLevelType w:val="hybridMultilevel"/>
    <w:tmpl w:val="1520B25A"/>
    <w:lvl w:ilvl="0" w:tplc="177E984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5FC6"/>
    <w:multiLevelType w:val="hybridMultilevel"/>
    <w:tmpl w:val="D44CEEA8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 w15:restartNumberingAfterBreak="0">
    <w:nsid w:val="542304DC"/>
    <w:multiLevelType w:val="hybridMultilevel"/>
    <w:tmpl w:val="35B26D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6234B3A"/>
    <w:multiLevelType w:val="hybridMultilevel"/>
    <w:tmpl w:val="479814AC"/>
    <w:lvl w:ilvl="0" w:tplc="8612E5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A17D1"/>
    <w:multiLevelType w:val="hybridMultilevel"/>
    <w:tmpl w:val="9B1C1D06"/>
    <w:lvl w:ilvl="0" w:tplc="1AAC82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E6BD3"/>
    <w:multiLevelType w:val="hybridMultilevel"/>
    <w:tmpl w:val="3B22D552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A74520"/>
    <w:multiLevelType w:val="hybridMultilevel"/>
    <w:tmpl w:val="4792F848"/>
    <w:lvl w:ilvl="0" w:tplc="81B2E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17CE7"/>
    <w:multiLevelType w:val="hybridMultilevel"/>
    <w:tmpl w:val="853CB322"/>
    <w:lvl w:ilvl="0" w:tplc="D67027D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2228D"/>
    <w:multiLevelType w:val="hybridMultilevel"/>
    <w:tmpl w:val="2676CB3A"/>
    <w:lvl w:ilvl="0" w:tplc="E770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E0258"/>
    <w:multiLevelType w:val="hybridMultilevel"/>
    <w:tmpl w:val="250EFE78"/>
    <w:lvl w:ilvl="0" w:tplc="DBFE4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51645"/>
    <w:multiLevelType w:val="hybridMultilevel"/>
    <w:tmpl w:val="0660E60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214580154">
    <w:abstractNumId w:val="19"/>
  </w:num>
  <w:num w:numId="2" w16cid:durableId="1824732811">
    <w:abstractNumId w:val="5"/>
  </w:num>
  <w:num w:numId="3" w16cid:durableId="1821649503">
    <w:abstractNumId w:val="13"/>
  </w:num>
  <w:num w:numId="4" w16cid:durableId="1279525405">
    <w:abstractNumId w:val="21"/>
  </w:num>
  <w:num w:numId="5" w16cid:durableId="605163914">
    <w:abstractNumId w:val="9"/>
  </w:num>
  <w:num w:numId="6" w16cid:durableId="275529515">
    <w:abstractNumId w:val="37"/>
  </w:num>
  <w:num w:numId="7" w16cid:durableId="1992250869">
    <w:abstractNumId w:val="2"/>
  </w:num>
  <w:num w:numId="8" w16cid:durableId="826016789">
    <w:abstractNumId w:val="26"/>
  </w:num>
  <w:num w:numId="9" w16cid:durableId="931278183">
    <w:abstractNumId w:val="6"/>
  </w:num>
  <w:num w:numId="10" w16cid:durableId="1401321080">
    <w:abstractNumId w:val="31"/>
  </w:num>
  <w:num w:numId="11" w16cid:durableId="2142845183">
    <w:abstractNumId w:val="1"/>
  </w:num>
  <w:num w:numId="12" w16cid:durableId="1664046908">
    <w:abstractNumId w:val="29"/>
  </w:num>
  <w:num w:numId="13" w16cid:durableId="1535119993">
    <w:abstractNumId w:val="25"/>
  </w:num>
  <w:num w:numId="14" w16cid:durableId="71513800">
    <w:abstractNumId w:val="36"/>
  </w:num>
  <w:num w:numId="15" w16cid:durableId="1009329213">
    <w:abstractNumId w:val="10"/>
  </w:num>
  <w:num w:numId="16" w16cid:durableId="1380396724">
    <w:abstractNumId w:val="24"/>
  </w:num>
  <w:num w:numId="17" w16cid:durableId="1909656570">
    <w:abstractNumId w:val="28"/>
  </w:num>
  <w:num w:numId="18" w16cid:durableId="2088450921">
    <w:abstractNumId w:val="4"/>
  </w:num>
  <w:num w:numId="19" w16cid:durableId="1285772496">
    <w:abstractNumId w:val="32"/>
  </w:num>
  <w:num w:numId="20" w16cid:durableId="1668096096">
    <w:abstractNumId w:val="11"/>
  </w:num>
  <w:num w:numId="21" w16cid:durableId="1750956353">
    <w:abstractNumId w:val="22"/>
  </w:num>
  <w:num w:numId="22" w16cid:durableId="634219484">
    <w:abstractNumId w:val="15"/>
  </w:num>
  <w:num w:numId="23" w16cid:durableId="10761012">
    <w:abstractNumId w:val="0"/>
  </w:num>
  <w:num w:numId="24" w16cid:durableId="1098208619">
    <w:abstractNumId w:val="38"/>
  </w:num>
  <w:num w:numId="25" w16cid:durableId="1381705915">
    <w:abstractNumId w:val="18"/>
  </w:num>
  <w:num w:numId="26" w16cid:durableId="1919367928">
    <w:abstractNumId w:val="27"/>
  </w:num>
  <w:num w:numId="27" w16cid:durableId="352267077">
    <w:abstractNumId w:val="17"/>
  </w:num>
  <w:num w:numId="28" w16cid:durableId="1100103016">
    <w:abstractNumId w:val="33"/>
  </w:num>
  <w:num w:numId="29" w16cid:durableId="1257447042">
    <w:abstractNumId w:val="16"/>
  </w:num>
  <w:num w:numId="30" w16cid:durableId="1152678901">
    <w:abstractNumId w:val="12"/>
  </w:num>
  <w:num w:numId="31" w16cid:durableId="501820900">
    <w:abstractNumId w:val="35"/>
  </w:num>
  <w:num w:numId="32" w16cid:durableId="1377973573">
    <w:abstractNumId w:val="3"/>
  </w:num>
  <w:num w:numId="33" w16cid:durableId="1821997769">
    <w:abstractNumId w:val="39"/>
  </w:num>
  <w:num w:numId="34" w16cid:durableId="852763931">
    <w:abstractNumId w:val="8"/>
  </w:num>
  <w:num w:numId="35" w16cid:durableId="2034183240">
    <w:abstractNumId w:val="20"/>
  </w:num>
  <w:num w:numId="36" w16cid:durableId="690110274">
    <w:abstractNumId w:val="34"/>
  </w:num>
  <w:num w:numId="37" w16cid:durableId="26151875">
    <w:abstractNumId w:val="14"/>
  </w:num>
  <w:num w:numId="38" w16cid:durableId="1047486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3879165">
    <w:abstractNumId w:val="23"/>
  </w:num>
  <w:num w:numId="40" w16cid:durableId="1749186293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6"/>
    <w:rsid w:val="00000890"/>
    <w:rsid w:val="00000FF7"/>
    <w:rsid w:val="0000332C"/>
    <w:rsid w:val="00006BE2"/>
    <w:rsid w:val="0000750E"/>
    <w:rsid w:val="00012EA8"/>
    <w:rsid w:val="00016F33"/>
    <w:rsid w:val="00017A19"/>
    <w:rsid w:val="00020155"/>
    <w:rsid w:val="00020383"/>
    <w:rsid w:val="0002320C"/>
    <w:rsid w:val="0002656A"/>
    <w:rsid w:val="00027A4B"/>
    <w:rsid w:val="00033E82"/>
    <w:rsid w:val="00035283"/>
    <w:rsid w:val="00037A92"/>
    <w:rsid w:val="00040CFA"/>
    <w:rsid w:val="0004523E"/>
    <w:rsid w:val="00051679"/>
    <w:rsid w:val="00052217"/>
    <w:rsid w:val="00053C12"/>
    <w:rsid w:val="00057CE9"/>
    <w:rsid w:val="00060DB6"/>
    <w:rsid w:val="000630E2"/>
    <w:rsid w:val="00071415"/>
    <w:rsid w:val="00072E91"/>
    <w:rsid w:val="00075C7B"/>
    <w:rsid w:val="000817D8"/>
    <w:rsid w:val="0008191C"/>
    <w:rsid w:val="00086FBA"/>
    <w:rsid w:val="000946A4"/>
    <w:rsid w:val="000947E4"/>
    <w:rsid w:val="00096FD5"/>
    <w:rsid w:val="000A3842"/>
    <w:rsid w:val="000B05B5"/>
    <w:rsid w:val="000B251D"/>
    <w:rsid w:val="000B5B53"/>
    <w:rsid w:val="000B74D4"/>
    <w:rsid w:val="000C1CC2"/>
    <w:rsid w:val="000C3764"/>
    <w:rsid w:val="000C4310"/>
    <w:rsid w:val="000C76F1"/>
    <w:rsid w:val="000D4D13"/>
    <w:rsid w:val="000D79BB"/>
    <w:rsid w:val="000E00D5"/>
    <w:rsid w:val="000E0E0F"/>
    <w:rsid w:val="000E12AB"/>
    <w:rsid w:val="000E13C7"/>
    <w:rsid w:val="000E200B"/>
    <w:rsid w:val="000E24C3"/>
    <w:rsid w:val="000E2ED9"/>
    <w:rsid w:val="000F1ABF"/>
    <w:rsid w:val="000F3F96"/>
    <w:rsid w:val="000F5CAE"/>
    <w:rsid w:val="00101490"/>
    <w:rsid w:val="001028EA"/>
    <w:rsid w:val="001066E4"/>
    <w:rsid w:val="00106C28"/>
    <w:rsid w:val="0011519F"/>
    <w:rsid w:val="001263F1"/>
    <w:rsid w:val="001276E2"/>
    <w:rsid w:val="00136547"/>
    <w:rsid w:val="0013690A"/>
    <w:rsid w:val="00137007"/>
    <w:rsid w:val="00137D70"/>
    <w:rsid w:val="001403B6"/>
    <w:rsid w:val="0014410A"/>
    <w:rsid w:val="0014425C"/>
    <w:rsid w:val="00146E15"/>
    <w:rsid w:val="00147271"/>
    <w:rsid w:val="00151F15"/>
    <w:rsid w:val="00152F46"/>
    <w:rsid w:val="001533B2"/>
    <w:rsid w:val="00154E8C"/>
    <w:rsid w:val="0015567B"/>
    <w:rsid w:val="001576D6"/>
    <w:rsid w:val="0016118F"/>
    <w:rsid w:val="001647A0"/>
    <w:rsid w:val="001669AE"/>
    <w:rsid w:val="00170933"/>
    <w:rsid w:val="0017282E"/>
    <w:rsid w:val="001836BF"/>
    <w:rsid w:val="00184E23"/>
    <w:rsid w:val="001900E1"/>
    <w:rsid w:val="00191BD4"/>
    <w:rsid w:val="001A54F4"/>
    <w:rsid w:val="001B0689"/>
    <w:rsid w:val="001B67C2"/>
    <w:rsid w:val="001B7E0E"/>
    <w:rsid w:val="001C05BC"/>
    <w:rsid w:val="001C769B"/>
    <w:rsid w:val="001C7F1D"/>
    <w:rsid w:val="001D4D42"/>
    <w:rsid w:val="001D50EB"/>
    <w:rsid w:val="001E223E"/>
    <w:rsid w:val="001E2AD2"/>
    <w:rsid w:val="001E3A12"/>
    <w:rsid w:val="001E4DD1"/>
    <w:rsid w:val="001F1F34"/>
    <w:rsid w:val="001F2D62"/>
    <w:rsid w:val="0020675D"/>
    <w:rsid w:val="002158A6"/>
    <w:rsid w:val="002165A1"/>
    <w:rsid w:val="00223302"/>
    <w:rsid w:val="0022787D"/>
    <w:rsid w:val="00237117"/>
    <w:rsid w:val="002425E9"/>
    <w:rsid w:val="00243AA0"/>
    <w:rsid w:val="00250299"/>
    <w:rsid w:val="002575DF"/>
    <w:rsid w:val="00257CD7"/>
    <w:rsid w:val="002600B9"/>
    <w:rsid w:val="00264EF0"/>
    <w:rsid w:val="0026645A"/>
    <w:rsid w:val="00266D57"/>
    <w:rsid w:val="002675DD"/>
    <w:rsid w:val="00270F76"/>
    <w:rsid w:val="002718BE"/>
    <w:rsid w:val="00275ACE"/>
    <w:rsid w:val="00276045"/>
    <w:rsid w:val="00276A9C"/>
    <w:rsid w:val="00277DB1"/>
    <w:rsid w:val="00283662"/>
    <w:rsid w:val="00286872"/>
    <w:rsid w:val="00293116"/>
    <w:rsid w:val="002937DD"/>
    <w:rsid w:val="0029416F"/>
    <w:rsid w:val="00294FB8"/>
    <w:rsid w:val="0029716F"/>
    <w:rsid w:val="002A23DB"/>
    <w:rsid w:val="002A565F"/>
    <w:rsid w:val="002B0279"/>
    <w:rsid w:val="002B0406"/>
    <w:rsid w:val="002B06AF"/>
    <w:rsid w:val="002C1082"/>
    <w:rsid w:val="002C2C6D"/>
    <w:rsid w:val="002C679F"/>
    <w:rsid w:val="002D00B5"/>
    <w:rsid w:val="002D06AF"/>
    <w:rsid w:val="002D3BA6"/>
    <w:rsid w:val="002D3CA0"/>
    <w:rsid w:val="002D4179"/>
    <w:rsid w:val="002D46CB"/>
    <w:rsid w:val="002D5075"/>
    <w:rsid w:val="002E5273"/>
    <w:rsid w:val="002F309D"/>
    <w:rsid w:val="002F70B4"/>
    <w:rsid w:val="002F7AEA"/>
    <w:rsid w:val="00301E8E"/>
    <w:rsid w:val="003043B4"/>
    <w:rsid w:val="00304427"/>
    <w:rsid w:val="0030547C"/>
    <w:rsid w:val="0031197A"/>
    <w:rsid w:val="00312A9F"/>
    <w:rsid w:val="00316768"/>
    <w:rsid w:val="00316E01"/>
    <w:rsid w:val="00317B93"/>
    <w:rsid w:val="003215F7"/>
    <w:rsid w:val="00322579"/>
    <w:rsid w:val="00323D0B"/>
    <w:rsid w:val="00324AFA"/>
    <w:rsid w:val="0032767C"/>
    <w:rsid w:val="003276ED"/>
    <w:rsid w:val="0033103F"/>
    <w:rsid w:val="003314DC"/>
    <w:rsid w:val="00332767"/>
    <w:rsid w:val="00332CDF"/>
    <w:rsid w:val="003347C3"/>
    <w:rsid w:val="00337AA4"/>
    <w:rsid w:val="00340E40"/>
    <w:rsid w:val="00342EE5"/>
    <w:rsid w:val="0034305B"/>
    <w:rsid w:val="00344423"/>
    <w:rsid w:val="00344F19"/>
    <w:rsid w:val="003502EE"/>
    <w:rsid w:val="0035044B"/>
    <w:rsid w:val="00356CF3"/>
    <w:rsid w:val="00356D04"/>
    <w:rsid w:val="003605AB"/>
    <w:rsid w:val="003608C9"/>
    <w:rsid w:val="00360B57"/>
    <w:rsid w:val="00361BDC"/>
    <w:rsid w:val="00361F59"/>
    <w:rsid w:val="003646DC"/>
    <w:rsid w:val="00366EC3"/>
    <w:rsid w:val="003717C9"/>
    <w:rsid w:val="00371FF3"/>
    <w:rsid w:val="003737AE"/>
    <w:rsid w:val="00376CBB"/>
    <w:rsid w:val="00381492"/>
    <w:rsid w:val="003825A7"/>
    <w:rsid w:val="00390D5A"/>
    <w:rsid w:val="00393291"/>
    <w:rsid w:val="00395524"/>
    <w:rsid w:val="003A0E1B"/>
    <w:rsid w:val="003A4480"/>
    <w:rsid w:val="003A5FEE"/>
    <w:rsid w:val="003A6A36"/>
    <w:rsid w:val="003B0F87"/>
    <w:rsid w:val="003B1F9F"/>
    <w:rsid w:val="003B48AC"/>
    <w:rsid w:val="003C20D2"/>
    <w:rsid w:val="003C2BB3"/>
    <w:rsid w:val="003C466D"/>
    <w:rsid w:val="003C4ECC"/>
    <w:rsid w:val="003D2838"/>
    <w:rsid w:val="003D501D"/>
    <w:rsid w:val="003D59E7"/>
    <w:rsid w:val="003D7E31"/>
    <w:rsid w:val="003E0AF6"/>
    <w:rsid w:val="003E514C"/>
    <w:rsid w:val="003E6E3F"/>
    <w:rsid w:val="003F03DD"/>
    <w:rsid w:val="003F2D4D"/>
    <w:rsid w:val="003F380E"/>
    <w:rsid w:val="003F3D6A"/>
    <w:rsid w:val="003F5844"/>
    <w:rsid w:val="004011DA"/>
    <w:rsid w:val="00407C3E"/>
    <w:rsid w:val="004114C6"/>
    <w:rsid w:val="00411F02"/>
    <w:rsid w:val="004133A5"/>
    <w:rsid w:val="00416773"/>
    <w:rsid w:val="0042143C"/>
    <w:rsid w:val="004215C5"/>
    <w:rsid w:val="00422126"/>
    <w:rsid w:val="00422F43"/>
    <w:rsid w:val="004259FF"/>
    <w:rsid w:val="00426A65"/>
    <w:rsid w:val="00433574"/>
    <w:rsid w:val="00435D08"/>
    <w:rsid w:val="00437F29"/>
    <w:rsid w:val="0044018E"/>
    <w:rsid w:val="00444F46"/>
    <w:rsid w:val="00446290"/>
    <w:rsid w:val="004462AE"/>
    <w:rsid w:val="004471F4"/>
    <w:rsid w:val="00450C20"/>
    <w:rsid w:val="00456203"/>
    <w:rsid w:val="00456974"/>
    <w:rsid w:val="00464DD7"/>
    <w:rsid w:val="00473449"/>
    <w:rsid w:val="0047512C"/>
    <w:rsid w:val="00476E54"/>
    <w:rsid w:val="00481174"/>
    <w:rsid w:val="004833B4"/>
    <w:rsid w:val="00484D80"/>
    <w:rsid w:val="00486F7F"/>
    <w:rsid w:val="00487A39"/>
    <w:rsid w:val="00487C49"/>
    <w:rsid w:val="00492102"/>
    <w:rsid w:val="00493742"/>
    <w:rsid w:val="00494524"/>
    <w:rsid w:val="0049548B"/>
    <w:rsid w:val="004A020C"/>
    <w:rsid w:val="004A1A0D"/>
    <w:rsid w:val="004A2A98"/>
    <w:rsid w:val="004A3098"/>
    <w:rsid w:val="004A5233"/>
    <w:rsid w:val="004A7FFE"/>
    <w:rsid w:val="004B1E3F"/>
    <w:rsid w:val="004B67F6"/>
    <w:rsid w:val="004B7A7C"/>
    <w:rsid w:val="004C06B9"/>
    <w:rsid w:val="004D0105"/>
    <w:rsid w:val="004D3003"/>
    <w:rsid w:val="004D3FB7"/>
    <w:rsid w:val="004D63C1"/>
    <w:rsid w:val="004E1FF8"/>
    <w:rsid w:val="004E282D"/>
    <w:rsid w:val="004E4883"/>
    <w:rsid w:val="004E680B"/>
    <w:rsid w:val="004F37CF"/>
    <w:rsid w:val="004F79C8"/>
    <w:rsid w:val="0050064A"/>
    <w:rsid w:val="005034A7"/>
    <w:rsid w:val="00512183"/>
    <w:rsid w:val="00520D79"/>
    <w:rsid w:val="00522718"/>
    <w:rsid w:val="0052439B"/>
    <w:rsid w:val="00527008"/>
    <w:rsid w:val="00535DC7"/>
    <w:rsid w:val="00535E59"/>
    <w:rsid w:val="00537816"/>
    <w:rsid w:val="00542759"/>
    <w:rsid w:val="00546902"/>
    <w:rsid w:val="0055177C"/>
    <w:rsid w:val="005573DC"/>
    <w:rsid w:val="00557A2F"/>
    <w:rsid w:val="00561A61"/>
    <w:rsid w:val="00561BD9"/>
    <w:rsid w:val="00563310"/>
    <w:rsid w:val="005644A4"/>
    <w:rsid w:val="00570605"/>
    <w:rsid w:val="00571F33"/>
    <w:rsid w:val="00575810"/>
    <w:rsid w:val="00577ECD"/>
    <w:rsid w:val="005816A5"/>
    <w:rsid w:val="005849E2"/>
    <w:rsid w:val="00587F95"/>
    <w:rsid w:val="00593132"/>
    <w:rsid w:val="00594375"/>
    <w:rsid w:val="005A4236"/>
    <w:rsid w:val="005A733F"/>
    <w:rsid w:val="005A7906"/>
    <w:rsid w:val="005B00D9"/>
    <w:rsid w:val="005B0519"/>
    <w:rsid w:val="005B108A"/>
    <w:rsid w:val="005B13F5"/>
    <w:rsid w:val="005B2875"/>
    <w:rsid w:val="005B5726"/>
    <w:rsid w:val="005C0288"/>
    <w:rsid w:val="005C3471"/>
    <w:rsid w:val="005C7F85"/>
    <w:rsid w:val="005D04FB"/>
    <w:rsid w:val="005D4A39"/>
    <w:rsid w:val="005D4A42"/>
    <w:rsid w:val="005E081F"/>
    <w:rsid w:val="005E0934"/>
    <w:rsid w:val="005E1262"/>
    <w:rsid w:val="005E4249"/>
    <w:rsid w:val="005E7861"/>
    <w:rsid w:val="005E786A"/>
    <w:rsid w:val="005F1311"/>
    <w:rsid w:val="005F208B"/>
    <w:rsid w:val="005F472B"/>
    <w:rsid w:val="006021BA"/>
    <w:rsid w:val="006047FE"/>
    <w:rsid w:val="006061B3"/>
    <w:rsid w:val="006073A1"/>
    <w:rsid w:val="00607DA1"/>
    <w:rsid w:val="00611BC3"/>
    <w:rsid w:val="0061208B"/>
    <w:rsid w:val="0061325F"/>
    <w:rsid w:val="00613C55"/>
    <w:rsid w:val="00617F37"/>
    <w:rsid w:val="006211DF"/>
    <w:rsid w:val="00621478"/>
    <w:rsid w:val="006230F5"/>
    <w:rsid w:val="0062649F"/>
    <w:rsid w:val="00627F41"/>
    <w:rsid w:val="0063149C"/>
    <w:rsid w:val="00632E40"/>
    <w:rsid w:val="00635998"/>
    <w:rsid w:val="006422F3"/>
    <w:rsid w:val="006441DE"/>
    <w:rsid w:val="006469D8"/>
    <w:rsid w:val="00650845"/>
    <w:rsid w:val="006510F8"/>
    <w:rsid w:val="00652A90"/>
    <w:rsid w:val="00654632"/>
    <w:rsid w:val="00661D99"/>
    <w:rsid w:val="00662A4A"/>
    <w:rsid w:val="00664F38"/>
    <w:rsid w:val="0067130B"/>
    <w:rsid w:val="00671CF8"/>
    <w:rsid w:val="00677745"/>
    <w:rsid w:val="00680341"/>
    <w:rsid w:val="006832E0"/>
    <w:rsid w:val="006839F7"/>
    <w:rsid w:val="00683C06"/>
    <w:rsid w:val="00687CF7"/>
    <w:rsid w:val="006923F1"/>
    <w:rsid w:val="00697C21"/>
    <w:rsid w:val="006A008C"/>
    <w:rsid w:val="006A30CD"/>
    <w:rsid w:val="006A3913"/>
    <w:rsid w:val="006A6D17"/>
    <w:rsid w:val="006B0474"/>
    <w:rsid w:val="006B0D2C"/>
    <w:rsid w:val="006B7216"/>
    <w:rsid w:val="006C3069"/>
    <w:rsid w:val="006C6F3F"/>
    <w:rsid w:val="006C707C"/>
    <w:rsid w:val="006D13DA"/>
    <w:rsid w:val="006D3DBE"/>
    <w:rsid w:val="006D7A25"/>
    <w:rsid w:val="006D7CE2"/>
    <w:rsid w:val="006E0504"/>
    <w:rsid w:val="006E0C36"/>
    <w:rsid w:val="006E450E"/>
    <w:rsid w:val="006E59C8"/>
    <w:rsid w:val="006E7D0E"/>
    <w:rsid w:val="006F026C"/>
    <w:rsid w:val="006F25EE"/>
    <w:rsid w:val="006F2FC5"/>
    <w:rsid w:val="006F6B2F"/>
    <w:rsid w:val="006F6EB1"/>
    <w:rsid w:val="006F7FCE"/>
    <w:rsid w:val="007001A8"/>
    <w:rsid w:val="00700FBA"/>
    <w:rsid w:val="00704B2F"/>
    <w:rsid w:val="007060B9"/>
    <w:rsid w:val="00707206"/>
    <w:rsid w:val="0070768B"/>
    <w:rsid w:val="007132FB"/>
    <w:rsid w:val="00713AC5"/>
    <w:rsid w:val="00713D2C"/>
    <w:rsid w:val="007140DB"/>
    <w:rsid w:val="0071450E"/>
    <w:rsid w:val="0072188E"/>
    <w:rsid w:val="00722438"/>
    <w:rsid w:val="0072564D"/>
    <w:rsid w:val="00730F46"/>
    <w:rsid w:val="0073279D"/>
    <w:rsid w:val="00732A5F"/>
    <w:rsid w:val="007344CB"/>
    <w:rsid w:val="00736549"/>
    <w:rsid w:val="00736E61"/>
    <w:rsid w:val="00737A7C"/>
    <w:rsid w:val="00737F37"/>
    <w:rsid w:val="007419FA"/>
    <w:rsid w:val="00742393"/>
    <w:rsid w:val="0074360A"/>
    <w:rsid w:val="00747FB5"/>
    <w:rsid w:val="00752D5F"/>
    <w:rsid w:val="00753A1D"/>
    <w:rsid w:val="00753F39"/>
    <w:rsid w:val="00756E39"/>
    <w:rsid w:val="00760D47"/>
    <w:rsid w:val="0076168C"/>
    <w:rsid w:val="0076272E"/>
    <w:rsid w:val="007629EA"/>
    <w:rsid w:val="00765EEE"/>
    <w:rsid w:val="007660B3"/>
    <w:rsid w:val="00773BC3"/>
    <w:rsid w:val="0077464E"/>
    <w:rsid w:val="007800CA"/>
    <w:rsid w:val="00784A09"/>
    <w:rsid w:val="0078502D"/>
    <w:rsid w:val="00794B6E"/>
    <w:rsid w:val="00797905"/>
    <w:rsid w:val="007A3B6C"/>
    <w:rsid w:val="007A65CD"/>
    <w:rsid w:val="007B0394"/>
    <w:rsid w:val="007B25EE"/>
    <w:rsid w:val="007B6AC5"/>
    <w:rsid w:val="007C1448"/>
    <w:rsid w:val="007C3707"/>
    <w:rsid w:val="007C460D"/>
    <w:rsid w:val="007C559C"/>
    <w:rsid w:val="007C571B"/>
    <w:rsid w:val="007C63DF"/>
    <w:rsid w:val="007C6DE7"/>
    <w:rsid w:val="007C708E"/>
    <w:rsid w:val="007D03E4"/>
    <w:rsid w:val="007D1B1D"/>
    <w:rsid w:val="007D70E2"/>
    <w:rsid w:val="007E016C"/>
    <w:rsid w:val="007E0544"/>
    <w:rsid w:val="007E1019"/>
    <w:rsid w:val="007E3C21"/>
    <w:rsid w:val="007E6FB8"/>
    <w:rsid w:val="007E7DD6"/>
    <w:rsid w:val="007F132E"/>
    <w:rsid w:val="00800E5E"/>
    <w:rsid w:val="008033C6"/>
    <w:rsid w:val="00803CEA"/>
    <w:rsid w:val="0080545E"/>
    <w:rsid w:val="0080621C"/>
    <w:rsid w:val="00807C7A"/>
    <w:rsid w:val="00812302"/>
    <w:rsid w:val="00814E7F"/>
    <w:rsid w:val="008163F8"/>
    <w:rsid w:val="0082090C"/>
    <w:rsid w:val="00820E74"/>
    <w:rsid w:val="0082126E"/>
    <w:rsid w:val="00824A0A"/>
    <w:rsid w:val="00827A0C"/>
    <w:rsid w:val="008300D9"/>
    <w:rsid w:val="00830365"/>
    <w:rsid w:val="008308BE"/>
    <w:rsid w:val="008325E7"/>
    <w:rsid w:val="008337CB"/>
    <w:rsid w:val="00833D57"/>
    <w:rsid w:val="008341A5"/>
    <w:rsid w:val="0083719C"/>
    <w:rsid w:val="0084067C"/>
    <w:rsid w:val="00840800"/>
    <w:rsid w:val="008457F0"/>
    <w:rsid w:val="008505B5"/>
    <w:rsid w:val="0085739C"/>
    <w:rsid w:val="00871CB8"/>
    <w:rsid w:val="008726F6"/>
    <w:rsid w:val="00872D79"/>
    <w:rsid w:val="00881899"/>
    <w:rsid w:val="00881B34"/>
    <w:rsid w:val="00882FF4"/>
    <w:rsid w:val="008835CC"/>
    <w:rsid w:val="0089617C"/>
    <w:rsid w:val="00897E26"/>
    <w:rsid w:val="008A32B5"/>
    <w:rsid w:val="008A71DD"/>
    <w:rsid w:val="008B73D9"/>
    <w:rsid w:val="008C2D99"/>
    <w:rsid w:val="008C3701"/>
    <w:rsid w:val="008C4809"/>
    <w:rsid w:val="008C5237"/>
    <w:rsid w:val="008C6FED"/>
    <w:rsid w:val="008C7992"/>
    <w:rsid w:val="008D022F"/>
    <w:rsid w:val="008D1445"/>
    <w:rsid w:val="008D2D13"/>
    <w:rsid w:val="008D6150"/>
    <w:rsid w:val="008E2053"/>
    <w:rsid w:val="008E21C4"/>
    <w:rsid w:val="008F0816"/>
    <w:rsid w:val="008F0A79"/>
    <w:rsid w:val="008F2042"/>
    <w:rsid w:val="008F24DE"/>
    <w:rsid w:val="008F5D29"/>
    <w:rsid w:val="008F79B8"/>
    <w:rsid w:val="008F7A8B"/>
    <w:rsid w:val="009010C4"/>
    <w:rsid w:val="009025E5"/>
    <w:rsid w:val="00903420"/>
    <w:rsid w:val="0090371B"/>
    <w:rsid w:val="00904AAD"/>
    <w:rsid w:val="00907115"/>
    <w:rsid w:val="0091352E"/>
    <w:rsid w:val="00920652"/>
    <w:rsid w:val="00922120"/>
    <w:rsid w:val="00922182"/>
    <w:rsid w:val="00922A73"/>
    <w:rsid w:val="0092484D"/>
    <w:rsid w:val="00927728"/>
    <w:rsid w:val="009375F4"/>
    <w:rsid w:val="00943E89"/>
    <w:rsid w:val="00944B6E"/>
    <w:rsid w:val="00947AC9"/>
    <w:rsid w:val="009505D0"/>
    <w:rsid w:val="009508DE"/>
    <w:rsid w:val="00950CE8"/>
    <w:rsid w:val="00950ECC"/>
    <w:rsid w:val="009535F6"/>
    <w:rsid w:val="00954B12"/>
    <w:rsid w:val="00960AFD"/>
    <w:rsid w:val="009649E1"/>
    <w:rsid w:val="00964E95"/>
    <w:rsid w:val="0096621F"/>
    <w:rsid w:val="009665BA"/>
    <w:rsid w:val="00966FAF"/>
    <w:rsid w:val="00967309"/>
    <w:rsid w:val="00970402"/>
    <w:rsid w:val="00975C6E"/>
    <w:rsid w:val="00976CCE"/>
    <w:rsid w:val="00980456"/>
    <w:rsid w:val="009838EF"/>
    <w:rsid w:val="00987607"/>
    <w:rsid w:val="00987B82"/>
    <w:rsid w:val="009929E0"/>
    <w:rsid w:val="00992DEB"/>
    <w:rsid w:val="009A2904"/>
    <w:rsid w:val="009A5480"/>
    <w:rsid w:val="009A6227"/>
    <w:rsid w:val="009B1062"/>
    <w:rsid w:val="009C3C7C"/>
    <w:rsid w:val="009C41EF"/>
    <w:rsid w:val="009C6646"/>
    <w:rsid w:val="009C73DB"/>
    <w:rsid w:val="009D292A"/>
    <w:rsid w:val="009D46BE"/>
    <w:rsid w:val="009D62FE"/>
    <w:rsid w:val="009E1135"/>
    <w:rsid w:val="009E5A89"/>
    <w:rsid w:val="009E7A15"/>
    <w:rsid w:val="009F15C3"/>
    <w:rsid w:val="009F57B6"/>
    <w:rsid w:val="009F6431"/>
    <w:rsid w:val="00A07098"/>
    <w:rsid w:val="00A12A2F"/>
    <w:rsid w:val="00A1396D"/>
    <w:rsid w:val="00A160F4"/>
    <w:rsid w:val="00A22B7F"/>
    <w:rsid w:val="00A23528"/>
    <w:rsid w:val="00A241FE"/>
    <w:rsid w:val="00A24A72"/>
    <w:rsid w:val="00A253B3"/>
    <w:rsid w:val="00A2608B"/>
    <w:rsid w:val="00A2716C"/>
    <w:rsid w:val="00A302EF"/>
    <w:rsid w:val="00A31A57"/>
    <w:rsid w:val="00A361AC"/>
    <w:rsid w:val="00A3694D"/>
    <w:rsid w:val="00A37878"/>
    <w:rsid w:val="00A40049"/>
    <w:rsid w:val="00A5125A"/>
    <w:rsid w:val="00A51DE9"/>
    <w:rsid w:val="00A57EB8"/>
    <w:rsid w:val="00A64F57"/>
    <w:rsid w:val="00A66D83"/>
    <w:rsid w:val="00A70EBD"/>
    <w:rsid w:val="00A77F7F"/>
    <w:rsid w:val="00A80BD3"/>
    <w:rsid w:val="00A8192B"/>
    <w:rsid w:val="00A82DCD"/>
    <w:rsid w:val="00A83B37"/>
    <w:rsid w:val="00A8522A"/>
    <w:rsid w:val="00A85994"/>
    <w:rsid w:val="00A865B6"/>
    <w:rsid w:val="00A92674"/>
    <w:rsid w:val="00A95C8B"/>
    <w:rsid w:val="00A9611A"/>
    <w:rsid w:val="00A966C6"/>
    <w:rsid w:val="00A97997"/>
    <w:rsid w:val="00AA799E"/>
    <w:rsid w:val="00AB004E"/>
    <w:rsid w:val="00AB0A47"/>
    <w:rsid w:val="00AB2839"/>
    <w:rsid w:val="00AB2B9C"/>
    <w:rsid w:val="00AB37E7"/>
    <w:rsid w:val="00AB5752"/>
    <w:rsid w:val="00AB729D"/>
    <w:rsid w:val="00AC1BB2"/>
    <w:rsid w:val="00AC1DAA"/>
    <w:rsid w:val="00AC4C0D"/>
    <w:rsid w:val="00AD739C"/>
    <w:rsid w:val="00AE2CF1"/>
    <w:rsid w:val="00AE3296"/>
    <w:rsid w:val="00AE59D0"/>
    <w:rsid w:val="00AE69C6"/>
    <w:rsid w:val="00AE7B76"/>
    <w:rsid w:val="00AF1120"/>
    <w:rsid w:val="00B02286"/>
    <w:rsid w:val="00B050B6"/>
    <w:rsid w:val="00B07EF5"/>
    <w:rsid w:val="00B139F2"/>
    <w:rsid w:val="00B15FD2"/>
    <w:rsid w:val="00B17857"/>
    <w:rsid w:val="00B22E78"/>
    <w:rsid w:val="00B23A13"/>
    <w:rsid w:val="00B24ACA"/>
    <w:rsid w:val="00B25A68"/>
    <w:rsid w:val="00B2767C"/>
    <w:rsid w:val="00B32330"/>
    <w:rsid w:val="00B34888"/>
    <w:rsid w:val="00B35E36"/>
    <w:rsid w:val="00B406C1"/>
    <w:rsid w:val="00B407D3"/>
    <w:rsid w:val="00B456F3"/>
    <w:rsid w:val="00B479CF"/>
    <w:rsid w:val="00B54E65"/>
    <w:rsid w:val="00B55B21"/>
    <w:rsid w:val="00B56FD4"/>
    <w:rsid w:val="00B62AD5"/>
    <w:rsid w:val="00B63D06"/>
    <w:rsid w:val="00B702A6"/>
    <w:rsid w:val="00B72DC3"/>
    <w:rsid w:val="00B76DFB"/>
    <w:rsid w:val="00B7706B"/>
    <w:rsid w:val="00B777B0"/>
    <w:rsid w:val="00B778A2"/>
    <w:rsid w:val="00B826C5"/>
    <w:rsid w:val="00B82E8D"/>
    <w:rsid w:val="00B83CCB"/>
    <w:rsid w:val="00B84932"/>
    <w:rsid w:val="00B852EA"/>
    <w:rsid w:val="00B86E9B"/>
    <w:rsid w:val="00B914EE"/>
    <w:rsid w:val="00B91950"/>
    <w:rsid w:val="00B91C70"/>
    <w:rsid w:val="00BA38DE"/>
    <w:rsid w:val="00BA3B54"/>
    <w:rsid w:val="00BA5B36"/>
    <w:rsid w:val="00BA7035"/>
    <w:rsid w:val="00BB1D55"/>
    <w:rsid w:val="00BB330B"/>
    <w:rsid w:val="00BB4C94"/>
    <w:rsid w:val="00BC2717"/>
    <w:rsid w:val="00BC580D"/>
    <w:rsid w:val="00BC6691"/>
    <w:rsid w:val="00BD3EAF"/>
    <w:rsid w:val="00BD6393"/>
    <w:rsid w:val="00BD6A6D"/>
    <w:rsid w:val="00BD6D51"/>
    <w:rsid w:val="00BD7659"/>
    <w:rsid w:val="00BE1118"/>
    <w:rsid w:val="00BE51C6"/>
    <w:rsid w:val="00BE5FB9"/>
    <w:rsid w:val="00BE630E"/>
    <w:rsid w:val="00BF0503"/>
    <w:rsid w:val="00BF4623"/>
    <w:rsid w:val="00BF476C"/>
    <w:rsid w:val="00BF4E1C"/>
    <w:rsid w:val="00C006C3"/>
    <w:rsid w:val="00C01055"/>
    <w:rsid w:val="00C02714"/>
    <w:rsid w:val="00C079F1"/>
    <w:rsid w:val="00C07E74"/>
    <w:rsid w:val="00C1314C"/>
    <w:rsid w:val="00C15B50"/>
    <w:rsid w:val="00C163A3"/>
    <w:rsid w:val="00C22EF2"/>
    <w:rsid w:val="00C23790"/>
    <w:rsid w:val="00C24799"/>
    <w:rsid w:val="00C24F2A"/>
    <w:rsid w:val="00C26472"/>
    <w:rsid w:val="00C26478"/>
    <w:rsid w:val="00C34D0F"/>
    <w:rsid w:val="00C3799A"/>
    <w:rsid w:val="00C434EA"/>
    <w:rsid w:val="00C54D63"/>
    <w:rsid w:val="00C54D69"/>
    <w:rsid w:val="00C56840"/>
    <w:rsid w:val="00C5733A"/>
    <w:rsid w:val="00C62E44"/>
    <w:rsid w:val="00C6389B"/>
    <w:rsid w:val="00C65F56"/>
    <w:rsid w:val="00C74F92"/>
    <w:rsid w:val="00C76412"/>
    <w:rsid w:val="00C85074"/>
    <w:rsid w:val="00C87E66"/>
    <w:rsid w:val="00CA298F"/>
    <w:rsid w:val="00CB4638"/>
    <w:rsid w:val="00CB6354"/>
    <w:rsid w:val="00CB6EFF"/>
    <w:rsid w:val="00CC02AF"/>
    <w:rsid w:val="00CC1598"/>
    <w:rsid w:val="00CC2090"/>
    <w:rsid w:val="00CC4524"/>
    <w:rsid w:val="00CD0AFF"/>
    <w:rsid w:val="00CD1729"/>
    <w:rsid w:val="00CD4E24"/>
    <w:rsid w:val="00CD598B"/>
    <w:rsid w:val="00CD5E96"/>
    <w:rsid w:val="00CD7106"/>
    <w:rsid w:val="00CE1C94"/>
    <w:rsid w:val="00CE6B8D"/>
    <w:rsid w:val="00CF0690"/>
    <w:rsid w:val="00CF0ADA"/>
    <w:rsid w:val="00CF576C"/>
    <w:rsid w:val="00CF6FB0"/>
    <w:rsid w:val="00D018E3"/>
    <w:rsid w:val="00D02C20"/>
    <w:rsid w:val="00D072E5"/>
    <w:rsid w:val="00D13BCF"/>
    <w:rsid w:val="00D14C9E"/>
    <w:rsid w:val="00D2407E"/>
    <w:rsid w:val="00D265E0"/>
    <w:rsid w:val="00D317B2"/>
    <w:rsid w:val="00D31A42"/>
    <w:rsid w:val="00D32098"/>
    <w:rsid w:val="00D33BD1"/>
    <w:rsid w:val="00D35718"/>
    <w:rsid w:val="00D35A4E"/>
    <w:rsid w:val="00D35B43"/>
    <w:rsid w:val="00D3685D"/>
    <w:rsid w:val="00D4606E"/>
    <w:rsid w:val="00D460EE"/>
    <w:rsid w:val="00D554F0"/>
    <w:rsid w:val="00D57020"/>
    <w:rsid w:val="00D63E49"/>
    <w:rsid w:val="00D663F9"/>
    <w:rsid w:val="00D668C9"/>
    <w:rsid w:val="00D867CA"/>
    <w:rsid w:val="00D86964"/>
    <w:rsid w:val="00D920BD"/>
    <w:rsid w:val="00D92608"/>
    <w:rsid w:val="00D93001"/>
    <w:rsid w:val="00D9446D"/>
    <w:rsid w:val="00D944A9"/>
    <w:rsid w:val="00D95BCE"/>
    <w:rsid w:val="00DA0F73"/>
    <w:rsid w:val="00DA22E8"/>
    <w:rsid w:val="00DA71E1"/>
    <w:rsid w:val="00DB1514"/>
    <w:rsid w:val="00DB5D32"/>
    <w:rsid w:val="00DB7846"/>
    <w:rsid w:val="00DC6E85"/>
    <w:rsid w:val="00DC6F16"/>
    <w:rsid w:val="00DD2BD4"/>
    <w:rsid w:val="00DD5510"/>
    <w:rsid w:val="00DD5767"/>
    <w:rsid w:val="00DD69AB"/>
    <w:rsid w:val="00DE0867"/>
    <w:rsid w:val="00DE2BCB"/>
    <w:rsid w:val="00DE55B2"/>
    <w:rsid w:val="00DE5860"/>
    <w:rsid w:val="00DE5B8B"/>
    <w:rsid w:val="00DE6DAC"/>
    <w:rsid w:val="00DE7976"/>
    <w:rsid w:val="00DE7F8D"/>
    <w:rsid w:val="00DF16E7"/>
    <w:rsid w:val="00DF2291"/>
    <w:rsid w:val="00DF4AC9"/>
    <w:rsid w:val="00DF7FA3"/>
    <w:rsid w:val="00E021AF"/>
    <w:rsid w:val="00E02EF1"/>
    <w:rsid w:val="00E05BC8"/>
    <w:rsid w:val="00E060BA"/>
    <w:rsid w:val="00E066F2"/>
    <w:rsid w:val="00E102B5"/>
    <w:rsid w:val="00E226D5"/>
    <w:rsid w:val="00E23347"/>
    <w:rsid w:val="00E25EF9"/>
    <w:rsid w:val="00E260C1"/>
    <w:rsid w:val="00E34FC8"/>
    <w:rsid w:val="00E3536D"/>
    <w:rsid w:val="00E35A88"/>
    <w:rsid w:val="00E35E1F"/>
    <w:rsid w:val="00E35FA6"/>
    <w:rsid w:val="00E4122E"/>
    <w:rsid w:val="00E47408"/>
    <w:rsid w:val="00E47523"/>
    <w:rsid w:val="00E520D8"/>
    <w:rsid w:val="00E52318"/>
    <w:rsid w:val="00E65317"/>
    <w:rsid w:val="00E71ABC"/>
    <w:rsid w:val="00E71FFF"/>
    <w:rsid w:val="00E73B81"/>
    <w:rsid w:val="00E7601A"/>
    <w:rsid w:val="00E76CE7"/>
    <w:rsid w:val="00E859AA"/>
    <w:rsid w:val="00E8607D"/>
    <w:rsid w:val="00E86379"/>
    <w:rsid w:val="00E9330B"/>
    <w:rsid w:val="00E95673"/>
    <w:rsid w:val="00EA1E2F"/>
    <w:rsid w:val="00EA1FCA"/>
    <w:rsid w:val="00EA2492"/>
    <w:rsid w:val="00EA4513"/>
    <w:rsid w:val="00EB2F23"/>
    <w:rsid w:val="00EB3845"/>
    <w:rsid w:val="00EB3C8D"/>
    <w:rsid w:val="00EB5670"/>
    <w:rsid w:val="00EC0570"/>
    <w:rsid w:val="00EC26F6"/>
    <w:rsid w:val="00EC3153"/>
    <w:rsid w:val="00EC375C"/>
    <w:rsid w:val="00EC548E"/>
    <w:rsid w:val="00EC58E7"/>
    <w:rsid w:val="00EC5D23"/>
    <w:rsid w:val="00EC7B0A"/>
    <w:rsid w:val="00ED6F90"/>
    <w:rsid w:val="00EE1C5A"/>
    <w:rsid w:val="00EE235F"/>
    <w:rsid w:val="00EE44EA"/>
    <w:rsid w:val="00EE572C"/>
    <w:rsid w:val="00EE6230"/>
    <w:rsid w:val="00EF072C"/>
    <w:rsid w:val="00EF2D9F"/>
    <w:rsid w:val="00EF5485"/>
    <w:rsid w:val="00EF669C"/>
    <w:rsid w:val="00F00934"/>
    <w:rsid w:val="00F00EEE"/>
    <w:rsid w:val="00F03ED0"/>
    <w:rsid w:val="00F0799A"/>
    <w:rsid w:val="00F07B05"/>
    <w:rsid w:val="00F07DC0"/>
    <w:rsid w:val="00F10CDF"/>
    <w:rsid w:val="00F10E90"/>
    <w:rsid w:val="00F11527"/>
    <w:rsid w:val="00F152C3"/>
    <w:rsid w:val="00F158DF"/>
    <w:rsid w:val="00F1613B"/>
    <w:rsid w:val="00F16696"/>
    <w:rsid w:val="00F17AF5"/>
    <w:rsid w:val="00F20519"/>
    <w:rsid w:val="00F20763"/>
    <w:rsid w:val="00F24F33"/>
    <w:rsid w:val="00F30071"/>
    <w:rsid w:val="00F36C39"/>
    <w:rsid w:val="00F42542"/>
    <w:rsid w:val="00F4508F"/>
    <w:rsid w:val="00F500E3"/>
    <w:rsid w:val="00F50408"/>
    <w:rsid w:val="00F61097"/>
    <w:rsid w:val="00F62964"/>
    <w:rsid w:val="00F630C5"/>
    <w:rsid w:val="00F63325"/>
    <w:rsid w:val="00F65AB8"/>
    <w:rsid w:val="00F66898"/>
    <w:rsid w:val="00F732C0"/>
    <w:rsid w:val="00F77D6B"/>
    <w:rsid w:val="00F8594E"/>
    <w:rsid w:val="00F94042"/>
    <w:rsid w:val="00F940C7"/>
    <w:rsid w:val="00FA6EB6"/>
    <w:rsid w:val="00FB3591"/>
    <w:rsid w:val="00FB4CE1"/>
    <w:rsid w:val="00FB55BE"/>
    <w:rsid w:val="00FB72CA"/>
    <w:rsid w:val="00FB78CC"/>
    <w:rsid w:val="00FB7D8E"/>
    <w:rsid w:val="00FC0437"/>
    <w:rsid w:val="00FC064D"/>
    <w:rsid w:val="00FC20BF"/>
    <w:rsid w:val="00FC5D67"/>
    <w:rsid w:val="00FC604C"/>
    <w:rsid w:val="00FD3541"/>
    <w:rsid w:val="00FD3653"/>
    <w:rsid w:val="00FD417E"/>
    <w:rsid w:val="00FD4D89"/>
    <w:rsid w:val="00FD50D1"/>
    <w:rsid w:val="00FD5107"/>
    <w:rsid w:val="00FD5C17"/>
    <w:rsid w:val="00FE07AC"/>
    <w:rsid w:val="00FE4624"/>
    <w:rsid w:val="00FF2A55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08DA67"/>
  <w15:chartTrackingRefBased/>
  <w15:docId w15:val="{1242B2AB-7FF6-4DF7-B8A3-363A4D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865B6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character" w:styleId="Uwydatnienie">
    <w:name w:val="Emphasis"/>
    <w:uiPriority w:val="20"/>
    <w:qFormat/>
    <w:rsid w:val="00A865B6"/>
    <w:rPr>
      <w:i/>
      <w:iCs/>
    </w:rPr>
  </w:style>
  <w:style w:type="character" w:styleId="Pogrubienie">
    <w:name w:val="Strong"/>
    <w:uiPriority w:val="22"/>
    <w:qFormat/>
    <w:rsid w:val="009F6431"/>
    <w:rPr>
      <w:b/>
      <w:bCs/>
    </w:rPr>
  </w:style>
  <w:style w:type="paragraph" w:customStyle="1" w:styleId="Bezodstpw1">
    <w:name w:val="Bez odstępów1"/>
    <w:uiPriority w:val="99"/>
    <w:rsid w:val="00950ECC"/>
  </w:style>
  <w:style w:type="character" w:styleId="Odwoaniedokomentarza">
    <w:name w:val="annotation reference"/>
    <w:uiPriority w:val="99"/>
    <w:semiHidden/>
    <w:unhideWhenUsed/>
    <w:rsid w:val="00950ECC"/>
    <w:rPr>
      <w:sz w:val="16"/>
      <w:szCs w:val="16"/>
    </w:rPr>
  </w:style>
  <w:style w:type="paragraph" w:customStyle="1" w:styleId="Default">
    <w:name w:val="Default"/>
    <w:rsid w:val="006C30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D46BE"/>
    <w:pPr>
      <w:widowControl w:val="0"/>
      <w:suppressAutoHyphens w:val="0"/>
      <w:autoSpaceDE w:val="0"/>
      <w:autoSpaceDN w:val="0"/>
      <w:spacing w:line="240" w:lineRule="auto"/>
      <w:ind w:left="916" w:hanging="360"/>
      <w:jc w:val="both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.pedryc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k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94A0-1B06-439F-A641-209E1EB1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3696</Words>
  <Characters>22179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Wioletta Kubica</cp:lastModifiedBy>
  <cp:revision>6</cp:revision>
  <cp:lastPrinted>2022-07-26T14:52:00Z</cp:lastPrinted>
  <dcterms:created xsi:type="dcterms:W3CDTF">2024-09-02T14:58:00Z</dcterms:created>
  <dcterms:modified xsi:type="dcterms:W3CDTF">2024-10-22T12:16:00Z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