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42C0DF82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="00E34D50" w:rsidRPr="00E34D50">
        <w:rPr>
          <w:rFonts w:ascii="Verdana" w:hAnsi="Verdana" w:cs="Arial"/>
          <w:b/>
          <w:color w:val="000000"/>
          <w:sz w:val="18"/>
          <w:szCs w:val="20"/>
        </w:rPr>
        <w:t>BZP.2711.37.2025.AW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477198E9" w14:textId="77777777" w:rsidR="00E34D50" w:rsidRPr="00E34D50" w:rsidRDefault="00451CC4" w:rsidP="00E34D50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E34D50" w:rsidRPr="00E34D50">
        <w:rPr>
          <w:rFonts w:ascii="Verdana" w:hAnsi="Verdana" w:cs="Arial"/>
          <w:b/>
          <w:i/>
          <w:iCs/>
          <w:sz w:val="24"/>
          <w:szCs w:val="24"/>
        </w:rPr>
        <w:t xml:space="preserve">Usługi kopiowania i drukowania materiałów na potrzeby bieżącej działalności Instytutu Filologii Polskiej </w:t>
      </w:r>
    </w:p>
    <w:p w14:paraId="01E0CC10" w14:textId="6C03EA80" w:rsidR="0028109A" w:rsidRDefault="00E34D50" w:rsidP="00E34D50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E34D50">
        <w:rPr>
          <w:rFonts w:ascii="Verdana" w:hAnsi="Verdana" w:cs="Arial"/>
          <w:b/>
          <w:i/>
          <w:iCs/>
          <w:sz w:val="24"/>
          <w:szCs w:val="24"/>
        </w:rPr>
        <w:t>Uniwersytetu Wrocławskiego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P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56662263" w:rsidR="00BD2DFA" w:rsidRPr="00794DFA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pacing w:val="20"/>
          <w:sz w:val="18"/>
          <w:szCs w:val="18"/>
          <w:u w:val="single"/>
        </w:rPr>
      </w:pPr>
      <w:r w:rsidRPr="00794DFA">
        <w:rPr>
          <w:rFonts w:ascii="Verdana" w:hAnsi="Verdana" w:cs="Arial"/>
          <w:b/>
          <w:bCs/>
          <w:spacing w:val="20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60849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31ADF3AA" w:rsidR="00BD2DFA" w:rsidRPr="00BD2DFA" w:rsidRDefault="00BD2DFA" w:rsidP="00E45EE3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E45EE3" w:rsidRDefault="0028109A" w:rsidP="0028109A">
      <w:pPr>
        <w:spacing w:after="0"/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E45EE3">
        <w:rPr>
          <w:rFonts w:ascii="Verdana" w:hAnsi="Verdana" w:cs="Arial"/>
          <w:b/>
          <w:bCs/>
          <w:spacing w:val="20"/>
          <w:sz w:val="18"/>
          <w:szCs w:val="18"/>
        </w:rPr>
        <w:t xml:space="preserve">UWAGA! </w:t>
      </w:r>
    </w:p>
    <w:p w14:paraId="1E835E2E" w14:textId="646D2445" w:rsidR="00756D3A" w:rsidRPr="00E45EE3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8"/>
          <w:szCs w:val="18"/>
          <w14:ligatures w14:val="none"/>
        </w:rPr>
      </w:pPr>
      <w:r w:rsidRPr="00E45EE3">
        <w:rPr>
          <w:rFonts w:ascii="Verdana" w:eastAsia="Calibri" w:hAnsi="Verdana" w:cs="Arial"/>
          <w:b/>
          <w:bCs/>
          <w:sz w:val="18"/>
          <w:szCs w:val="18"/>
          <w:u w:val="single"/>
          <w14:ligatures w14:val="none"/>
        </w:rPr>
        <w:t>W przypadku wspólnego ubiegania się o udzielenie zamówienia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 przez Wykonawców oświadczenie składa każdy z Wykonawców wspólnie ubiegających się o zamówienie w zakresie, w</w:t>
      </w:r>
      <w:r w:rsidR="00E45EE3">
        <w:rPr>
          <w:rFonts w:ascii="Verdana" w:eastAsia="Calibri" w:hAnsi="Verdana" w:cs="Arial"/>
          <w:sz w:val="18"/>
          <w:szCs w:val="18"/>
          <w14:ligatures w14:val="none"/>
        </w:rPr>
        <w:t> 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którym każdy z Wykonawców wykazuje brak podstaw do wykluczenia </w:t>
      </w:r>
      <w:r w:rsidR="00E85658" w:rsidRPr="00E45EE3">
        <w:rPr>
          <w:rFonts w:ascii="Verdana" w:eastAsia="Calibri" w:hAnsi="Verdana" w:cs="Arial"/>
          <w:sz w:val="18"/>
          <w:szCs w:val="18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7EF94FB" w14:textId="77777777" w:rsidR="00E45EE3" w:rsidRDefault="00E45EE3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C83B49A" w14:textId="6E0DF15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5"/>
  </w:num>
  <w:num w:numId="2" w16cid:durableId="1705206521">
    <w:abstractNumId w:val="7"/>
  </w:num>
  <w:num w:numId="3" w16cid:durableId="229969917">
    <w:abstractNumId w:val="4"/>
  </w:num>
  <w:num w:numId="4" w16cid:durableId="350765394">
    <w:abstractNumId w:val="2"/>
  </w:num>
  <w:num w:numId="5" w16cid:durableId="683820581">
    <w:abstractNumId w:val="0"/>
  </w:num>
  <w:num w:numId="6" w16cid:durableId="725878003">
    <w:abstractNumId w:val="1"/>
  </w:num>
  <w:num w:numId="7" w16cid:durableId="557975106">
    <w:abstractNumId w:val="11"/>
  </w:num>
  <w:num w:numId="8" w16cid:durableId="866529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2"/>
  </w:num>
  <w:num w:numId="10" w16cid:durableId="1758594442">
    <w:abstractNumId w:val="10"/>
  </w:num>
  <w:num w:numId="11" w16cid:durableId="806900384">
    <w:abstractNumId w:val="9"/>
  </w:num>
  <w:num w:numId="12" w16cid:durableId="1715613034">
    <w:abstractNumId w:val="3"/>
  </w:num>
  <w:num w:numId="13" w16cid:durableId="5915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0841"/>
    <w:rsid w:val="000815D9"/>
    <w:rsid w:val="000966FD"/>
    <w:rsid w:val="000B203D"/>
    <w:rsid w:val="000F4E6F"/>
    <w:rsid w:val="001113AC"/>
    <w:rsid w:val="00133C0D"/>
    <w:rsid w:val="00140F5C"/>
    <w:rsid w:val="00165D7C"/>
    <w:rsid w:val="00183284"/>
    <w:rsid w:val="001967E9"/>
    <w:rsid w:val="001F2CB5"/>
    <w:rsid w:val="001F396D"/>
    <w:rsid w:val="00224E75"/>
    <w:rsid w:val="00231F30"/>
    <w:rsid w:val="00241020"/>
    <w:rsid w:val="00244C64"/>
    <w:rsid w:val="002653F0"/>
    <w:rsid w:val="0028109A"/>
    <w:rsid w:val="002E3790"/>
    <w:rsid w:val="00304D91"/>
    <w:rsid w:val="00313B3B"/>
    <w:rsid w:val="00313EFD"/>
    <w:rsid w:val="003273A3"/>
    <w:rsid w:val="00356FED"/>
    <w:rsid w:val="003749EF"/>
    <w:rsid w:val="003F5B4D"/>
    <w:rsid w:val="00414823"/>
    <w:rsid w:val="00444D5C"/>
    <w:rsid w:val="00451CC4"/>
    <w:rsid w:val="00464384"/>
    <w:rsid w:val="004972CE"/>
    <w:rsid w:val="005016D9"/>
    <w:rsid w:val="00517021"/>
    <w:rsid w:val="0055607C"/>
    <w:rsid w:val="005845B2"/>
    <w:rsid w:val="00587157"/>
    <w:rsid w:val="005D4386"/>
    <w:rsid w:val="005F37C4"/>
    <w:rsid w:val="006008F5"/>
    <w:rsid w:val="006428C0"/>
    <w:rsid w:val="006B051E"/>
    <w:rsid w:val="006B7ABC"/>
    <w:rsid w:val="006C6F5B"/>
    <w:rsid w:val="00700552"/>
    <w:rsid w:val="00717D4D"/>
    <w:rsid w:val="00723DC4"/>
    <w:rsid w:val="00746934"/>
    <w:rsid w:val="00756D3A"/>
    <w:rsid w:val="00794DFA"/>
    <w:rsid w:val="007B1D1A"/>
    <w:rsid w:val="007D6328"/>
    <w:rsid w:val="007D7DD6"/>
    <w:rsid w:val="00812200"/>
    <w:rsid w:val="00854C90"/>
    <w:rsid w:val="00874B23"/>
    <w:rsid w:val="008F79A2"/>
    <w:rsid w:val="009073C4"/>
    <w:rsid w:val="0095452B"/>
    <w:rsid w:val="00986FFF"/>
    <w:rsid w:val="009C1B7A"/>
    <w:rsid w:val="009F6F67"/>
    <w:rsid w:val="00A00BCB"/>
    <w:rsid w:val="00AC5596"/>
    <w:rsid w:val="00AD7363"/>
    <w:rsid w:val="00B02E4B"/>
    <w:rsid w:val="00B50300"/>
    <w:rsid w:val="00B728C2"/>
    <w:rsid w:val="00BC53D4"/>
    <w:rsid w:val="00BD2DFA"/>
    <w:rsid w:val="00C2146B"/>
    <w:rsid w:val="00C2385E"/>
    <w:rsid w:val="00C40EA1"/>
    <w:rsid w:val="00C43682"/>
    <w:rsid w:val="00C461F4"/>
    <w:rsid w:val="00CC78E2"/>
    <w:rsid w:val="00D1605B"/>
    <w:rsid w:val="00D35CE0"/>
    <w:rsid w:val="00D40AD3"/>
    <w:rsid w:val="00D56C13"/>
    <w:rsid w:val="00DB5F43"/>
    <w:rsid w:val="00DD2338"/>
    <w:rsid w:val="00E34D50"/>
    <w:rsid w:val="00E45EE3"/>
    <w:rsid w:val="00E73FA9"/>
    <w:rsid w:val="00E85658"/>
    <w:rsid w:val="00E872EA"/>
    <w:rsid w:val="00EB5134"/>
    <w:rsid w:val="00EE1698"/>
    <w:rsid w:val="00EE3397"/>
    <w:rsid w:val="00EE4D34"/>
    <w:rsid w:val="00EE6274"/>
    <w:rsid w:val="00EF5080"/>
    <w:rsid w:val="00F60849"/>
    <w:rsid w:val="00F65AE2"/>
    <w:rsid w:val="00F97143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493</Words>
  <Characters>3365</Characters>
  <Application>Microsoft Office Word</Application>
  <DocSecurity>0</DocSecurity>
  <Lines>97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62</cp:revision>
  <dcterms:created xsi:type="dcterms:W3CDTF">2023-03-22T10:26:00Z</dcterms:created>
  <dcterms:modified xsi:type="dcterms:W3CDTF">2025-05-19T11:45:00Z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1b038ba1e894c6d787f380df74221d4de51c0a90c7da9fa30b5b834dd8c13d2a</vt:lpwstr>
  </property>
</Properties>
</file>