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AF2" w:rsidRPr="005907BC" w:rsidRDefault="00D94AF2" w:rsidP="00D94AF2">
      <w:pPr>
        <w:widowControl w:val="0"/>
        <w:overflowPunct w:val="0"/>
        <w:autoSpaceDE w:val="0"/>
        <w:autoSpaceDN w:val="0"/>
        <w:adjustRightInd w:val="0"/>
        <w:ind w:left="851" w:hanging="567"/>
        <w:jc w:val="right"/>
        <w:rPr>
          <w:rFonts w:ascii="Arial" w:hAnsi="Arial" w:cs="Arial"/>
          <w:b/>
          <w:bCs/>
          <w:kern w:val="28"/>
          <w:sz w:val="20"/>
          <w:szCs w:val="20"/>
        </w:rPr>
      </w:pPr>
      <w:bookmarkStart w:id="0" w:name="_GoBack"/>
      <w:bookmarkEnd w:id="0"/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załącznik nr </w:t>
      </w:r>
      <w:r w:rsidR="00050638">
        <w:rPr>
          <w:rFonts w:ascii="Arial" w:hAnsi="Arial" w:cs="Arial"/>
          <w:b/>
          <w:bCs/>
          <w:kern w:val="28"/>
          <w:sz w:val="20"/>
          <w:szCs w:val="20"/>
        </w:rPr>
        <w:t>5</w:t>
      </w:r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</w:p>
    <w:p w:rsidR="00D94AF2" w:rsidRPr="005907BC" w:rsidRDefault="00D94AF2" w:rsidP="00D94AF2">
      <w:pPr>
        <w:widowControl w:val="0"/>
        <w:overflowPunct w:val="0"/>
        <w:autoSpaceDE w:val="0"/>
        <w:autoSpaceDN w:val="0"/>
        <w:adjustRightInd w:val="0"/>
        <w:ind w:left="851" w:hanging="567"/>
        <w:jc w:val="right"/>
        <w:rPr>
          <w:rFonts w:ascii="Arial" w:hAnsi="Arial" w:cs="Arial"/>
          <w:b/>
          <w:bCs/>
          <w:kern w:val="28"/>
          <w:sz w:val="20"/>
          <w:szCs w:val="20"/>
        </w:rPr>
      </w:pPr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kern w:val="28"/>
          <w:sz w:val="20"/>
          <w:szCs w:val="20"/>
        </w:rPr>
        <w:t>R</w:t>
      </w:r>
      <w:r w:rsidR="00050638">
        <w:rPr>
          <w:rFonts w:ascii="Arial" w:hAnsi="Arial" w:cs="Arial"/>
          <w:b/>
          <w:bCs/>
          <w:kern w:val="28"/>
          <w:sz w:val="20"/>
          <w:szCs w:val="20"/>
        </w:rPr>
        <w:t>ozeznania cenowego</w:t>
      </w:r>
    </w:p>
    <w:p w:rsidR="00D94AF2" w:rsidRPr="005907BC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  <w:r w:rsidRPr="005907BC">
        <w:rPr>
          <w:rFonts w:ascii="Arial" w:eastAsia="HG Mincho Light J" w:hAnsi="Arial" w:cs="Arial"/>
          <w:sz w:val="20"/>
          <w:szCs w:val="20"/>
        </w:rPr>
        <w:t xml:space="preserve">        ……………………………….</w:t>
      </w:r>
    </w:p>
    <w:p w:rsidR="00D94AF2" w:rsidRPr="00692EFD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  <w:r w:rsidRPr="00692EFD">
        <w:rPr>
          <w:rFonts w:ascii="Arial" w:eastAsia="HG Mincho Light J" w:hAnsi="Arial" w:cs="Arial"/>
          <w:sz w:val="20"/>
          <w:szCs w:val="20"/>
        </w:rPr>
        <w:t xml:space="preserve">                pieczęć Wykonawcy</w:t>
      </w: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:rsidR="00D94AF2" w:rsidRPr="00765FCD" w:rsidRDefault="00D94AF2" w:rsidP="00D94AF2">
      <w:pPr>
        <w:widowControl w:val="0"/>
        <w:suppressAutoHyphens/>
        <w:jc w:val="center"/>
        <w:rPr>
          <w:rFonts w:ascii="Arial" w:eastAsia="HG Mincho Light J" w:hAnsi="Arial" w:cs="Arial"/>
          <w:b/>
          <w:strike/>
          <w:szCs w:val="20"/>
        </w:rPr>
      </w:pPr>
    </w:p>
    <w:p w:rsidR="00D94AF2" w:rsidRPr="00A22C5A" w:rsidRDefault="00050638" w:rsidP="00D94AF2">
      <w:pPr>
        <w:widowControl w:val="0"/>
        <w:suppressAutoHyphens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INSTYTUCJI I JEDNOSTEK WOJSKOWYCH W KTÓRYCH WYKONAWCA REALIZOWAŁ SZKOLENIA Z ZAKRESU BHP</w:t>
      </w:r>
    </w:p>
    <w:tbl>
      <w:tblPr>
        <w:tblpPr w:leftFromText="141" w:rightFromText="141" w:vertAnchor="text" w:horzAnchor="margin" w:tblpXSpec="center" w:tblpY="165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80"/>
        <w:gridCol w:w="3261"/>
        <w:gridCol w:w="2693"/>
        <w:gridCol w:w="2126"/>
        <w:gridCol w:w="2410"/>
      </w:tblGrid>
      <w:tr w:rsidR="00DE0F78" w:rsidRPr="00765FCD" w:rsidTr="00DE0F78">
        <w:trPr>
          <w:trHeight w:val="2684"/>
        </w:trPr>
        <w:tc>
          <w:tcPr>
            <w:tcW w:w="617" w:type="dxa"/>
            <w:shd w:val="clear" w:color="auto" w:fill="auto"/>
            <w:vAlign w:val="center"/>
          </w:tcPr>
          <w:p w:rsidR="00DE0F78" w:rsidRPr="00765FCD" w:rsidRDefault="00DE0F78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L.p.</w:t>
            </w:r>
          </w:p>
        </w:tc>
        <w:tc>
          <w:tcPr>
            <w:tcW w:w="2780" w:type="dxa"/>
            <w:vAlign w:val="center"/>
          </w:tcPr>
          <w:p w:rsidR="00DE0F78" w:rsidRDefault="00DE0F78" w:rsidP="00DE0F7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>
              <w:rPr>
                <w:rFonts w:ascii="Arial" w:eastAsia="HG Mincho Light J" w:hAnsi="Arial" w:cs="Arial"/>
                <w:b/>
                <w:sz w:val="20"/>
                <w:szCs w:val="18"/>
              </w:rPr>
              <w:t>Imię i nazwisko osoby przeprowadzającej szkolenie wskazanej w załączniku nr 4 do rozeznania cenowego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0F78" w:rsidRPr="00765FCD" w:rsidRDefault="00DE0F78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>
              <w:rPr>
                <w:rFonts w:ascii="Arial" w:eastAsia="HG Mincho Light J" w:hAnsi="Arial" w:cs="Arial"/>
                <w:b/>
                <w:sz w:val="20"/>
                <w:szCs w:val="18"/>
              </w:rPr>
              <w:t>Nazwa i adres instytucji na rzecz której realizowane było szkolenie okresowe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0F78" w:rsidRPr="00765FCD" w:rsidRDefault="00DE0F78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>
              <w:rPr>
                <w:rFonts w:ascii="Arial" w:eastAsia="HG Mincho Light J" w:hAnsi="Arial" w:cs="Arial"/>
                <w:b/>
                <w:sz w:val="20"/>
                <w:szCs w:val="18"/>
              </w:rPr>
              <w:t>Data przeprowadzonego szkolenia okresowego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F78" w:rsidRPr="00765FCD" w:rsidRDefault="00DE0F78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>
              <w:rPr>
                <w:rFonts w:ascii="Arial" w:eastAsia="HG Mincho Light J" w:hAnsi="Arial" w:cs="Arial"/>
                <w:b/>
                <w:sz w:val="20"/>
                <w:szCs w:val="18"/>
              </w:rPr>
              <w:t>Nazwa szkolenia z zakresu bhp</w:t>
            </w:r>
          </w:p>
        </w:tc>
        <w:tc>
          <w:tcPr>
            <w:tcW w:w="2410" w:type="dxa"/>
            <w:vAlign w:val="center"/>
          </w:tcPr>
          <w:p w:rsidR="00DE0F78" w:rsidRDefault="00DE0F78" w:rsidP="0005063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>
              <w:rPr>
                <w:rFonts w:ascii="Arial" w:eastAsia="HG Mincho Light J" w:hAnsi="Arial" w:cs="Arial"/>
                <w:b/>
                <w:sz w:val="20"/>
                <w:szCs w:val="18"/>
              </w:rPr>
              <w:t>Dane oraz nr tel. do osób ze wskazanej instytucji/jednostki wojskowej mogącej potwierdzić zawarte w wykazie informacje.</w:t>
            </w:r>
          </w:p>
        </w:tc>
      </w:tr>
      <w:tr w:rsidR="00DE0F78" w:rsidRPr="00765FCD" w:rsidTr="00DE0F78">
        <w:tc>
          <w:tcPr>
            <w:tcW w:w="617" w:type="dxa"/>
            <w:shd w:val="clear" w:color="auto" w:fill="auto"/>
            <w:vAlign w:val="center"/>
          </w:tcPr>
          <w:p w:rsidR="00DE0F78" w:rsidRPr="005907BC" w:rsidRDefault="00DE0F78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780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126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410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DE0F78" w:rsidRPr="00765FCD" w:rsidTr="00DE0F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617" w:type="dxa"/>
            <w:shd w:val="clear" w:color="auto" w:fill="auto"/>
            <w:vAlign w:val="center"/>
          </w:tcPr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780" w:type="dxa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126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410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DE0F78" w:rsidRPr="00765FCD" w:rsidTr="00DE0F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17" w:type="dxa"/>
            <w:shd w:val="clear" w:color="auto" w:fill="auto"/>
            <w:vAlign w:val="center"/>
          </w:tcPr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780" w:type="dxa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126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410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DE0F78" w:rsidRPr="00765FCD" w:rsidTr="00DE0F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17" w:type="dxa"/>
            <w:shd w:val="clear" w:color="auto" w:fill="auto"/>
            <w:vAlign w:val="center"/>
          </w:tcPr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4.</w:t>
            </w:r>
          </w:p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2780" w:type="dxa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126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410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</w:tbl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tbl>
      <w:tblPr>
        <w:tblW w:w="13986" w:type="dxa"/>
        <w:tblInd w:w="108" w:type="dxa"/>
        <w:tblLook w:val="01E0" w:firstRow="1" w:lastRow="1" w:firstColumn="1" w:lastColumn="1" w:noHBand="0" w:noVBand="0"/>
      </w:tblPr>
      <w:tblGrid>
        <w:gridCol w:w="3719"/>
        <w:gridCol w:w="3707"/>
        <w:gridCol w:w="6560"/>
      </w:tblGrid>
      <w:tr w:rsidR="00D94AF2" w:rsidRPr="00765FCD" w:rsidTr="00DE0F78">
        <w:trPr>
          <w:trHeight w:val="202"/>
        </w:trPr>
        <w:tc>
          <w:tcPr>
            <w:tcW w:w="3719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</w:t>
            </w:r>
          </w:p>
        </w:tc>
        <w:tc>
          <w:tcPr>
            <w:tcW w:w="3707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</w:p>
        </w:tc>
        <w:tc>
          <w:tcPr>
            <w:tcW w:w="6560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D94AF2" w:rsidRPr="00765FCD" w:rsidTr="00DE0F78">
        <w:trPr>
          <w:trHeight w:val="624"/>
        </w:trPr>
        <w:tc>
          <w:tcPr>
            <w:tcW w:w="3719" w:type="dxa"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07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</w:p>
        </w:tc>
        <w:tc>
          <w:tcPr>
            <w:tcW w:w="6560" w:type="dxa"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t xml:space="preserve">czytelny podpis lub podpis z pieczątką imienną osoby/osób upoważnionej/upoważnionych </w:t>
            </w: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br/>
              <w:t>do reprezentowania Wykonawcy</w:t>
            </w:r>
          </w:p>
        </w:tc>
      </w:tr>
    </w:tbl>
    <w:p w:rsidR="00EE5073" w:rsidRPr="00654ECB" w:rsidRDefault="00EE5073" w:rsidP="003A527E">
      <w:pPr>
        <w:widowControl w:val="0"/>
        <w:suppressAutoHyphens/>
        <w:rPr>
          <w:rFonts w:ascii="Arial" w:eastAsia="HG Mincho Light J" w:hAnsi="Arial" w:cs="Arial"/>
          <w:color w:val="000000"/>
          <w:sz w:val="16"/>
          <w:szCs w:val="16"/>
        </w:rPr>
      </w:pPr>
    </w:p>
    <w:sectPr w:rsidR="00EE5073" w:rsidRPr="00654ECB" w:rsidSect="00DE0F78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5BF" w:rsidRDefault="00F745BF" w:rsidP="000D2CF1">
      <w:r>
        <w:separator/>
      </w:r>
    </w:p>
  </w:endnote>
  <w:endnote w:type="continuationSeparator" w:id="0">
    <w:p w:rsidR="00F745BF" w:rsidRDefault="00F745BF" w:rsidP="000D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5BF" w:rsidRDefault="00F745BF" w:rsidP="000D2CF1">
      <w:r>
        <w:separator/>
      </w:r>
    </w:p>
  </w:footnote>
  <w:footnote w:type="continuationSeparator" w:id="0">
    <w:p w:rsidR="00F745BF" w:rsidRDefault="00F745BF" w:rsidP="000D2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B8"/>
    <w:rsid w:val="0002793D"/>
    <w:rsid w:val="00050638"/>
    <w:rsid w:val="000C27B8"/>
    <w:rsid w:val="000D2CF1"/>
    <w:rsid w:val="00114C8A"/>
    <w:rsid w:val="001A2DB4"/>
    <w:rsid w:val="001B62BE"/>
    <w:rsid w:val="00273922"/>
    <w:rsid w:val="002901FD"/>
    <w:rsid w:val="00367F9C"/>
    <w:rsid w:val="003A527E"/>
    <w:rsid w:val="003E1B61"/>
    <w:rsid w:val="003F47E2"/>
    <w:rsid w:val="00457474"/>
    <w:rsid w:val="00470C41"/>
    <w:rsid w:val="004C7D4E"/>
    <w:rsid w:val="00517E86"/>
    <w:rsid w:val="0055071E"/>
    <w:rsid w:val="00595591"/>
    <w:rsid w:val="00654ECB"/>
    <w:rsid w:val="006755C3"/>
    <w:rsid w:val="00697EB3"/>
    <w:rsid w:val="006F1A77"/>
    <w:rsid w:val="00746A76"/>
    <w:rsid w:val="00755800"/>
    <w:rsid w:val="00776202"/>
    <w:rsid w:val="00853E22"/>
    <w:rsid w:val="008D0D94"/>
    <w:rsid w:val="009706CB"/>
    <w:rsid w:val="009945F4"/>
    <w:rsid w:val="00A564C8"/>
    <w:rsid w:val="00AC5520"/>
    <w:rsid w:val="00B01283"/>
    <w:rsid w:val="00B5301F"/>
    <w:rsid w:val="00B7633A"/>
    <w:rsid w:val="00BD5CD4"/>
    <w:rsid w:val="00C33B5F"/>
    <w:rsid w:val="00C62022"/>
    <w:rsid w:val="00C70563"/>
    <w:rsid w:val="00CB15BA"/>
    <w:rsid w:val="00CD6A28"/>
    <w:rsid w:val="00D06806"/>
    <w:rsid w:val="00D6151A"/>
    <w:rsid w:val="00D94AF2"/>
    <w:rsid w:val="00DE0F78"/>
    <w:rsid w:val="00E1134E"/>
    <w:rsid w:val="00EC3813"/>
    <w:rsid w:val="00EE5073"/>
    <w:rsid w:val="00F41355"/>
    <w:rsid w:val="00F745BF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3DEE3-6E2C-49AA-B304-1CF599A0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C4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2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890C-1F3C-4FF4-A66F-53B9F7022D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B6E4E5-0164-4EC5-80C2-2EE47861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Libera</dc:creator>
  <cp:lastModifiedBy>CIEŚLEWICZ Agnieszka</cp:lastModifiedBy>
  <cp:revision>2</cp:revision>
  <cp:lastPrinted>2022-04-07T12:13:00Z</cp:lastPrinted>
  <dcterms:created xsi:type="dcterms:W3CDTF">2025-03-12T13:20:00Z</dcterms:created>
  <dcterms:modified xsi:type="dcterms:W3CDTF">2025-03-12T13:20:00Z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8bf28a18-1b69-4c20-880d-b88517eabf01</vt:lpwstr>
  </property>
  <property fmtid="{D5CDD505-2E9C-101B-9397-08002B2CF9AE}" pid="3" name="bjSaver">
    <vt:lpwstr>/0X4YZrikbIbC4kyUiaKEZv15I+Zml7Q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